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C5" w:rsidRPr="004B2B40" w:rsidRDefault="00B267C5" w:rsidP="00B267C5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4B2B40">
        <w:rPr>
          <w:rFonts w:ascii="Times New Roman" w:hAnsi="Times New Roman" w:cs="Times New Roman"/>
          <w:b/>
          <w:szCs w:val="20"/>
        </w:rPr>
        <w:t>Pavyzdinė prašymo atkurti</w:t>
      </w:r>
      <w:r w:rsidRPr="004B2B40">
        <w:rPr>
          <w:rFonts w:ascii="Times New Roman" w:hAnsi="Times New Roman" w:cs="Times New Roman"/>
          <w:b/>
          <w:bCs/>
          <w:szCs w:val="20"/>
        </w:rPr>
        <w:t xml:space="preserve"> gimimo įrašą</w:t>
      </w:r>
      <w:r w:rsidRPr="004B2B40">
        <w:rPr>
          <w:rFonts w:ascii="Times New Roman" w:hAnsi="Times New Roman" w:cs="Times New Roman"/>
          <w:b/>
          <w:szCs w:val="20"/>
        </w:rPr>
        <w:t xml:space="preserve"> forma, </w:t>
      </w:r>
    </w:p>
    <w:p w:rsidR="00B267C5" w:rsidRPr="004B2B40" w:rsidRDefault="00B267C5" w:rsidP="00B267C5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4B2B40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B267C5" w:rsidRPr="008D31E0" w:rsidRDefault="00B267C5" w:rsidP="00B267C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B267C5" w:rsidRDefault="00B267C5" w:rsidP="00B267C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B267C5" w:rsidRPr="008D31E0" w:rsidRDefault="00B267C5" w:rsidP="00B267C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B267C5" w:rsidRPr="008D31E0" w:rsidRDefault="00B267C5" w:rsidP="00B267C5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B267C5" w:rsidRPr="008D31E0" w:rsidRDefault="00B267C5" w:rsidP="00B267C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>______________________________________________________</w:t>
      </w:r>
    </w:p>
    <w:p w:rsidR="00B267C5" w:rsidRPr="008D31E0" w:rsidRDefault="00B267C5" w:rsidP="00B267C5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D31E0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B267C5" w:rsidRPr="008D31E0" w:rsidRDefault="00B267C5" w:rsidP="00B267C5">
      <w:pPr>
        <w:rPr>
          <w:rFonts w:ascii="Times New Roman" w:hAnsi="Times New Roman" w:cs="Times New Roman"/>
          <w:sz w:val="22"/>
          <w:szCs w:val="22"/>
        </w:rPr>
      </w:pPr>
      <w:r w:rsidRPr="008D31E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243A1" w:rsidRPr="009243A1" w:rsidRDefault="009243A1" w:rsidP="009243A1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243A1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9243A1" w:rsidRPr="009243A1" w:rsidRDefault="009243A1" w:rsidP="009243A1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243A1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9243A1" w:rsidRDefault="009243A1" w:rsidP="00924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7C5" w:rsidRPr="00D432DC" w:rsidRDefault="00B267C5" w:rsidP="00B267C5">
      <w:pPr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B267C5" w:rsidRPr="00D432DC" w:rsidRDefault="00B267C5" w:rsidP="00B267C5">
      <w:pPr>
        <w:jc w:val="center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 ATKURTI</w:t>
      </w:r>
      <w:r w:rsidRPr="00D432DC">
        <w:rPr>
          <w:rFonts w:ascii="Times New Roman" w:hAnsi="Times New Roman" w:cs="Times New Roman"/>
          <w:b/>
          <w:bCs/>
          <w:sz w:val="22"/>
          <w:szCs w:val="22"/>
        </w:rPr>
        <w:t xml:space="preserve"> GIMIMO ĮRAŠĄ</w:t>
      </w:r>
    </w:p>
    <w:p w:rsidR="00B267C5" w:rsidRPr="00D432DC" w:rsidRDefault="00B267C5" w:rsidP="00B267C5">
      <w:pPr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:rsidR="00B267C5" w:rsidRPr="00D432DC" w:rsidRDefault="00B267C5" w:rsidP="00B267C5">
      <w:pPr>
        <w:jc w:val="center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B267C5" w:rsidRPr="00D432DC" w:rsidRDefault="00B267C5" w:rsidP="00B267C5">
      <w:pPr>
        <w:jc w:val="center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(data)</w:t>
      </w:r>
    </w:p>
    <w:p w:rsidR="00B267C5" w:rsidRPr="00D432DC" w:rsidRDefault="00B267C5" w:rsidP="00B267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1. Prašau atkurti gimimo įrašą:</w:t>
      </w: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___________________________________________________________ (vardas, pavardė, asmens kodas),  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sudarytą _________m.________________d.,__________________ miesto/ rajono civilinės metrikacijos   skyriuje. 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Pateikiu šiuos duomenis: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Vardas:  __________________  Pavardė, turėta gimimo metu: ___________________________,  pavardė 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po santuokos sudarymo/ pakeitimo: ________________________  Tautybė: _______________________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 xml:space="preserve">Gimimo data: ________________ Gimimo vieta: _________________ Šeiminė padėtis: _____________ 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Vaikai: _______________________________________________________________________________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Duomenys apie tėvus: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267"/>
      </w:tblGrid>
      <w:tr w:rsidR="00B267C5" w:rsidRPr="00D432DC" w:rsidTr="00CE3CB4">
        <w:tc>
          <w:tcPr>
            <w:tcW w:w="2093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TĖVAS</w:t>
            </w:r>
          </w:p>
        </w:tc>
        <w:tc>
          <w:tcPr>
            <w:tcW w:w="4267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MOTINA</w:t>
            </w:r>
          </w:p>
        </w:tc>
      </w:tr>
      <w:tr w:rsidR="00B267C5" w:rsidRPr="00D432DC" w:rsidTr="00CE3CB4">
        <w:tc>
          <w:tcPr>
            <w:tcW w:w="2093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267C5" w:rsidRPr="00D432DC" w:rsidTr="00CE3CB4">
        <w:tc>
          <w:tcPr>
            <w:tcW w:w="2093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267C5" w:rsidRPr="00D432DC" w:rsidTr="00CE3CB4">
        <w:tc>
          <w:tcPr>
            <w:tcW w:w="2093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</w:t>
            </w:r>
          </w:p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267C5" w:rsidRPr="00D432DC" w:rsidTr="00CE3CB4">
        <w:tc>
          <w:tcPr>
            <w:tcW w:w="2093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32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Tautybė</w:t>
            </w:r>
          </w:p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</w:tcPr>
          <w:p w:rsidR="00B267C5" w:rsidRPr="00D432DC" w:rsidRDefault="00B267C5" w:rsidP="00CE3CB4">
            <w:pPr>
              <w:suppressAutoHyphens w:val="0"/>
              <w:overflowPunct w:val="0"/>
              <w:autoSpaceDE w:val="0"/>
              <w:adjustRightIn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Duomenys apie brolius ir seserys:</w:t>
      </w: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267C5" w:rsidRPr="00D432DC" w:rsidRDefault="00B267C5" w:rsidP="00B267C5">
      <w:pPr>
        <w:suppressAutoHyphens w:val="0"/>
        <w:overflowPunct w:val="0"/>
        <w:autoSpaceDE w:val="0"/>
        <w:adjustRightInd w:val="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B267C5" w:rsidRPr="00B267C5" w:rsidRDefault="00B267C5" w:rsidP="00B267C5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67C5" w:rsidRPr="00B267C5" w:rsidRDefault="00B267C5" w:rsidP="00B267C5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67C5">
        <w:rPr>
          <w:rFonts w:ascii="Times New Roman" w:hAnsi="Times New Roman" w:cs="Times New Roman"/>
          <w:b/>
          <w:sz w:val="22"/>
          <w:szCs w:val="22"/>
        </w:rPr>
        <w:t>2</w:t>
      </w:r>
      <w:r w:rsidRPr="00D432D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</w:t>
      </w:r>
      <w:r w:rsidRPr="00D432DC">
        <w:rPr>
          <w:rFonts w:ascii="Times New Roman" w:hAnsi="Times New Roman" w:cs="Times New Roman"/>
          <w:b/>
          <w:sz w:val="22"/>
          <w:szCs w:val="22"/>
        </w:rPr>
        <w:t>Pageidauju gauti atkurtą civilinės būklės akto įrašą liudijantį išrašą:</w:t>
      </w:r>
    </w:p>
    <w:p w:rsidR="00B267C5" w:rsidRPr="00D432DC" w:rsidRDefault="00B267C5" w:rsidP="00B267C5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D432DC">
        <w:rPr>
          <w:rFonts w:ascii="Times New Roman" w:hAnsi="Times New Roman" w:cs="Times New Roman"/>
          <w:sz w:val="22"/>
          <w:szCs w:val="22"/>
        </w:rPr>
        <w:tab/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432DC">
        <w:rPr>
          <w:rFonts w:ascii="Times New Roman" w:hAnsi="Times New Roman" w:cs="Times New Roman"/>
          <w:b/>
          <w:i/>
          <w:sz w:val="22"/>
          <w:szCs w:val="22"/>
        </w:rPr>
        <w:lastRenderedPageBreak/>
        <w:t>arba</w:t>
      </w:r>
    </w:p>
    <w:p w:rsidR="00B267C5" w:rsidRPr="00D432DC" w:rsidRDefault="00B267C5" w:rsidP="00B267C5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ab/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ab/>
      </w:r>
      <w:r w:rsidRPr="00D432DC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B267C5" w:rsidRPr="00D432DC" w:rsidRDefault="00B267C5" w:rsidP="00B267C5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432DC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B267C5" w:rsidRPr="00D432DC" w:rsidRDefault="00B267C5" w:rsidP="00B267C5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432DC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              (vardas, pavardė, gimimo data)</w:t>
      </w:r>
    </w:p>
    <w:p w:rsidR="00B267C5" w:rsidRPr="00D432DC" w:rsidRDefault="00B267C5" w:rsidP="00B267C5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4 Valstybės rinkliava sumokėta:</w:t>
      </w: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už civilinės būklės akto įrašo atkūrimą;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už atkurtą įrašą liudijančio išrašo išdavimą.</w:t>
      </w: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</w:t>
      </w:r>
      <w:r w:rsidRPr="00D432DC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D432DC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D432DC">
        <w:rPr>
          <w:rFonts w:ascii="Times New Roman" w:hAnsi="Times New Roman" w:cs="Times New Roman"/>
          <w:b/>
          <w:sz w:val="22"/>
          <w:szCs w:val="22"/>
        </w:rPr>
        <w:t>:</w:t>
      </w:r>
    </w:p>
    <w:p w:rsidR="00B267C5" w:rsidRPr="00D432DC" w:rsidRDefault="00B267C5" w:rsidP="00B267C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D432DC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B267C5" w:rsidRPr="00D432DC" w:rsidRDefault="00B267C5" w:rsidP="00B267C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B267C5" w:rsidRPr="00D432DC" w:rsidRDefault="00B267C5" w:rsidP="00B267C5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432DC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b/>
          <w:sz w:val="22"/>
          <w:szCs w:val="22"/>
        </w:rPr>
        <w:t>6. Prie prašymo pridedami šie dokumentai</w:t>
      </w:r>
      <w:r w:rsidRPr="00D432DC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D432DC">
        <w:rPr>
          <w:rFonts w:ascii="Times New Roman" w:hAnsi="Times New Roman" w:cs="Times New Roman"/>
          <w:b/>
          <w:sz w:val="22"/>
          <w:szCs w:val="22"/>
        </w:rPr>
        <w:t>:</w:t>
      </w:r>
    </w:p>
    <w:p w:rsidR="00B267C5" w:rsidRPr="00D432DC" w:rsidRDefault="00B267C5" w:rsidP="00B267C5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6.1. pareiškėjo asmens tapatybės dokumento patvirtinta kopija</w:t>
      </w:r>
      <w:r w:rsidRPr="00D432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432DC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D432DC">
        <w:rPr>
          <w:rFonts w:ascii="Times New Roman" w:hAnsi="Times New Roman" w:cs="Times New Roman"/>
          <w:sz w:val="22"/>
          <w:szCs w:val="22"/>
        </w:rPr>
        <w:t>, ___lapas (lapai);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6.2.</w:t>
      </w:r>
      <w:r w:rsidRPr="00D432DC">
        <w:rPr>
          <w:rFonts w:ascii="Times New Roman" w:hAnsi="Times New Roman" w:cs="Times New Roman"/>
          <w:sz w:val="22"/>
          <w:szCs w:val="22"/>
        </w:rPr>
        <w:t xml:space="preserve"> </w:t>
      </w:r>
      <w:r w:rsidRPr="00D432DC">
        <w:rPr>
          <w:rFonts w:ascii="Times New Roman" w:eastAsia="Calibri" w:hAnsi="Times New Roman" w:cs="Times New Roman"/>
          <w:sz w:val="22"/>
          <w:szCs w:val="22"/>
        </w:rPr>
        <w:t>dokumentai, patvirtinantys aplinkybes, dėl kurių civilinės būklės akto įrašas atkuriamas</w:t>
      </w:r>
      <w:r w:rsidRPr="00D432DC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D432DC">
        <w:rPr>
          <w:rFonts w:ascii="Times New Roman" w:hAnsi="Times New Roman" w:cs="Times New Roman"/>
          <w:sz w:val="22"/>
          <w:szCs w:val="22"/>
        </w:rPr>
        <w:t>, ___lapas (lapai)</w:t>
      </w:r>
      <w:r w:rsidRPr="00D432D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6.3. </w:t>
      </w:r>
      <w:r w:rsidRPr="00D432DC">
        <w:rPr>
          <w:rFonts w:ascii="Times New Roman" w:eastAsia="Wingdings" w:hAnsi="Times New Roman" w:cs="Times New Roman"/>
          <w:sz w:val="22"/>
          <w:szCs w:val="22"/>
        </w:rPr>
        <w:t></w:t>
      </w:r>
      <w:r w:rsidRPr="00D432DC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  <w:lang w:eastAsia="en-US"/>
        </w:rPr>
        <w:t>6.4.</w:t>
      </w:r>
      <w:r w:rsidRPr="00D432DC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432DC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D432DC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432DC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D432DC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6.4.1._____________________________________________________________, ___ lapas (lapai);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6.4.2 _____________________________________________________________, ___ lapas (lapai);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6.4.3._____________________________________________________________, ___ lapas (lapai).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267C5" w:rsidRPr="00D432DC" w:rsidRDefault="00B267C5" w:rsidP="00B267C5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32DC">
        <w:rPr>
          <w:rFonts w:ascii="Times New Roman" w:hAnsi="Times New Roman" w:cs="Times New Roman"/>
          <w:b/>
          <w:bCs/>
          <w:sz w:val="22"/>
          <w:szCs w:val="22"/>
        </w:rPr>
        <w:t>7. Patvirtinu, kad:</w:t>
      </w:r>
    </w:p>
    <w:p w:rsidR="00B267C5" w:rsidRPr="00D432DC" w:rsidRDefault="00B267C5" w:rsidP="00B267C5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32DC">
        <w:rPr>
          <w:rFonts w:ascii="Times New Roman" w:hAnsi="Times New Roman" w:cs="Times New Roman"/>
          <w:bCs/>
          <w:sz w:val="22"/>
          <w:szCs w:val="22"/>
        </w:rPr>
        <w:t>7.1. šiame prašyme mano nurodyti duomenys yra išsamūs ir teisingi;</w:t>
      </w:r>
    </w:p>
    <w:p w:rsidR="00B267C5" w:rsidRPr="00D432DC" w:rsidRDefault="00B267C5" w:rsidP="00B267C5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7.2. </w:t>
      </w:r>
      <w:r w:rsidRPr="00D432DC">
        <w:rPr>
          <w:rFonts w:ascii="Times New Roman" w:eastAsia="Calibri" w:hAnsi="Times New Roman" w:cs="Times New Roman"/>
          <w:sz w:val="22"/>
          <w:szCs w:val="22"/>
        </w:rPr>
        <w:t>esu susipažinęs (-usi) su Lietuvos Respublikos baudžiamojo kodekso, paskelbto Teisės aktų registre (</w:t>
      </w:r>
      <w:hyperlink r:id="rId4" w:history="1">
        <w:r w:rsidRPr="00D432DC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D432DC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B267C5" w:rsidRPr="00D432DC" w:rsidRDefault="00B267C5" w:rsidP="00B267C5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Pr="00D432DC" w:rsidRDefault="00B267C5" w:rsidP="00B267C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>______________________________________                     _____________________________________</w:t>
      </w:r>
    </w:p>
    <w:p w:rsidR="00B267C5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432DC">
        <w:rPr>
          <w:rFonts w:ascii="Times New Roman" w:hAnsi="Times New Roman" w:cs="Times New Roman"/>
          <w:sz w:val="22"/>
          <w:szCs w:val="22"/>
        </w:rPr>
        <w:t xml:space="preserve">   </w:t>
      </w:r>
      <w:r w:rsidRPr="00D432DC">
        <w:rPr>
          <w:rFonts w:ascii="Times New Roman" w:hAnsi="Times New Roman" w:cs="Times New Roman"/>
          <w:sz w:val="22"/>
          <w:szCs w:val="22"/>
        </w:rPr>
        <w:tab/>
        <w:t xml:space="preserve">      (parašas)                                                                               (vardas, pavardė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267C5" w:rsidRPr="00D432DC" w:rsidRDefault="00B267C5" w:rsidP="00B267C5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67C5" w:rsidRDefault="00B267C5" w:rsidP="00B267C5">
      <w:pPr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B267C5" w:rsidRDefault="00B267C5" w:rsidP="00B267C5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B267C5" w:rsidRDefault="00B267C5" w:rsidP="00B267C5">
      <w:pPr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r>
        <w:rPr>
          <w:rFonts w:ascii="Times New Roman" w:hAnsi="Times New Roman" w:cs="Times New Roman"/>
          <w:i/>
          <w:iCs/>
          <w:szCs w:val="20"/>
        </w:rPr>
        <w:t>Apostille</w:t>
      </w:r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5"/>
    <w:rsid w:val="009243A1"/>
    <w:rsid w:val="00B267C5"/>
    <w:rsid w:val="00E522B0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AE67-9D22-4552-94E2-C8E273B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67C5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267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2021-04-07T06:03:00Z</dcterms:created>
  <dcterms:modified xsi:type="dcterms:W3CDTF">2021-04-07T06:45:00Z</dcterms:modified>
</cp:coreProperties>
</file>