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A022" w14:textId="2D6308D5" w:rsid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 mėn.</w:t>
      </w:r>
    </w:p>
    <w:p w14:paraId="2DBBD283" w14:textId="77777777" w:rsid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5AADE6" w14:textId="77777777" w:rsid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8F0ED2" w14:textId="77777777" w:rsid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034483F" w14:textId="3CCDF725" w:rsidR="00F23243" w:rsidRP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</w:t>
      </w:r>
      <w:r w:rsidRPr="00F232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EIKINAME</w:t>
      </w:r>
    </w:p>
    <w:p w14:paraId="70C43E80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Visagino savivaldybėje susituokė 4 poros. Jauniausioji nuotaka 27 m., jauniausias jaunikis – 28 m, vyriausia ištekėjo – 56 m., vyriausias vedė – 58 m. Pirmą kartą tuokėsi –1 vyras ir 2 moterys, antrą kartą tuokėsi – 2 vyrai ir 2 moterys, trečią kartą tuokėsi – 1 vyras.</w:t>
      </w:r>
    </w:p>
    <w:p w14:paraId="65D5B394" w14:textId="3F3879F6" w:rsidR="00F23243" w:rsidRPr="00F23243" w:rsidRDefault="00F23243" w:rsidP="00F2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Įtraukta į apskaitą įtraukta 2 santuokos.</w:t>
      </w:r>
      <w:r w:rsidRPr="00F232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2F74BE9B" wp14:editId="02778C0B">
                <wp:extent cx="2141220" cy="2141220"/>
                <wp:effectExtent l="0" t="0" r="0" b="0"/>
                <wp:docPr id="3" name="Stačiakam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1220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2F2E3" id="Stačiakampis 3" o:spid="_x0000_s1026" style="width:168.6pt;height:16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</w:p>
    <w:p w14:paraId="525732F2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MŪSŲ ATEITIS</w:t>
      </w:r>
    </w:p>
    <w:p w14:paraId="764A4341" w14:textId="77777777" w:rsidR="00F23243" w:rsidRPr="00F23243" w:rsidRDefault="00F23243" w:rsidP="00F2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color w:val="0A0A0A"/>
          <w:sz w:val="24"/>
          <w:szCs w:val="24"/>
          <w:lang w:eastAsia="lt-LT"/>
        </w:rPr>
        <w:t>Bendruomenė praturtėjo 8 naujagimiais, iš jų 6 berniukai ir 2 mergaitės.</w:t>
      </w:r>
    </w:p>
    <w:p w14:paraId="1A03108C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Vaikams suteikti tokie vardai: Veronika, Motiejus, Nikolas, </w:t>
      </w:r>
      <w:proofErr w:type="spellStart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Jegor</w:t>
      </w:r>
      <w:proofErr w:type="spellEnd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Tėja</w:t>
      </w:r>
      <w:proofErr w:type="spellEnd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Aleksandr</w:t>
      </w:r>
      <w:proofErr w:type="spellEnd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Timofej</w:t>
      </w:r>
      <w:proofErr w:type="spellEnd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Leo</w:t>
      </w:r>
      <w:proofErr w:type="spellEnd"/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1-ojo vaiko susilaukė – 2 šeimos, 2-ojo vaiko – 2 šeima, 3-ojo vaiko - 4 šeimos.</w:t>
      </w:r>
    </w:p>
    <w:p w14:paraId="029E8F20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Jauniausiai motinai –24 m., jauniausiam tėvui – 20 m., vyriausiajai motinai – 39 m., vyriausiam tėvui – 41 m.</w:t>
      </w:r>
    </w:p>
    <w:p w14:paraId="17E55DF3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Įtraukta į apskaitą 2 gimimai.</w:t>
      </w:r>
    </w:p>
    <w:p w14:paraId="5551E3E8" w14:textId="77777777" w:rsidR="00F23243" w:rsidRPr="00F23243" w:rsidRDefault="00F23243" w:rsidP="00F2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A127B4" w14:textId="52A1C571" w:rsidR="00F23243" w:rsidRP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lastRenderedPageBreak/>
        <mc:AlternateContent>
          <mc:Choice Requires="wps">
            <w:drawing>
              <wp:inline distT="0" distB="0" distL="0" distR="0" wp14:anchorId="2CC111FB" wp14:editId="0A4D4D79">
                <wp:extent cx="2141220" cy="2141220"/>
                <wp:effectExtent l="0" t="0" r="0" b="0"/>
                <wp:docPr id="2" name="Stačiakamp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1220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D7032" id="Stačiakampis 2" o:spid="_x0000_s1026" style="width:168.6pt;height:16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</w:p>
    <w:p w14:paraId="5E7CF7DC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SKYRYBOS</w:t>
      </w:r>
    </w:p>
    <w:p w14:paraId="7B3D9A18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Išsituokė 4 poros. </w:t>
      </w: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Jauniausia moteris –34 m., jauniausias vyras – 36 m., vyriausia – 46 m., vyriausias – 47 m. Ilgiausiai santuokoje išgyveno – 22 m., trumpiausiai – 4 m.</w:t>
      </w: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Įtraukta į apskaitą 2 ištuokos.</w:t>
      </w:r>
    </w:p>
    <w:p w14:paraId="054D8F7F" w14:textId="5F350483" w:rsidR="00F23243" w:rsidRPr="00F23243" w:rsidRDefault="00F23243" w:rsidP="00F23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F2324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05DBA394" wp14:editId="5BE79B13">
                <wp:extent cx="2141220" cy="2141220"/>
                <wp:effectExtent l="0" t="0" r="0" b="0"/>
                <wp:docPr id="1" name="Stačiakam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1220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7D0F9" id="Stačiakampis 1" o:spid="_x0000_s1026" style="width:168.6pt;height:16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B86A985" w14:textId="77777777" w:rsidR="00F23243" w:rsidRPr="00F23243" w:rsidRDefault="00F23243" w:rsidP="00F23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UŽJAUČIAME</w:t>
      </w:r>
    </w:p>
    <w:p w14:paraId="48221780" w14:textId="77777777" w:rsidR="00F23243" w:rsidRPr="00F23243" w:rsidRDefault="00F23243" w:rsidP="00F23243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Amžinybėn išėjo 34 gyventojai: 16 vyrų ir 18 moterų. </w:t>
      </w:r>
    </w:p>
    <w:p w14:paraId="5EEC6E94" w14:textId="77777777" w:rsidR="00F23243" w:rsidRPr="00F23243" w:rsidRDefault="00F23243" w:rsidP="00F23243">
      <w:pPr>
        <w:spacing w:before="100" w:beforeAutospacing="1" w:after="0" w:line="254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3243">
        <w:rPr>
          <w:rFonts w:ascii="Times New Roman" w:eastAsia="Times New Roman" w:hAnsi="Times New Roman" w:cs="Times New Roman"/>
          <w:sz w:val="24"/>
          <w:szCs w:val="24"/>
          <w:lang w:eastAsia="lt-LT"/>
        </w:rPr>
        <w:t>Jauniausias velionis – 43 m., velionė – 54  m., vyriausias vyras – 90 m., moteris – 91 m.</w:t>
      </w:r>
    </w:p>
    <w:p w14:paraId="5FAE99BC" w14:textId="77777777" w:rsidR="003C70C9" w:rsidRDefault="003C70C9"/>
    <w:sectPr w:rsidR="003C70C9" w:rsidSect="004D4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43"/>
    <w:rsid w:val="003C70C9"/>
    <w:rsid w:val="004D4B2E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D72"/>
  <w15:chartTrackingRefBased/>
  <w15:docId w15:val="{5DE2899E-B83F-4533-BE67-E9E43A8E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2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23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</cp:revision>
  <dcterms:created xsi:type="dcterms:W3CDTF">2021-06-02T10:30:00Z</dcterms:created>
  <dcterms:modified xsi:type="dcterms:W3CDTF">2021-06-02T10:32:00Z</dcterms:modified>
</cp:coreProperties>
</file>