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E91637A" w14:textId="4343667A" w:rsidR="00891FED" w:rsidRPr="00891FED" w:rsidRDefault="00891FED">
      <w:pPr>
        <w:ind w:left="10206" w:firstLine="0"/>
        <w:jc w:val="left"/>
        <w:rPr>
          <w:b/>
          <w:bCs/>
          <w:szCs w:val="24"/>
        </w:rPr>
      </w:pPr>
      <w:r w:rsidRPr="00891FED">
        <w:rPr>
          <w:b/>
          <w:bCs/>
          <w:szCs w:val="24"/>
        </w:rPr>
        <w:t>Projektas</w:t>
      </w:r>
    </w:p>
    <w:p w14:paraId="0B5E87F8" w14:textId="7F41E8EA" w:rsidR="003523CC" w:rsidRPr="000A62C9" w:rsidRDefault="00891FED">
      <w:pPr>
        <w:ind w:left="10206" w:firstLine="0"/>
        <w:jc w:val="left"/>
        <w:rPr>
          <w:b/>
          <w:szCs w:val="24"/>
        </w:rPr>
      </w:pPr>
      <w:r>
        <w:rPr>
          <w:szCs w:val="24"/>
        </w:rPr>
        <w:t>V</w:t>
      </w:r>
      <w:r w:rsidR="00E17733" w:rsidRPr="000A62C9">
        <w:rPr>
          <w:szCs w:val="24"/>
        </w:rPr>
        <w:t xml:space="preserve">isagino savivaldybės </w:t>
      </w:r>
      <w:r w:rsidR="00131206" w:rsidRPr="000A62C9">
        <w:rPr>
          <w:szCs w:val="24"/>
        </w:rPr>
        <w:t>v</w:t>
      </w:r>
      <w:r w:rsidR="00E17733" w:rsidRPr="000A62C9">
        <w:rPr>
          <w:szCs w:val="24"/>
        </w:rPr>
        <w:t>ietinės rinkliavos už</w:t>
      </w:r>
      <w:r w:rsidR="00131206" w:rsidRPr="000A62C9">
        <w:rPr>
          <w:szCs w:val="24"/>
        </w:rPr>
        <w:t xml:space="preserve"> komunalinių atliekų ir komunalinėms atliekoms nepriskiriamų buityje susidarančių atliekų tvarkymą </w:t>
      </w:r>
      <w:r w:rsidR="00E17733" w:rsidRPr="000A62C9">
        <w:rPr>
          <w:szCs w:val="24"/>
        </w:rPr>
        <w:t>nuostatų priedas</w:t>
      </w:r>
    </w:p>
    <w:p w14:paraId="1DC21FCC" w14:textId="77777777" w:rsidR="00673343" w:rsidRPr="000A62C9" w:rsidRDefault="00673343" w:rsidP="006B1C21">
      <w:pPr>
        <w:ind w:firstLine="0"/>
        <w:jc w:val="center"/>
        <w:rPr>
          <w:szCs w:val="24"/>
        </w:rPr>
      </w:pPr>
    </w:p>
    <w:p w14:paraId="69BD6132" w14:textId="77777777" w:rsidR="00E82D15" w:rsidRPr="000A62C9" w:rsidRDefault="00E82D15" w:rsidP="006B1C21">
      <w:pPr>
        <w:ind w:firstLine="0"/>
        <w:jc w:val="center"/>
        <w:rPr>
          <w:b/>
          <w:bCs/>
          <w:szCs w:val="24"/>
        </w:rPr>
      </w:pPr>
    </w:p>
    <w:p w14:paraId="208645FE" w14:textId="77777777" w:rsidR="00E82D15" w:rsidRPr="000A62C9" w:rsidRDefault="00E82D15" w:rsidP="00E82D15">
      <w:pPr>
        <w:jc w:val="center"/>
        <w:rPr>
          <w:b/>
          <w:szCs w:val="24"/>
        </w:rPr>
      </w:pPr>
      <w:r w:rsidRPr="000A62C9">
        <w:rPr>
          <w:b/>
          <w:szCs w:val="24"/>
        </w:rPr>
        <w:t>VISAGINO SAVIVALDYBĖS VIETINĖS RINKLIAVOS UŽ KOMUNALINIŲ ATLIEKŲ SURINKIMĄ IŠ ATLIEKŲ TURĖTOJŲ IR ATLIEKŲ TVARKYMĄ DYDŽIAI</w:t>
      </w:r>
    </w:p>
    <w:p w14:paraId="11DD8A9D" w14:textId="77777777" w:rsidR="009823C3" w:rsidRPr="000A62C9" w:rsidRDefault="009823C3" w:rsidP="00135046">
      <w:pPr>
        <w:ind w:firstLine="0"/>
        <w:jc w:val="center"/>
        <w:rPr>
          <w:b/>
          <w:bCs/>
          <w:szCs w:val="24"/>
        </w:rPr>
      </w:pPr>
    </w:p>
    <w:tbl>
      <w:tblPr>
        <w:tblW w:w="15134" w:type="dxa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2268"/>
        <w:gridCol w:w="1985"/>
        <w:gridCol w:w="2126"/>
        <w:gridCol w:w="1418"/>
        <w:gridCol w:w="2126"/>
      </w:tblGrid>
      <w:tr w:rsidR="007B5244" w:rsidRPr="000A62C9" w14:paraId="5848E351" w14:textId="77777777" w:rsidTr="00FF6D79">
        <w:trPr>
          <w:tblHeader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54148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bookmarkStart w:id="0" w:name="_Hlk183688545"/>
            <w:r w:rsidRPr="000A62C9">
              <w:rPr>
                <w:b/>
                <w:bCs/>
                <w:szCs w:val="24"/>
              </w:rPr>
              <w:t>Eil. Nr.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668DB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>Nekilnojamojo turto paskirtis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18382" w14:textId="23180783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Pastovioji Vietinės rinkliavos </w:t>
            </w:r>
            <w:r w:rsidR="00C2725C" w:rsidRPr="000A62C9">
              <w:rPr>
                <w:b/>
                <w:bCs/>
                <w:szCs w:val="24"/>
              </w:rPr>
              <w:t xml:space="preserve">dalis </w:t>
            </w:r>
            <w:r w:rsidRPr="000A62C9">
              <w:rPr>
                <w:b/>
                <w:bCs/>
                <w:szCs w:val="24"/>
              </w:rPr>
              <w:t>per mėnesį, Eur su PVM/vnt.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EE5EC" w14:textId="2E0B657D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Kintamoji Vietinės rinkliavos </w:t>
            </w:r>
            <w:r w:rsidR="0012370F" w:rsidRPr="000A62C9">
              <w:rPr>
                <w:b/>
                <w:bCs/>
                <w:szCs w:val="24"/>
              </w:rPr>
              <w:t>dalis</w:t>
            </w:r>
            <w:r w:rsidRPr="000A62C9">
              <w:rPr>
                <w:b/>
                <w:bCs/>
                <w:szCs w:val="24"/>
              </w:rPr>
              <w:t xml:space="preserve"> per mėnesį, Eur su PVM/1 m</w:t>
            </w:r>
            <w:r w:rsidRPr="000A62C9">
              <w:rPr>
                <w:b/>
                <w:bCs/>
                <w:szCs w:val="24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76473" w14:textId="755E0521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Kintamoji Vietinės rinkliavos </w:t>
            </w:r>
            <w:r w:rsidR="00504984" w:rsidRPr="000A62C9">
              <w:rPr>
                <w:b/>
                <w:bCs/>
                <w:szCs w:val="24"/>
              </w:rPr>
              <w:t>dalis</w:t>
            </w:r>
            <w:r w:rsidRPr="000A62C9">
              <w:rPr>
                <w:b/>
                <w:bCs/>
                <w:szCs w:val="24"/>
              </w:rPr>
              <w:t xml:space="preserve"> per mėnesį, Eur su PVM/ vnt.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58831" w14:textId="4498B90C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Kintamoji Vietinės rinkliavos </w:t>
            </w:r>
            <w:r w:rsidR="00504984" w:rsidRPr="000A62C9">
              <w:rPr>
                <w:b/>
                <w:bCs/>
                <w:szCs w:val="24"/>
              </w:rPr>
              <w:t>dalis</w:t>
            </w:r>
            <w:r w:rsidRPr="000A62C9">
              <w:rPr>
                <w:b/>
                <w:bCs/>
                <w:szCs w:val="24"/>
              </w:rPr>
              <w:t>, Eur su PVM/1 m</w:t>
            </w:r>
            <w:r w:rsidRPr="000A62C9">
              <w:rPr>
                <w:b/>
                <w:bCs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66F4E" w14:textId="35840F0B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Minimali komunalinių atliekų tvarkymo paslaugos apimtis, </w:t>
            </w:r>
            <w:r w:rsidR="00792EF3" w:rsidRPr="000A62C9">
              <w:rPr>
                <w:b/>
                <w:bCs/>
                <w:szCs w:val="24"/>
              </w:rPr>
              <w:t>konteinerių ištuštinimo skaičius</w:t>
            </w:r>
            <w:r w:rsidRPr="000A62C9">
              <w:rPr>
                <w:b/>
                <w:bCs/>
                <w:szCs w:val="24"/>
              </w:rPr>
              <w:t xml:space="preserve"> per metus*</w:t>
            </w:r>
          </w:p>
        </w:tc>
      </w:tr>
      <w:tr w:rsidR="007B5244" w:rsidRPr="000A62C9" w14:paraId="62E71433" w14:textId="77777777" w:rsidTr="00FF6D79">
        <w:trPr>
          <w:tblHeader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458E6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75593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ED662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75D79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DB9C0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FDCE4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DE441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7</w:t>
            </w:r>
          </w:p>
        </w:tc>
      </w:tr>
      <w:tr w:rsidR="007B5244" w:rsidRPr="000A62C9" w14:paraId="11C1BFE5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ECD4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70EF1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Gyvenamosios paskirties NT objektai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4F2B7" w14:textId="77777777" w:rsidR="007B5244" w:rsidRPr="000A62C9" w:rsidRDefault="007B5244" w:rsidP="00FF6D79">
            <w:pPr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0350B" w14:textId="77777777" w:rsidR="007B5244" w:rsidRPr="000A62C9" w:rsidRDefault="007B5244" w:rsidP="00FF6D79">
            <w:pPr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FA350" w14:textId="77777777" w:rsidR="007B5244" w:rsidRPr="000A62C9" w:rsidRDefault="007B5244" w:rsidP="00FF6D79">
            <w:pPr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165E" w14:textId="77777777" w:rsidR="007B5244" w:rsidRPr="000A62C9" w:rsidRDefault="007B5244" w:rsidP="00FF6D79">
            <w:pPr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BF9FA" w14:textId="77777777" w:rsidR="007B5244" w:rsidRPr="000A62C9" w:rsidRDefault="007B5244" w:rsidP="00FF6D79">
            <w:pPr>
              <w:ind w:firstLine="0"/>
              <w:jc w:val="center"/>
              <w:rPr>
                <w:b/>
                <w:szCs w:val="24"/>
              </w:rPr>
            </w:pPr>
          </w:p>
        </w:tc>
      </w:tr>
      <w:tr w:rsidR="007B5244" w:rsidRPr="000A62C9" w14:paraId="55AC386D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B6006" w14:textId="77777777" w:rsidR="007B5244" w:rsidRPr="000A62C9" w:rsidRDefault="007B5244" w:rsidP="00FF6D79">
            <w:pPr>
              <w:ind w:firstLine="0"/>
              <w:jc w:val="center"/>
              <w:rPr>
                <w:vanish/>
                <w:szCs w:val="24"/>
              </w:rPr>
            </w:pPr>
            <w:r w:rsidRPr="000A62C9">
              <w:rPr>
                <w:szCs w:val="24"/>
              </w:rPr>
              <w:t>1.1.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A9F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Daugiabučių butai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9004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2.21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4CE55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0.1015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1606CE8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E2E43E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FEF982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16E8C724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92FA" w14:textId="77777777" w:rsidR="007B5244" w:rsidRPr="000A62C9" w:rsidRDefault="007B5244" w:rsidP="00FF6D79">
            <w:pPr>
              <w:ind w:firstLine="0"/>
              <w:jc w:val="center"/>
              <w:rPr>
                <w:vanish/>
                <w:szCs w:val="24"/>
              </w:rPr>
            </w:pPr>
            <w:r w:rsidRPr="000A62C9">
              <w:rPr>
                <w:szCs w:val="24"/>
              </w:rPr>
              <w:t>1.2.</w:t>
            </w:r>
            <w:r w:rsidRPr="000A62C9">
              <w:rPr>
                <w:vanish/>
                <w:szCs w:val="24"/>
              </w:rPr>
              <w:t>1.3.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C517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Gyvenamieji individualūs namai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D46F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2.02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28A01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0.0461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7D925FE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6210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  <w:highlight w:val="yellow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E943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34D78D92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7CA7" w14:textId="77777777" w:rsidR="007B5244" w:rsidRPr="000A62C9" w:rsidRDefault="007B5244" w:rsidP="00FF6D79">
            <w:pPr>
              <w:ind w:firstLine="0"/>
              <w:jc w:val="center"/>
              <w:rPr>
                <w:vanish/>
                <w:szCs w:val="24"/>
              </w:rPr>
            </w:pPr>
            <w:r w:rsidRPr="000A62C9">
              <w:rPr>
                <w:szCs w:val="24"/>
              </w:rPr>
              <w:t>1.3.</w:t>
            </w:r>
            <w:r w:rsidRPr="000A62C9">
              <w:rPr>
                <w:vanish/>
                <w:szCs w:val="24"/>
              </w:rPr>
              <w:t>1.4.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704E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Įvairioms socialinėms grupėms pritaikyti gyvenamieji pastatai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51ED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35.38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BBF13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0.0736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2F22D60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AF3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  <w:highlight w:val="yellow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6BC6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08B8CFAE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EEA1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64159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Viešbučių paskirties NT objektai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F5D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19.53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BC9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0.1532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4E507AC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8F5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F56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44F0E793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3F6B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BABC8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Administracinės paskirties NT objektai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99FC6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6140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A308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529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3CB7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2443BE03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0C25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C94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iki 200 m</w:t>
            </w:r>
            <w:r w:rsidRPr="000A62C9">
              <w:rPr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215F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4.39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24E2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0.0624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3AEBD27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7CA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8961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1CD91002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D4D0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305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201–1000 m</w:t>
            </w:r>
            <w:r w:rsidRPr="000A62C9">
              <w:rPr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BB26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20.65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70A3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0.0658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5F804ED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DDB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0354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34E880F4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7D21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095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1001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ir daugiau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9C0F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34.04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CC1A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0.0691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13EF3D7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54DA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1CB1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2DAE390E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7DD7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718DD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Prekybos paskirties NT objektai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17D7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764B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FE36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2AF5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E9B0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3C7F0327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F9BF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4.1.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E157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iki 100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A307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3.93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18AC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0.0719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1D06272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8A66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3E5A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2762E6FF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8B8D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4.2.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73F5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101–800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5813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8.61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CC9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0.1494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4817536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7B07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D6D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3A534C04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47AD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4.3.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83D8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801–5000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E28B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29.79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C837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0.0719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354C52A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BDC7C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658A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74DF5E9F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8176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4.4.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5F3F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5001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ir daugiau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C99F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371.45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AF60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0.2577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555DB3A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1D53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D77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372ACFA9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DDFA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lastRenderedPageBreak/>
              <w:t>5.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A57CC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Paslaugų paskirties NT objektai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6FB2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F1E4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877D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A068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8AB2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433A21B7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D4DC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5.1.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8F4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iki 1000 m</w:t>
            </w:r>
            <w:r w:rsidRPr="000A62C9">
              <w:rPr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BA6E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5.67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DF68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0.0449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64069AF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CE7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8816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7699B918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51A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5.2.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479C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1001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ir daugiau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FF36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7.72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872E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0.0157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70CDF21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6B3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3589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24DFEAAA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EC8A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6.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718A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Maitinimo paskirties NT objektai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162B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433E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7E90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8FA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AD8E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70F4130C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A3FF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6.1.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3E5A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iki 1000 m</w:t>
            </w:r>
            <w:r w:rsidRPr="000A62C9">
              <w:rPr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D2C9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32.57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4E4F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0.6531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71719DF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607B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1C79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77F3AC10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BAFF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6.2.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A734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1001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ir daugiau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4DE0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71.74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79D9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0.1420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04C4C5C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3D2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ECCC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684BF6CD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CC89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910F8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Transporto paskirties NT objektai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CBD1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5.90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E90F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0.0173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2C5B3DE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896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1E64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7160E83F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7FB7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74B76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Garažų paskirties NT objektai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D6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E1B8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C9BC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1F3E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F77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467E501E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AAC6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8.1.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5AF08" w14:textId="3CDF8651" w:rsidR="007B5244" w:rsidRPr="000A62C9" w:rsidRDefault="00CB469D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Tik individualaus naudojimo garažai (fizinių asmenų, garažų bendrijos)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8B32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0.54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C8DB2B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DDE4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6148AC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D1CD75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598AACA8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601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8.2.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5B3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garažai iki 1000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FC0E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4.97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8C7D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0.0449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3C07867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F9F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A585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2E77DB5E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EA0B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8.3.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833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garažai 1001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ir daugiau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1917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4.97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5B2A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0.0157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3C43B49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F1A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889B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316A414F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76D4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9.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9201A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Gamybos, pramonės paskirties NT objektai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16C5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556EB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843B2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EA35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BDA8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4E115856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8414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9.</w:t>
            </w:r>
            <w:r w:rsidRPr="000A62C9">
              <w:rPr>
                <w:vanish/>
                <w:szCs w:val="24"/>
              </w:rPr>
              <w:t>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C0E0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iki 100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27A2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1.44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52E0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0.0687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2AD429D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6391C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9A16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55194A84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6C15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9.2.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5231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101–1000 m</w:t>
            </w:r>
            <w:r w:rsidRPr="000A62C9">
              <w:rPr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0116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9.46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98E4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0.1371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5243905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5E21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FE0A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4DA68A5D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C957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9.3.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35E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1001–10000 m</w:t>
            </w:r>
            <w:r w:rsidRPr="000A62C9">
              <w:rPr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847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22.14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D566C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0.0312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50F9369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120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61D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3C6ADA31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6E50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9.4.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D362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10001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ir daugiau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4471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216.93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5943E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0.0614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418E03D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6987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2DD2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4F9ED678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1546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D680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Sandėliavimo paskirties NT objektai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E4D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B4A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DBA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95D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A3E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2151CC06" w14:textId="77777777" w:rsidTr="00FF6D79">
        <w:trPr>
          <w:jc w:val="center"/>
          <w:hidden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6959C" w14:textId="77777777" w:rsidR="007B5244" w:rsidRPr="000A62C9" w:rsidRDefault="007B5244" w:rsidP="00FF6D79">
            <w:pPr>
              <w:ind w:firstLine="0"/>
              <w:jc w:val="center"/>
              <w:rPr>
                <w:vanish/>
                <w:szCs w:val="24"/>
              </w:rPr>
            </w:pPr>
            <w:r w:rsidRPr="000A62C9">
              <w:rPr>
                <w:vanish/>
                <w:szCs w:val="24"/>
              </w:rPr>
              <w:t>10.1.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6373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iki 100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240D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1.47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B6EEAC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27AC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C5ED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EF02F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3804A1BA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B32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10.2.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2E3F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101–1000 m</w:t>
            </w:r>
            <w:r w:rsidRPr="000A62C9">
              <w:rPr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08F6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6.78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2F9B13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F71A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15.82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E19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44808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210DACF3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D23C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10.3.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16C0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1001–10000 m</w:t>
            </w:r>
            <w:r w:rsidRPr="000A62C9">
              <w:rPr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9CB8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4.97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FB2512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07E8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11.59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5CA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681C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6B8CA60A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0B13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10.4.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B0A4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10001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ir daugiau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73A2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216.93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42013D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5CEC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506.18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D66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A2CC8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0EDD6F1F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AF6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850FF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Kultūros paskirties NT objektai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8182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93A85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E34C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C67A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0461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58172369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CBA6C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lastRenderedPageBreak/>
              <w:t>11.1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8A9F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iki 5000 m</w:t>
            </w:r>
            <w:r w:rsidRPr="000A62C9">
              <w:rPr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FFD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5.89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CA61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0.0173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47FD534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0426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0361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07F068A4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48F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11.2.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F83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5001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ir daugiau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6B4A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16.93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CB19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0.0108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0FB51EA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5ED1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5984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4B50EA10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B049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AEFDD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Mokslo paskirties NT objektai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0CC2C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59A7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4737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E961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FCB2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2C5A7D33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03450" w14:textId="77777777" w:rsidR="007B5244" w:rsidRPr="000A62C9" w:rsidRDefault="007B5244" w:rsidP="00FF6D79">
            <w:pPr>
              <w:ind w:firstLine="0"/>
              <w:jc w:val="center"/>
              <w:rPr>
                <w:vanish/>
                <w:szCs w:val="24"/>
              </w:rPr>
            </w:pPr>
            <w:r w:rsidRPr="000A62C9">
              <w:rPr>
                <w:szCs w:val="24"/>
              </w:rPr>
              <w:t>12.1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3CC5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iki 500 m</w:t>
            </w:r>
            <w:r w:rsidRPr="000A62C9">
              <w:rPr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3C37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8.84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E37C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0.0412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60AE598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C9B0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359D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63F0B677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1DD2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12.2.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EE46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501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ir daugiau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D5A8C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64.00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794D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0.0070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39C69A4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8A3D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1CB4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7C3533FA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4D23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25449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Gydymo paskirties NT objektai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78647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B2EB1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1C4A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2C2D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A83F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51F87E84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0631" w14:textId="77777777" w:rsidR="007B5244" w:rsidRPr="000A62C9" w:rsidRDefault="007B5244" w:rsidP="00FF6D79">
            <w:pPr>
              <w:ind w:firstLine="0"/>
              <w:jc w:val="center"/>
              <w:rPr>
                <w:vanish/>
                <w:szCs w:val="24"/>
              </w:rPr>
            </w:pPr>
            <w:r w:rsidRPr="000A62C9">
              <w:rPr>
                <w:szCs w:val="24"/>
              </w:rPr>
              <w:t>13.1.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24FC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iki 150 m</w:t>
            </w:r>
            <w:r w:rsidRPr="000A62C9">
              <w:rPr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A83A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5.66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A07D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0.2107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215ACED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055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387A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392CD756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A6E3C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13.2.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DD4C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151–3500 m</w:t>
            </w:r>
            <w:r w:rsidRPr="000A62C9">
              <w:rPr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D7CDC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54.91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BCC0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0.2107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4B8E122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99F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E883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780CDB4D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DD5E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13.3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4130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3501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ir daugiau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BB78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170.43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CC62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0.1825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7EB9C53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FB80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3D7DC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6DCFA01A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604A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D0888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Poilsio paskirties NT objektai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AD140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673C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F5C48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18AD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765F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40C32931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DEA73" w14:textId="77777777" w:rsidR="007B5244" w:rsidRPr="000A62C9" w:rsidRDefault="007B5244" w:rsidP="00FF6D79">
            <w:pPr>
              <w:ind w:firstLine="0"/>
              <w:jc w:val="center"/>
              <w:rPr>
                <w:vanish/>
                <w:szCs w:val="24"/>
              </w:rPr>
            </w:pPr>
            <w:r w:rsidRPr="000A62C9">
              <w:rPr>
                <w:szCs w:val="24"/>
              </w:rPr>
              <w:t>14.1.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811EC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iki 350 m</w:t>
            </w:r>
            <w:r w:rsidRPr="000A62C9">
              <w:rPr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463E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4.42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94E3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0.0342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19EB5248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0442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3398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1E0A3A66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0104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14.2.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D0E3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351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ir daugiau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83EE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35.37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32B9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0.0736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33AB443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23C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AB12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4AEF7720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F14C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15.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BDE59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Sporto paskirties NT objektai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DB29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9.39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8C51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0.0267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7DFDB76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DA0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2AA6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24</w:t>
            </w:r>
          </w:p>
        </w:tc>
      </w:tr>
      <w:tr w:rsidR="007B5244" w:rsidRPr="000A62C9" w14:paraId="3E368DC7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D45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16.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35BDA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Religinės paskirties NT objektai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7A30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4.92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5D52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50FF06F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3A5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E1AC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12</w:t>
            </w:r>
          </w:p>
        </w:tc>
      </w:tr>
      <w:tr w:rsidR="007B5244" w:rsidRPr="000A62C9" w14:paraId="1F5036C7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9CF5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17.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A0A9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Specialiosios paskirties NT objektai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F7306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081A4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43D2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DF9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0058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598593F4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22F28" w14:textId="77777777" w:rsidR="007B5244" w:rsidRPr="000A62C9" w:rsidRDefault="007B5244" w:rsidP="00FF6D79">
            <w:pPr>
              <w:ind w:firstLine="0"/>
              <w:jc w:val="center"/>
              <w:rPr>
                <w:vanish/>
                <w:szCs w:val="24"/>
              </w:rPr>
            </w:pPr>
            <w:r w:rsidRPr="000A62C9">
              <w:rPr>
                <w:szCs w:val="24"/>
              </w:rPr>
              <w:t>17.1.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7FA94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iki 100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4F2E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1.47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8754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0.0343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0567A59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782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3ADF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12</w:t>
            </w:r>
          </w:p>
        </w:tc>
      </w:tr>
      <w:tr w:rsidR="007B5244" w:rsidRPr="000A62C9" w14:paraId="0B47F2F7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9CC7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17.2.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5960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101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ir daugiau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91ED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25.07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14D49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0.0422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5F2EDD6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1C51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2CE1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12</w:t>
            </w:r>
          </w:p>
        </w:tc>
      </w:tr>
      <w:tr w:rsidR="007B5244" w:rsidRPr="000A62C9" w14:paraId="08B66DCD" w14:textId="77777777" w:rsidTr="00FF6D79">
        <w:trPr>
          <w:trHeight w:val="27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0953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18.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9549E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Sodų paskirties NT objektai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011FC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0.88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0A5EA93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DA2E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0B04E0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6AEBDD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3466360A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F12E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19.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457E5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Kiti NT objektai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CC65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1721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198B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9A9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290B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</w:tr>
      <w:tr w:rsidR="007B5244" w:rsidRPr="000A62C9" w14:paraId="5E39DB27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3DFA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19.1.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797C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iki 100 m</w:t>
            </w:r>
            <w:r w:rsidRPr="000A62C9">
              <w:rPr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A6A6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1.52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F890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0.0344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4B2A600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239A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225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12</w:t>
            </w:r>
          </w:p>
        </w:tc>
      </w:tr>
      <w:tr w:rsidR="007B5244" w:rsidRPr="000A62C9" w14:paraId="5132C025" w14:textId="77777777" w:rsidTr="00FF6D79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94EB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19.2.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C3BB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101 m</w:t>
            </w:r>
            <w:r w:rsidRPr="000A62C9">
              <w:rPr>
                <w:szCs w:val="24"/>
                <w:vertAlign w:val="superscript"/>
              </w:rPr>
              <w:t>2</w:t>
            </w:r>
            <w:r w:rsidRPr="000A62C9">
              <w:rPr>
                <w:szCs w:val="24"/>
              </w:rPr>
              <w:t xml:space="preserve"> ir daugiau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AC383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6.50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B459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0.0927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6F1A8DB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BFE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C353A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12</w:t>
            </w:r>
          </w:p>
        </w:tc>
      </w:tr>
      <w:tr w:rsidR="007B5244" w:rsidRPr="000A62C9" w14:paraId="0511ABC7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2F9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20.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BAFC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Kitos (fermų) paskirties NT objektai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70F52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1.62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371F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8CF6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3.78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969BF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AC19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12</w:t>
            </w:r>
          </w:p>
        </w:tc>
      </w:tr>
      <w:tr w:rsidR="007B5244" w:rsidRPr="000A62C9" w14:paraId="0D4B9A1D" w14:textId="77777777" w:rsidTr="00FF6D79">
        <w:trPr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7B6C1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21.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ACC33" w14:textId="77777777" w:rsidR="007B5244" w:rsidRPr="000A62C9" w:rsidRDefault="007B5244" w:rsidP="00FF6D79">
            <w:pPr>
              <w:ind w:firstLine="0"/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Kitos (ūkio) paskirties NT objektai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8A24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1.62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A78C1D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6FF17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3.78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E4E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37,52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F548E" w14:textId="77777777" w:rsidR="007B5244" w:rsidRPr="000A62C9" w:rsidRDefault="007B5244" w:rsidP="00FF6D79">
            <w:pPr>
              <w:ind w:firstLine="0"/>
              <w:jc w:val="center"/>
              <w:rPr>
                <w:szCs w:val="24"/>
              </w:rPr>
            </w:pPr>
            <w:r w:rsidRPr="000A62C9">
              <w:rPr>
                <w:szCs w:val="24"/>
              </w:rPr>
              <w:t>12</w:t>
            </w:r>
          </w:p>
        </w:tc>
      </w:tr>
    </w:tbl>
    <w:p w14:paraId="37300BA3" w14:textId="77777777" w:rsidR="00E82D15" w:rsidRPr="000A62C9" w:rsidRDefault="00E82D15" w:rsidP="00135046">
      <w:pPr>
        <w:ind w:firstLine="0"/>
        <w:jc w:val="center"/>
        <w:rPr>
          <w:b/>
          <w:bCs/>
          <w:szCs w:val="24"/>
        </w:rPr>
      </w:pPr>
    </w:p>
    <w:bookmarkEnd w:id="0"/>
    <w:p w14:paraId="6A881044" w14:textId="77777777" w:rsidR="00E60D67" w:rsidRPr="000A62C9" w:rsidRDefault="00E60D67" w:rsidP="00135046">
      <w:pPr>
        <w:ind w:firstLine="0"/>
        <w:jc w:val="center"/>
        <w:rPr>
          <w:b/>
          <w:szCs w:val="24"/>
        </w:rPr>
      </w:pPr>
    </w:p>
    <w:p w14:paraId="4B62C996" w14:textId="77777777" w:rsidR="00E60D67" w:rsidRPr="000A62C9" w:rsidRDefault="00E60D67" w:rsidP="00E60D67">
      <w:pPr>
        <w:ind w:firstLine="0"/>
        <w:jc w:val="center"/>
        <w:rPr>
          <w:b/>
          <w:bCs/>
          <w:szCs w:val="24"/>
        </w:rPr>
      </w:pPr>
      <w:r w:rsidRPr="000A62C9">
        <w:rPr>
          <w:b/>
          <w:bCs/>
          <w:szCs w:val="24"/>
        </w:rPr>
        <w:t>LAIKINI OBJEKTAI (VIEŠŲJŲ RENGINIŲ VIETOS, LAIKINI STATINIAI AR PREKYBOS VIETOS BEI KT.), KAI SUKURIAMOS ATLIEKOS NĖRA SIEJAMOS SU NT OBJEKTO PLOTU</w:t>
      </w:r>
    </w:p>
    <w:p w14:paraId="3C9225C8" w14:textId="77777777" w:rsidR="00EC7DF1" w:rsidRPr="000A62C9" w:rsidRDefault="00EC7DF1" w:rsidP="00E60D67">
      <w:pPr>
        <w:ind w:firstLine="0"/>
        <w:jc w:val="center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6939"/>
        <w:gridCol w:w="6948"/>
      </w:tblGrid>
      <w:tr w:rsidR="007B5244" w:rsidRPr="000A62C9" w14:paraId="3D0E50FB" w14:textId="77777777" w:rsidTr="00FF6D79">
        <w:tc>
          <w:tcPr>
            <w:tcW w:w="673" w:type="dxa"/>
            <w:vAlign w:val="center"/>
          </w:tcPr>
          <w:p w14:paraId="66DB0CF6" w14:textId="77777777" w:rsidR="007B5244" w:rsidRPr="000A62C9" w:rsidRDefault="007B5244" w:rsidP="00FF6D79">
            <w:pPr>
              <w:ind w:firstLine="0"/>
              <w:rPr>
                <w:b/>
                <w:szCs w:val="24"/>
              </w:rPr>
            </w:pPr>
            <w:r w:rsidRPr="000A62C9">
              <w:rPr>
                <w:b/>
                <w:szCs w:val="24"/>
              </w:rPr>
              <w:t>Eil. Nr.</w:t>
            </w:r>
          </w:p>
        </w:tc>
        <w:tc>
          <w:tcPr>
            <w:tcW w:w="6939" w:type="dxa"/>
            <w:vAlign w:val="center"/>
          </w:tcPr>
          <w:p w14:paraId="7C8D35BF" w14:textId="77777777" w:rsidR="007B5244" w:rsidRPr="000A62C9" w:rsidRDefault="007B5244" w:rsidP="00FF6D79">
            <w:pPr>
              <w:jc w:val="center"/>
              <w:rPr>
                <w:b/>
                <w:szCs w:val="24"/>
              </w:rPr>
            </w:pPr>
            <w:r w:rsidRPr="000A62C9">
              <w:rPr>
                <w:b/>
                <w:szCs w:val="24"/>
              </w:rPr>
              <w:t>Mišrių komunalinių atliekų konteinerio dydis (talpa), m</w:t>
            </w:r>
            <w:r w:rsidRPr="000A62C9">
              <w:rPr>
                <w:b/>
                <w:szCs w:val="24"/>
                <w:vertAlign w:val="superscript"/>
              </w:rPr>
              <w:t>3</w:t>
            </w:r>
          </w:p>
        </w:tc>
        <w:tc>
          <w:tcPr>
            <w:tcW w:w="6948" w:type="dxa"/>
            <w:vAlign w:val="center"/>
          </w:tcPr>
          <w:p w14:paraId="5053CE4E" w14:textId="77777777" w:rsidR="007B5244" w:rsidRPr="000A62C9" w:rsidRDefault="007B5244" w:rsidP="00FF6D79">
            <w:pPr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Kintamoji Vietinės rinkliavos dedamoji, </w:t>
            </w:r>
          </w:p>
          <w:p w14:paraId="3A1E7229" w14:textId="50F25A16" w:rsidR="007B5244" w:rsidRPr="000A62C9" w:rsidRDefault="007B5244" w:rsidP="00FF6D79">
            <w:pPr>
              <w:jc w:val="center"/>
              <w:rPr>
                <w:b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Eur su PVM/1 </w:t>
            </w:r>
            <w:r w:rsidR="00B95FA2" w:rsidRPr="000A62C9">
              <w:rPr>
                <w:b/>
                <w:bCs/>
                <w:szCs w:val="24"/>
              </w:rPr>
              <w:t>konteinerio ištuštinimui</w:t>
            </w:r>
          </w:p>
        </w:tc>
      </w:tr>
      <w:tr w:rsidR="007B5244" w:rsidRPr="000A62C9" w14:paraId="2590C436" w14:textId="77777777" w:rsidTr="00FF6D79">
        <w:tc>
          <w:tcPr>
            <w:tcW w:w="673" w:type="dxa"/>
          </w:tcPr>
          <w:p w14:paraId="69458EF6" w14:textId="77777777" w:rsidR="007B5244" w:rsidRPr="000A62C9" w:rsidRDefault="007B5244" w:rsidP="00FF6D79">
            <w:pPr>
              <w:pStyle w:val="Sraopastraipa"/>
              <w:suppressAutoHyphens w:val="0"/>
              <w:ind w:left="0" w:firstLine="0"/>
              <w:contextualSpacing/>
              <w:rPr>
                <w:szCs w:val="24"/>
              </w:rPr>
            </w:pPr>
            <w:r w:rsidRPr="000A62C9">
              <w:rPr>
                <w:szCs w:val="24"/>
              </w:rPr>
              <w:t>1.</w:t>
            </w:r>
          </w:p>
        </w:tc>
        <w:tc>
          <w:tcPr>
            <w:tcW w:w="6939" w:type="dxa"/>
            <w:vAlign w:val="center"/>
          </w:tcPr>
          <w:p w14:paraId="2C8A7525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1,10</w:t>
            </w:r>
          </w:p>
        </w:tc>
        <w:tc>
          <w:tcPr>
            <w:tcW w:w="6948" w:type="dxa"/>
            <w:vAlign w:val="bottom"/>
          </w:tcPr>
          <w:p w14:paraId="56BCD6FE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58,96</w:t>
            </w:r>
          </w:p>
        </w:tc>
      </w:tr>
      <w:tr w:rsidR="007B5244" w:rsidRPr="000A62C9" w14:paraId="7ECCB4BE" w14:textId="77777777" w:rsidTr="00FF6D79">
        <w:tc>
          <w:tcPr>
            <w:tcW w:w="673" w:type="dxa"/>
          </w:tcPr>
          <w:p w14:paraId="3DC421B6" w14:textId="77777777" w:rsidR="007B5244" w:rsidRPr="000A62C9" w:rsidRDefault="007B5244" w:rsidP="00FF6D79">
            <w:pPr>
              <w:pStyle w:val="Sraopastraipa"/>
              <w:suppressAutoHyphens w:val="0"/>
              <w:ind w:left="0" w:firstLine="0"/>
              <w:contextualSpacing/>
              <w:rPr>
                <w:szCs w:val="24"/>
              </w:rPr>
            </w:pPr>
            <w:r w:rsidRPr="000A62C9">
              <w:rPr>
                <w:szCs w:val="24"/>
              </w:rPr>
              <w:t>2.</w:t>
            </w:r>
          </w:p>
        </w:tc>
        <w:tc>
          <w:tcPr>
            <w:tcW w:w="6939" w:type="dxa"/>
            <w:vAlign w:val="center"/>
          </w:tcPr>
          <w:p w14:paraId="284E11A5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0,77</w:t>
            </w:r>
          </w:p>
        </w:tc>
        <w:tc>
          <w:tcPr>
            <w:tcW w:w="6948" w:type="dxa"/>
            <w:vAlign w:val="bottom"/>
          </w:tcPr>
          <w:p w14:paraId="5607A834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41,27</w:t>
            </w:r>
          </w:p>
        </w:tc>
      </w:tr>
      <w:tr w:rsidR="007B5244" w:rsidRPr="000A62C9" w14:paraId="2F4CFEBE" w14:textId="77777777" w:rsidTr="00FF6D79">
        <w:tc>
          <w:tcPr>
            <w:tcW w:w="673" w:type="dxa"/>
          </w:tcPr>
          <w:p w14:paraId="0E3EE5C5" w14:textId="77777777" w:rsidR="007B5244" w:rsidRPr="000A62C9" w:rsidRDefault="007B5244" w:rsidP="00FF6D79">
            <w:pPr>
              <w:pStyle w:val="Sraopastraipa"/>
              <w:suppressAutoHyphens w:val="0"/>
              <w:ind w:left="0" w:firstLine="0"/>
              <w:contextualSpacing/>
              <w:rPr>
                <w:szCs w:val="24"/>
              </w:rPr>
            </w:pPr>
            <w:r w:rsidRPr="000A62C9">
              <w:rPr>
                <w:szCs w:val="24"/>
              </w:rPr>
              <w:t>3.</w:t>
            </w:r>
          </w:p>
        </w:tc>
        <w:tc>
          <w:tcPr>
            <w:tcW w:w="6939" w:type="dxa"/>
            <w:vAlign w:val="center"/>
          </w:tcPr>
          <w:p w14:paraId="1E017D14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0,55</w:t>
            </w:r>
          </w:p>
        </w:tc>
        <w:tc>
          <w:tcPr>
            <w:tcW w:w="6948" w:type="dxa"/>
            <w:vAlign w:val="bottom"/>
          </w:tcPr>
          <w:p w14:paraId="3A2818D2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29,48</w:t>
            </w:r>
          </w:p>
        </w:tc>
      </w:tr>
      <w:tr w:rsidR="007B5244" w:rsidRPr="000A62C9" w14:paraId="3A6CFA8D" w14:textId="77777777" w:rsidTr="00FF6D79">
        <w:tc>
          <w:tcPr>
            <w:tcW w:w="673" w:type="dxa"/>
          </w:tcPr>
          <w:p w14:paraId="37D57952" w14:textId="77777777" w:rsidR="007B5244" w:rsidRPr="000A62C9" w:rsidRDefault="007B5244" w:rsidP="00FF6D79">
            <w:pPr>
              <w:pStyle w:val="Sraopastraipa"/>
              <w:suppressAutoHyphens w:val="0"/>
              <w:ind w:left="0" w:firstLine="0"/>
              <w:contextualSpacing/>
              <w:rPr>
                <w:szCs w:val="24"/>
              </w:rPr>
            </w:pPr>
            <w:r w:rsidRPr="000A62C9">
              <w:rPr>
                <w:szCs w:val="24"/>
              </w:rPr>
              <w:t>4.</w:t>
            </w:r>
          </w:p>
        </w:tc>
        <w:tc>
          <w:tcPr>
            <w:tcW w:w="6939" w:type="dxa"/>
            <w:vAlign w:val="center"/>
          </w:tcPr>
          <w:p w14:paraId="139BFE68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0,24</w:t>
            </w:r>
          </w:p>
        </w:tc>
        <w:tc>
          <w:tcPr>
            <w:tcW w:w="6948" w:type="dxa"/>
            <w:vAlign w:val="bottom"/>
          </w:tcPr>
          <w:p w14:paraId="627B976C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12,86</w:t>
            </w:r>
          </w:p>
        </w:tc>
      </w:tr>
      <w:tr w:rsidR="007B5244" w:rsidRPr="000A62C9" w14:paraId="3B5AA0E9" w14:textId="77777777" w:rsidTr="00FF6D79">
        <w:tc>
          <w:tcPr>
            <w:tcW w:w="673" w:type="dxa"/>
          </w:tcPr>
          <w:p w14:paraId="01D4D7C8" w14:textId="77777777" w:rsidR="007B5244" w:rsidRPr="000A62C9" w:rsidRDefault="007B5244" w:rsidP="00FF6D79">
            <w:pPr>
              <w:pStyle w:val="Sraopastraipa"/>
              <w:suppressAutoHyphens w:val="0"/>
              <w:ind w:left="0" w:firstLine="0"/>
              <w:contextualSpacing/>
              <w:rPr>
                <w:szCs w:val="24"/>
              </w:rPr>
            </w:pPr>
            <w:r w:rsidRPr="000A62C9">
              <w:rPr>
                <w:szCs w:val="24"/>
              </w:rPr>
              <w:t>5.</w:t>
            </w:r>
          </w:p>
        </w:tc>
        <w:tc>
          <w:tcPr>
            <w:tcW w:w="6939" w:type="dxa"/>
            <w:vAlign w:val="center"/>
          </w:tcPr>
          <w:p w14:paraId="5D66BDFD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0,12</w:t>
            </w:r>
          </w:p>
        </w:tc>
        <w:tc>
          <w:tcPr>
            <w:tcW w:w="6948" w:type="dxa"/>
            <w:vAlign w:val="bottom"/>
          </w:tcPr>
          <w:p w14:paraId="499384CE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6,43</w:t>
            </w:r>
          </w:p>
        </w:tc>
      </w:tr>
    </w:tbl>
    <w:p w14:paraId="418902D1" w14:textId="39A19D9A" w:rsidR="00E60D67" w:rsidRPr="000A62C9" w:rsidRDefault="00E60D67" w:rsidP="00E60D67">
      <w:pPr>
        <w:ind w:firstLine="0"/>
        <w:jc w:val="center"/>
        <w:rPr>
          <w:szCs w:val="24"/>
        </w:rPr>
      </w:pPr>
    </w:p>
    <w:p w14:paraId="08CB6244" w14:textId="77777777" w:rsidR="00EC7DF1" w:rsidRPr="000A62C9" w:rsidRDefault="00EC7DF1" w:rsidP="00E60D67">
      <w:pPr>
        <w:ind w:firstLine="0"/>
        <w:jc w:val="center"/>
        <w:rPr>
          <w:szCs w:val="24"/>
        </w:rPr>
      </w:pPr>
    </w:p>
    <w:p w14:paraId="403DDE33" w14:textId="7DD746A3" w:rsidR="00E60D67" w:rsidRPr="000A62C9" w:rsidRDefault="00E60D67" w:rsidP="00E60D67">
      <w:pPr>
        <w:rPr>
          <w:b/>
          <w:bCs/>
          <w:szCs w:val="24"/>
        </w:rPr>
      </w:pPr>
      <w:r w:rsidRPr="000A62C9">
        <w:rPr>
          <w:b/>
          <w:szCs w:val="24"/>
        </w:rPr>
        <w:t xml:space="preserve">VIETINĖS RINKLIAVOS UŽ KOMUNALINIŲ ATLIEKŲ SURINKIMĄ IŠ ATLIEKŲ TURĖTOJŲ IR ATLIEKŲ TVARKYMĄ </w:t>
      </w:r>
      <w:r w:rsidRPr="000A62C9">
        <w:rPr>
          <w:b/>
          <w:bCs/>
          <w:szCs w:val="24"/>
        </w:rPr>
        <w:t xml:space="preserve">KINTAMOJI VIETINĖS RINKLIAVOS </w:t>
      </w:r>
      <w:r w:rsidR="00504984" w:rsidRPr="000A62C9">
        <w:rPr>
          <w:b/>
          <w:bCs/>
          <w:szCs w:val="24"/>
        </w:rPr>
        <w:t>DALIS</w:t>
      </w:r>
      <w:r w:rsidRPr="000A62C9">
        <w:rPr>
          <w:b/>
          <w:bCs/>
          <w:szCs w:val="24"/>
        </w:rPr>
        <w:t xml:space="preserve"> 1 MIŠRIŲ KOMUNALINIŲ ATLIEKŲ KONTEINERIO </w:t>
      </w:r>
      <w:r w:rsidR="00792EF3" w:rsidRPr="000A62C9">
        <w:rPr>
          <w:b/>
          <w:bCs/>
          <w:szCs w:val="24"/>
        </w:rPr>
        <w:t>IŠTUŠTINIMO SKAIČIUI</w:t>
      </w:r>
    </w:p>
    <w:p w14:paraId="7E5AAFB4" w14:textId="77777777" w:rsidR="007B5244" w:rsidRPr="000A62C9" w:rsidRDefault="007B5244" w:rsidP="00E60D67">
      <w:pPr>
        <w:rPr>
          <w:b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6939"/>
        <w:gridCol w:w="6948"/>
      </w:tblGrid>
      <w:tr w:rsidR="007B5244" w:rsidRPr="000A62C9" w14:paraId="7B69588C" w14:textId="77777777" w:rsidTr="00FF6D79">
        <w:tc>
          <w:tcPr>
            <w:tcW w:w="673" w:type="dxa"/>
            <w:vAlign w:val="center"/>
          </w:tcPr>
          <w:p w14:paraId="2910ED9A" w14:textId="77777777" w:rsidR="007B5244" w:rsidRPr="000A62C9" w:rsidRDefault="007B5244" w:rsidP="00FF6D79">
            <w:pPr>
              <w:ind w:firstLine="0"/>
              <w:rPr>
                <w:b/>
                <w:szCs w:val="24"/>
              </w:rPr>
            </w:pPr>
            <w:r w:rsidRPr="000A62C9">
              <w:rPr>
                <w:b/>
                <w:szCs w:val="24"/>
              </w:rPr>
              <w:t>Eil. Nr.</w:t>
            </w:r>
          </w:p>
        </w:tc>
        <w:tc>
          <w:tcPr>
            <w:tcW w:w="6939" w:type="dxa"/>
            <w:vAlign w:val="center"/>
          </w:tcPr>
          <w:p w14:paraId="097801FE" w14:textId="77777777" w:rsidR="007B5244" w:rsidRPr="000A62C9" w:rsidRDefault="007B5244" w:rsidP="00FF6D79">
            <w:pPr>
              <w:jc w:val="center"/>
              <w:rPr>
                <w:b/>
                <w:szCs w:val="24"/>
              </w:rPr>
            </w:pPr>
            <w:r w:rsidRPr="000A62C9">
              <w:rPr>
                <w:b/>
                <w:szCs w:val="24"/>
              </w:rPr>
              <w:t>Mišrių komunalinių atliekų konteinerio dydis (talpa), m</w:t>
            </w:r>
            <w:r w:rsidRPr="000A62C9">
              <w:rPr>
                <w:b/>
                <w:szCs w:val="24"/>
                <w:vertAlign w:val="superscript"/>
              </w:rPr>
              <w:t>3</w:t>
            </w:r>
          </w:p>
        </w:tc>
        <w:tc>
          <w:tcPr>
            <w:tcW w:w="6948" w:type="dxa"/>
            <w:vAlign w:val="center"/>
          </w:tcPr>
          <w:p w14:paraId="5BF126F8" w14:textId="77777777" w:rsidR="007B5244" w:rsidRPr="000A62C9" w:rsidRDefault="007B5244" w:rsidP="00FF6D79">
            <w:pPr>
              <w:jc w:val="center"/>
              <w:rPr>
                <w:b/>
                <w:bCs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Kintamoji Vietinės rinkliavos dedamoji, </w:t>
            </w:r>
          </w:p>
          <w:p w14:paraId="4D70CCB0" w14:textId="56423A3C" w:rsidR="007B5244" w:rsidRPr="000A62C9" w:rsidRDefault="007B5244" w:rsidP="00FF6D79">
            <w:pPr>
              <w:jc w:val="center"/>
              <w:rPr>
                <w:b/>
                <w:szCs w:val="24"/>
              </w:rPr>
            </w:pPr>
            <w:r w:rsidRPr="000A62C9">
              <w:rPr>
                <w:b/>
                <w:bCs/>
                <w:szCs w:val="24"/>
              </w:rPr>
              <w:t xml:space="preserve">Eur su PVM/1 </w:t>
            </w:r>
            <w:r w:rsidR="0072141E" w:rsidRPr="000A62C9">
              <w:rPr>
                <w:b/>
                <w:bCs/>
                <w:szCs w:val="24"/>
              </w:rPr>
              <w:t>konteinerio ištuštinimui</w:t>
            </w:r>
          </w:p>
        </w:tc>
      </w:tr>
      <w:tr w:rsidR="007B5244" w:rsidRPr="000A62C9" w14:paraId="6ABBF1B4" w14:textId="77777777" w:rsidTr="00FF6D79">
        <w:tc>
          <w:tcPr>
            <w:tcW w:w="673" w:type="dxa"/>
          </w:tcPr>
          <w:p w14:paraId="1376E02F" w14:textId="77777777" w:rsidR="007B5244" w:rsidRPr="000A62C9" w:rsidRDefault="007B5244" w:rsidP="007B5244">
            <w:pPr>
              <w:pStyle w:val="Sraopastraipa"/>
              <w:numPr>
                <w:ilvl w:val="0"/>
                <w:numId w:val="5"/>
              </w:numPr>
              <w:suppressAutoHyphens w:val="0"/>
              <w:ind w:left="0" w:firstLine="0"/>
              <w:contextualSpacing/>
              <w:jc w:val="center"/>
              <w:rPr>
                <w:szCs w:val="24"/>
              </w:rPr>
            </w:pPr>
          </w:p>
        </w:tc>
        <w:tc>
          <w:tcPr>
            <w:tcW w:w="6939" w:type="dxa"/>
            <w:vAlign w:val="center"/>
          </w:tcPr>
          <w:p w14:paraId="52831F26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1,10</w:t>
            </w:r>
          </w:p>
        </w:tc>
        <w:tc>
          <w:tcPr>
            <w:tcW w:w="6948" w:type="dxa"/>
            <w:vAlign w:val="center"/>
          </w:tcPr>
          <w:p w14:paraId="0B4ED7DD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41,27</w:t>
            </w:r>
          </w:p>
        </w:tc>
      </w:tr>
      <w:tr w:rsidR="007B5244" w:rsidRPr="000A62C9" w14:paraId="575A9540" w14:textId="77777777" w:rsidTr="00FF6D79">
        <w:tc>
          <w:tcPr>
            <w:tcW w:w="673" w:type="dxa"/>
          </w:tcPr>
          <w:p w14:paraId="47347DFA" w14:textId="77777777" w:rsidR="007B5244" w:rsidRPr="000A62C9" w:rsidRDefault="007B5244" w:rsidP="007B5244">
            <w:pPr>
              <w:pStyle w:val="Sraopastraipa"/>
              <w:numPr>
                <w:ilvl w:val="0"/>
                <w:numId w:val="5"/>
              </w:numPr>
              <w:suppressAutoHyphens w:val="0"/>
              <w:ind w:left="0" w:firstLine="0"/>
              <w:contextualSpacing/>
              <w:jc w:val="center"/>
              <w:rPr>
                <w:szCs w:val="24"/>
              </w:rPr>
            </w:pPr>
          </w:p>
        </w:tc>
        <w:tc>
          <w:tcPr>
            <w:tcW w:w="6939" w:type="dxa"/>
            <w:vAlign w:val="center"/>
          </w:tcPr>
          <w:p w14:paraId="43D1B5C3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0,77</w:t>
            </w:r>
          </w:p>
        </w:tc>
        <w:tc>
          <w:tcPr>
            <w:tcW w:w="6948" w:type="dxa"/>
            <w:vAlign w:val="center"/>
          </w:tcPr>
          <w:p w14:paraId="5F36E0CA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28,89</w:t>
            </w:r>
          </w:p>
        </w:tc>
      </w:tr>
      <w:tr w:rsidR="007B5244" w:rsidRPr="000A62C9" w14:paraId="52BD71B8" w14:textId="77777777" w:rsidTr="00FF6D79">
        <w:tc>
          <w:tcPr>
            <w:tcW w:w="673" w:type="dxa"/>
          </w:tcPr>
          <w:p w14:paraId="491C995B" w14:textId="77777777" w:rsidR="007B5244" w:rsidRPr="000A62C9" w:rsidRDefault="007B5244" w:rsidP="007B5244">
            <w:pPr>
              <w:pStyle w:val="Sraopastraipa"/>
              <w:numPr>
                <w:ilvl w:val="0"/>
                <w:numId w:val="5"/>
              </w:numPr>
              <w:suppressAutoHyphens w:val="0"/>
              <w:ind w:left="0" w:firstLine="0"/>
              <w:contextualSpacing/>
              <w:jc w:val="center"/>
              <w:rPr>
                <w:szCs w:val="24"/>
              </w:rPr>
            </w:pPr>
          </w:p>
        </w:tc>
        <w:tc>
          <w:tcPr>
            <w:tcW w:w="6939" w:type="dxa"/>
            <w:vAlign w:val="center"/>
          </w:tcPr>
          <w:p w14:paraId="6934217B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0,55</w:t>
            </w:r>
          </w:p>
        </w:tc>
        <w:tc>
          <w:tcPr>
            <w:tcW w:w="6948" w:type="dxa"/>
            <w:vAlign w:val="center"/>
          </w:tcPr>
          <w:p w14:paraId="0FF55B54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20,63</w:t>
            </w:r>
          </w:p>
        </w:tc>
      </w:tr>
      <w:tr w:rsidR="007B5244" w:rsidRPr="000A62C9" w14:paraId="55CDC7D5" w14:textId="77777777" w:rsidTr="00FF6D79">
        <w:tc>
          <w:tcPr>
            <w:tcW w:w="673" w:type="dxa"/>
          </w:tcPr>
          <w:p w14:paraId="48C06F44" w14:textId="77777777" w:rsidR="007B5244" w:rsidRPr="000A62C9" w:rsidRDefault="007B5244" w:rsidP="007B5244">
            <w:pPr>
              <w:pStyle w:val="Sraopastraipa"/>
              <w:numPr>
                <w:ilvl w:val="0"/>
                <w:numId w:val="5"/>
              </w:numPr>
              <w:suppressAutoHyphens w:val="0"/>
              <w:ind w:left="0" w:firstLine="0"/>
              <w:contextualSpacing/>
              <w:jc w:val="center"/>
              <w:rPr>
                <w:szCs w:val="24"/>
              </w:rPr>
            </w:pPr>
          </w:p>
        </w:tc>
        <w:tc>
          <w:tcPr>
            <w:tcW w:w="6939" w:type="dxa"/>
            <w:vAlign w:val="center"/>
          </w:tcPr>
          <w:p w14:paraId="1979723A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0,24</w:t>
            </w:r>
          </w:p>
        </w:tc>
        <w:tc>
          <w:tcPr>
            <w:tcW w:w="6948" w:type="dxa"/>
            <w:vAlign w:val="center"/>
          </w:tcPr>
          <w:p w14:paraId="631FCB79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9,00</w:t>
            </w:r>
          </w:p>
        </w:tc>
      </w:tr>
      <w:tr w:rsidR="007B5244" w:rsidRPr="000A62C9" w14:paraId="54444573" w14:textId="77777777" w:rsidTr="00FF6D79">
        <w:tc>
          <w:tcPr>
            <w:tcW w:w="673" w:type="dxa"/>
          </w:tcPr>
          <w:p w14:paraId="52781F47" w14:textId="77777777" w:rsidR="007B5244" w:rsidRPr="000A62C9" w:rsidRDefault="007B5244" w:rsidP="007B5244">
            <w:pPr>
              <w:pStyle w:val="Sraopastraipa"/>
              <w:numPr>
                <w:ilvl w:val="0"/>
                <w:numId w:val="5"/>
              </w:numPr>
              <w:suppressAutoHyphens w:val="0"/>
              <w:ind w:left="0" w:firstLine="0"/>
              <w:contextualSpacing/>
              <w:jc w:val="center"/>
              <w:rPr>
                <w:szCs w:val="24"/>
              </w:rPr>
            </w:pPr>
          </w:p>
        </w:tc>
        <w:tc>
          <w:tcPr>
            <w:tcW w:w="6939" w:type="dxa"/>
            <w:vAlign w:val="center"/>
          </w:tcPr>
          <w:p w14:paraId="6554CC05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0,12</w:t>
            </w:r>
          </w:p>
        </w:tc>
        <w:tc>
          <w:tcPr>
            <w:tcW w:w="6948" w:type="dxa"/>
            <w:vAlign w:val="center"/>
          </w:tcPr>
          <w:p w14:paraId="0123C4DF" w14:textId="77777777" w:rsidR="007B5244" w:rsidRPr="000A62C9" w:rsidRDefault="007B5244" w:rsidP="00FF6D79">
            <w:pPr>
              <w:jc w:val="right"/>
              <w:rPr>
                <w:szCs w:val="24"/>
              </w:rPr>
            </w:pPr>
            <w:r w:rsidRPr="000A62C9">
              <w:rPr>
                <w:szCs w:val="24"/>
              </w:rPr>
              <w:t>4,50</w:t>
            </w:r>
          </w:p>
        </w:tc>
      </w:tr>
    </w:tbl>
    <w:p w14:paraId="596526FF" w14:textId="77777777" w:rsidR="00E60D67" w:rsidRPr="000A62C9" w:rsidRDefault="00E60D67" w:rsidP="00E60D67">
      <w:pPr>
        <w:ind w:firstLine="0"/>
        <w:rPr>
          <w:szCs w:val="24"/>
        </w:rPr>
      </w:pPr>
    </w:p>
    <w:p w14:paraId="15ED27EC" w14:textId="7B1B55C4" w:rsidR="00E82D15" w:rsidRPr="000A62C9" w:rsidRDefault="00E60D67" w:rsidP="009823C3">
      <w:pPr>
        <w:ind w:firstLine="0"/>
        <w:jc w:val="center"/>
        <w:rPr>
          <w:b/>
          <w:bCs/>
          <w:szCs w:val="24"/>
        </w:rPr>
      </w:pPr>
      <w:r w:rsidRPr="000A62C9">
        <w:rPr>
          <w:szCs w:val="24"/>
        </w:rPr>
        <w:t>_____________________________</w:t>
      </w:r>
    </w:p>
    <w:sectPr w:rsidR="00E82D15" w:rsidRPr="000A62C9" w:rsidSect="009823C3">
      <w:headerReference w:type="default" r:id="rId11"/>
      <w:footerReference w:type="default" r:id="rId12"/>
      <w:pgSz w:w="16838" w:h="11906" w:orient="landscape" w:code="9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24EA7" w14:textId="77777777" w:rsidR="006418A1" w:rsidRDefault="006418A1">
      <w:r>
        <w:separator/>
      </w:r>
    </w:p>
  </w:endnote>
  <w:endnote w:type="continuationSeparator" w:id="0">
    <w:p w14:paraId="13C702B3" w14:textId="77777777" w:rsidR="006418A1" w:rsidRDefault="006418A1">
      <w:r>
        <w:continuationSeparator/>
      </w:r>
    </w:p>
  </w:endnote>
  <w:endnote w:type="continuationNotice" w:id="1">
    <w:p w14:paraId="46B036D5" w14:textId="77777777" w:rsidR="006418A1" w:rsidRDefault="006418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A841F" w14:textId="77777777" w:rsidR="00845E3D" w:rsidRDefault="00845E3D" w:rsidP="007A5EC1">
    <w:pPr>
      <w:pStyle w:val="Porat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376E5" w14:textId="77777777" w:rsidR="006418A1" w:rsidRDefault="006418A1">
      <w:r>
        <w:separator/>
      </w:r>
    </w:p>
  </w:footnote>
  <w:footnote w:type="continuationSeparator" w:id="0">
    <w:p w14:paraId="00BB6E18" w14:textId="77777777" w:rsidR="006418A1" w:rsidRDefault="006418A1">
      <w:r>
        <w:continuationSeparator/>
      </w:r>
    </w:p>
  </w:footnote>
  <w:footnote w:type="continuationNotice" w:id="1">
    <w:p w14:paraId="6150E235" w14:textId="77777777" w:rsidR="006418A1" w:rsidRDefault="006418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562F8" w14:textId="77777777" w:rsidR="00845E3D" w:rsidRDefault="0082126D">
    <w:pPr>
      <w:pStyle w:val="Antrats"/>
      <w:ind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83CA7">
      <w:rPr>
        <w:noProof/>
      </w:rPr>
      <w:t>18</w:t>
    </w:r>
    <w:r>
      <w:rPr>
        <w:noProof/>
      </w:rPr>
      <w:fldChar w:fldCharType="end"/>
    </w:r>
  </w:p>
  <w:p w14:paraId="0C227EB1" w14:textId="77777777" w:rsidR="00845E3D" w:rsidRDefault="00845E3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6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AE26CF"/>
    <w:multiLevelType w:val="hybridMultilevel"/>
    <w:tmpl w:val="F992FE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3009A"/>
    <w:multiLevelType w:val="multilevel"/>
    <w:tmpl w:val="E2C2CA20"/>
    <w:numStyleLink w:val="Stilius2"/>
  </w:abstractNum>
  <w:abstractNum w:abstractNumId="3" w15:restartNumberingAfterBreak="0">
    <w:nsid w:val="0CDC0DD4"/>
    <w:multiLevelType w:val="multilevel"/>
    <w:tmpl w:val="14D6965A"/>
    <w:lvl w:ilvl="0">
      <w:start w:val="89"/>
      <w:numFmt w:val="decimal"/>
      <w:suff w:val="space"/>
      <w:lvlText w:val="%1."/>
      <w:lvlJc w:val="left"/>
      <w:pPr>
        <w:ind w:left="0" w:firstLine="1276"/>
      </w:pPr>
      <w:rPr>
        <w:rFonts w:hint="default"/>
        <w:b w:val="0"/>
        <w:strike w:val="0"/>
      </w:rPr>
    </w:lvl>
    <w:lvl w:ilvl="1">
      <w:start w:val="1"/>
      <w:numFmt w:val="decimal"/>
      <w:isLgl/>
      <w:lvlText w:val="%1.%2."/>
      <w:lvlJc w:val="left"/>
      <w:pPr>
        <w:ind w:left="1814" w:hanging="53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6" w:hanging="18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36" w:hanging="18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6" w:hanging="18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36" w:hanging="18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36" w:hanging="18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36" w:hanging="18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860"/>
      </w:pPr>
      <w:rPr>
        <w:rFonts w:hint="default"/>
      </w:rPr>
    </w:lvl>
  </w:abstractNum>
  <w:abstractNum w:abstractNumId="4" w15:restartNumberingAfterBreak="0">
    <w:nsid w:val="11173FBB"/>
    <w:multiLevelType w:val="multilevel"/>
    <w:tmpl w:val="3D60F24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63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  <w:b/>
      </w:rPr>
    </w:lvl>
  </w:abstractNum>
  <w:abstractNum w:abstractNumId="5" w15:restartNumberingAfterBreak="0">
    <w:nsid w:val="114E2044"/>
    <w:multiLevelType w:val="multilevel"/>
    <w:tmpl w:val="B740C538"/>
    <w:lvl w:ilvl="0">
      <w:start w:val="1"/>
      <w:numFmt w:val="decimal"/>
      <w:suff w:val="space"/>
      <w:lvlText w:val="%1."/>
      <w:lvlJc w:val="left"/>
      <w:pPr>
        <w:ind w:left="0" w:firstLine="127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69" w:hanging="18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6" w:hanging="18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36" w:hanging="18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6" w:hanging="18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36" w:hanging="18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36" w:hanging="18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36" w:hanging="18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860"/>
      </w:pPr>
      <w:rPr>
        <w:rFonts w:hint="default"/>
      </w:rPr>
    </w:lvl>
  </w:abstractNum>
  <w:abstractNum w:abstractNumId="6" w15:restartNumberingAfterBreak="0">
    <w:nsid w:val="15533B1F"/>
    <w:multiLevelType w:val="multilevel"/>
    <w:tmpl w:val="CADCF694"/>
    <w:lvl w:ilvl="0">
      <w:start w:val="1"/>
      <w:numFmt w:val="none"/>
      <w:suff w:val="space"/>
      <w:lvlText w:val=""/>
      <w:lvlJc w:val="left"/>
      <w:pPr>
        <w:ind w:left="0" w:firstLine="1276"/>
      </w:pPr>
      <w:rPr>
        <w:rFonts w:hint="default"/>
      </w:rPr>
    </w:lvl>
    <w:lvl w:ilvl="1">
      <w:start w:val="1"/>
      <w:numFmt w:val="none"/>
      <w:isLgl/>
      <w:lvlText w:val=""/>
      <w:lvlJc w:val="left"/>
      <w:pPr>
        <w:ind w:left="2569" w:hanging="18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6" w:hanging="18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36" w:hanging="18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6" w:hanging="18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36" w:hanging="18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36" w:hanging="18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36" w:hanging="18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860"/>
      </w:pPr>
      <w:rPr>
        <w:rFonts w:hint="default"/>
      </w:rPr>
    </w:lvl>
  </w:abstractNum>
  <w:abstractNum w:abstractNumId="7" w15:restartNumberingAfterBreak="0">
    <w:nsid w:val="1B9F5A6B"/>
    <w:multiLevelType w:val="multilevel"/>
    <w:tmpl w:val="B740C538"/>
    <w:numStyleLink w:val="Stilius1"/>
  </w:abstractNum>
  <w:abstractNum w:abstractNumId="8" w15:restartNumberingAfterBreak="0">
    <w:nsid w:val="231D3A6F"/>
    <w:multiLevelType w:val="multilevel"/>
    <w:tmpl w:val="B740C538"/>
    <w:lvl w:ilvl="0">
      <w:start w:val="1"/>
      <w:numFmt w:val="decimal"/>
      <w:suff w:val="space"/>
      <w:lvlText w:val="%1."/>
      <w:lvlJc w:val="left"/>
      <w:pPr>
        <w:ind w:left="0" w:firstLine="127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69" w:hanging="18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6" w:hanging="18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36" w:hanging="18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6" w:hanging="18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36" w:hanging="18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36" w:hanging="18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36" w:hanging="18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860"/>
      </w:pPr>
      <w:rPr>
        <w:rFonts w:hint="default"/>
      </w:rPr>
    </w:lvl>
  </w:abstractNum>
  <w:abstractNum w:abstractNumId="9" w15:restartNumberingAfterBreak="0">
    <w:nsid w:val="25283493"/>
    <w:multiLevelType w:val="multilevel"/>
    <w:tmpl w:val="B740C538"/>
    <w:styleLink w:val="Stilius1"/>
    <w:lvl w:ilvl="0">
      <w:start w:val="1"/>
      <w:numFmt w:val="decimal"/>
      <w:suff w:val="space"/>
      <w:lvlText w:val="%1."/>
      <w:lvlJc w:val="left"/>
      <w:pPr>
        <w:ind w:left="0" w:firstLine="127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69" w:hanging="18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6" w:hanging="18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36" w:hanging="18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6" w:hanging="18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36" w:hanging="18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36" w:hanging="18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36" w:hanging="18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860"/>
      </w:pPr>
      <w:rPr>
        <w:rFonts w:hint="default"/>
      </w:rPr>
    </w:lvl>
  </w:abstractNum>
  <w:abstractNum w:abstractNumId="10" w15:restartNumberingAfterBreak="0">
    <w:nsid w:val="2FB32446"/>
    <w:multiLevelType w:val="multilevel"/>
    <w:tmpl w:val="87565070"/>
    <w:lvl w:ilvl="0">
      <w:start w:val="1"/>
      <w:numFmt w:val="none"/>
      <w:suff w:val="space"/>
      <w:lvlText w:val="6."/>
      <w:lvlJc w:val="left"/>
      <w:pPr>
        <w:ind w:left="0" w:firstLine="1276"/>
      </w:pPr>
      <w:rPr>
        <w:rFonts w:hint="default"/>
      </w:rPr>
    </w:lvl>
    <w:lvl w:ilvl="1">
      <w:start w:val="1"/>
      <w:numFmt w:val="decimal"/>
      <w:isLgl/>
      <w:lvlText w:val="%16.1."/>
      <w:lvlJc w:val="left"/>
      <w:pPr>
        <w:ind w:left="2569" w:hanging="18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6" w:hanging="18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36" w:hanging="18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6" w:hanging="18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36" w:hanging="18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36" w:hanging="18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36" w:hanging="18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860"/>
      </w:pPr>
      <w:rPr>
        <w:rFonts w:hint="default"/>
      </w:rPr>
    </w:lvl>
  </w:abstractNum>
  <w:abstractNum w:abstractNumId="11" w15:restartNumberingAfterBreak="0">
    <w:nsid w:val="2FE528A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7405C98"/>
    <w:multiLevelType w:val="multilevel"/>
    <w:tmpl w:val="B740C538"/>
    <w:lvl w:ilvl="0">
      <w:start w:val="1"/>
      <w:numFmt w:val="decimal"/>
      <w:suff w:val="space"/>
      <w:lvlText w:val="%1."/>
      <w:lvlJc w:val="left"/>
      <w:pPr>
        <w:ind w:left="0" w:firstLine="127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69" w:hanging="18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6" w:hanging="18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36" w:hanging="18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6" w:hanging="18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36" w:hanging="18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36" w:hanging="18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36" w:hanging="18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860"/>
      </w:pPr>
      <w:rPr>
        <w:rFonts w:hint="default"/>
      </w:rPr>
    </w:lvl>
  </w:abstractNum>
  <w:abstractNum w:abstractNumId="13" w15:restartNumberingAfterBreak="0">
    <w:nsid w:val="39EC60D6"/>
    <w:multiLevelType w:val="hybridMultilevel"/>
    <w:tmpl w:val="70AE627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4073A"/>
    <w:multiLevelType w:val="multilevel"/>
    <w:tmpl w:val="E2C2CA20"/>
    <w:numStyleLink w:val="Stilius2"/>
  </w:abstractNum>
  <w:abstractNum w:abstractNumId="15" w15:restartNumberingAfterBreak="0">
    <w:nsid w:val="44FC298A"/>
    <w:multiLevelType w:val="multilevel"/>
    <w:tmpl w:val="B740C538"/>
    <w:numStyleLink w:val="Stilius1"/>
  </w:abstractNum>
  <w:abstractNum w:abstractNumId="16" w15:restartNumberingAfterBreak="0">
    <w:nsid w:val="51CD5BCA"/>
    <w:multiLevelType w:val="multilevel"/>
    <w:tmpl w:val="50EC01C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31F5E9D"/>
    <w:multiLevelType w:val="multilevel"/>
    <w:tmpl w:val="B740C538"/>
    <w:numStyleLink w:val="Stilius1"/>
  </w:abstractNum>
  <w:abstractNum w:abstractNumId="18" w15:restartNumberingAfterBreak="0">
    <w:nsid w:val="67BA258B"/>
    <w:multiLevelType w:val="multilevel"/>
    <w:tmpl w:val="E2C2CA20"/>
    <w:styleLink w:val="Stilius2"/>
    <w:lvl w:ilvl="0">
      <w:start w:val="1"/>
      <w:numFmt w:val="none"/>
      <w:lvlText w:val="6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6.2.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6.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6F71118D"/>
    <w:multiLevelType w:val="multilevel"/>
    <w:tmpl w:val="0652F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D220E8"/>
    <w:multiLevelType w:val="multilevel"/>
    <w:tmpl w:val="B740C538"/>
    <w:lvl w:ilvl="0">
      <w:start w:val="1"/>
      <w:numFmt w:val="decimal"/>
      <w:suff w:val="space"/>
      <w:lvlText w:val="%1."/>
      <w:lvlJc w:val="left"/>
      <w:pPr>
        <w:ind w:left="0" w:firstLine="127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69" w:hanging="18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6" w:hanging="18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36" w:hanging="18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6" w:hanging="18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36" w:hanging="18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36" w:hanging="18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36" w:hanging="18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860"/>
      </w:pPr>
      <w:rPr>
        <w:rFonts w:hint="default"/>
      </w:rPr>
    </w:lvl>
  </w:abstractNum>
  <w:abstractNum w:abstractNumId="21" w15:restartNumberingAfterBreak="0">
    <w:nsid w:val="70042A09"/>
    <w:multiLevelType w:val="multilevel"/>
    <w:tmpl w:val="14D6965A"/>
    <w:lvl w:ilvl="0">
      <w:start w:val="89"/>
      <w:numFmt w:val="decimal"/>
      <w:suff w:val="space"/>
      <w:lvlText w:val="%1."/>
      <w:lvlJc w:val="left"/>
      <w:pPr>
        <w:ind w:left="0" w:firstLine="1276"/>
      </w:pPr>
      <w:rPr>
        <w:rFonts w:hint="default"/>
        <w:b w:val="0"/>
        <w:strike w:val="0"/>
      </w:rPr>
    </w:lvl>
    <w:lvl w:ilvl="1">
      <w:start w:val="1"/>
      <w:numFmt w:val="decimal"/>
      <w:isLgl/>
      <w:lvlText w:val="%1.%2."/>
      <w:lvlJc w:val="left"/>
      <w:pPr>
        <w:ind w:left="1814" w:hanging="53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6" w:hanging="18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36" w:hanging="18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6" w:hanging="18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36" w:hanging="18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36" w:hanging="18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36" w:hanging="18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860"/>
      </w:pPr>
      <w:rPr>
        <w:rFonts w:hint="default"/>
      </w:rPr>
    </w:lvl>
  </w:abstractNum>
  <w:num w:numId="1" w16cid:durableId="2077823635">
    <w:abstractNumId w:val="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1276"/>
        </w:pPr>
        <w:rPr>
          <w:rFonts w:hint="default"/>
        </w:rPr>
      </w:lvl>
    </w:lvlOverride>
  </w:num>
  <w:num w:numId="2" w16cid:durableId="527182742">
    <w:abstractNumId w:val="7"/>
    <w:lvlOverride w:ilvl="0">
      <w:lvl w:ilvl="0">
        <w:start w:val="1"/>
        <w:numFmt w:val="decimal"/>
        <w:suff w:val="space"/>
        <w:lvlText w:val="%1."/>
        <w:lvlJc w:val="left"/>
        <w:pPr>
          <w:ind w:left="709" w:firstLine="1276"/>
        </w:pPr>
        <w:rPr>
          <w:rFonts w:hint="default"/>
          <w:b w:val="0"/>
          <w:strike w:val="0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2569" w:hanging="18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3136" w:hanging="186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3136" w:hanging="186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3136" w:hanging="186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136" w:hanging="186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3136" w:hanging="186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3136" w:hanging="186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3136" w:hanging="1860"/>
        </w:pPr>
        <w:rPr>
          <w:rFonts w:hint="default"/>
        </w:rPr>
      </w:lvl>
    </w:lvlOverride>
  </w:num>
  <w:num w:numId="3" w16cid:durableId="723716977">
    <w:abstractNumId w:val="3"/>
  </w:num>
  <w:num w:numId="4" w16cid:durableId="207886057">
    <w:abstractNumId w:val="11"/>
  </w:num>
  <w:num w:numId="5" w16cid:durableId="1820687332">
    <w:abstractNumId w:val="1"/>
  </w:num>
  <w:num w:numId="6" w16cid:durableId="1259558211">
    <w:abstractNumId w:val="3"/>
    <w:lvlOverride w:ilvl="0">
      <w:lvl w:ilvl="0">
        <w:start w:val="89"/>
        <w:numFmt w:val="decimal"/>
        <w:suff w:val="space"/>
        <w:lvlText w:val="%1."/>
        <w:lvlJc w:val="left"/>
        <w:pPr>
          <w:ind w:left="0" w:firstLine="1276"/>
        </w:pPr>
        <w:rPr>
          <w:rFonts w:hint="default"/>
          <w:b w:val="0"/>
          <w:strike w:val="0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814" w:hanging="538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3136" w:hanging="186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3136" w:hanging="186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3136" w:hanging="186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136" w:hanging="186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3136" w:hanging="186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3136" w:hanging="186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3136" w:hanging="1860"/>
        </w:pPr>
        <w:rPr>
          <w:rFonts w:hint="default"/>
        </w:rPr>
      </w:lvl>
    </w:lvlOverride>
  </w:num>
  <w:num w:numId="7" w16cid:durableId="188373480">
    <w:abstractNumId w:val="3"/>
    <w:lvlOverride w:ilvl="0">
      <w:lvl w:ilvl="0">
        <w:start w:val="89"/>
        <w:numFmt w:val="decimal"/>
        <w:suff w:val="space"/>
        <w:lvlText w:val="%1."/>
        <w:lvlJc w:val="left"/>
        <w:pPr>
          <w:ind w:left="0" w:firstLine="1276"/>
        </w:pPr>
        <w:rPr>
          <w:rFonts w:hint="default"/>
          <w:b w:val="0"/>
          <w:strike w:val="0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0" w:firstLine="1276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3136" w:hanging="186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3136" w:hanging="186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3136" w:hanging="186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136" w:hanging="186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3136" w:hanging="186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3136" w:hanging="186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3136" w:hanging="1860"/>
        </w:pPr>
        <w:rPr>
          <w:rFonts w:hint="default"/>
        </w:rPr>
      </w:lvl>
    </w:lvlOverride>
  </w:num>
  <w:num w:numId="8" w16cid:durableId="1538153860">
    <w:abstractNumId w:val="21"/>
  </w:num>
  <w:num w:numId="9" w16cid:durableId="1917518626">
    <w:abstractNumId w:val="19"/>
  </w:num>
  <w:num w:numId="10" w16cid:durableId="649292911">
    <w:abstractNumId w:val="12"/>
  </w:num>
  <w:num w:numId="11" w16cid:durableId="592473172">
    <w:abstractNumId w:val="7"/>
    <w:lvlOverride w:ilvl="0">
      <w:lvl w:ilvl="0">
        <w:start w:val="1"/>
        <w:numFmt w:val="none"/>
        <w:suff w:val="space"/>
        <w:lvlText w:val="6.1."/>
        <w:lvlJc w:val="left"/>
        <w:pPr>
          <w:ind w:left="0" w:firstLine="1276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2569" w:hanging="18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3136" w:hanging="186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3136" w:hanging="186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3136" w:hanging="186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136" w:hanging="186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3136" w:hanging="186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3136" w:hanging="186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3136" w:hanging="1860"/>
        </w:pPr>
        <w:rPr>
          <w:rFonts w:hint="default"/>
        </w:rPr>
      </w:lvl>
    </w:lvlOverride>
  </w:num>
  <w:num w:numId="12" w16cid:durableId="859662933">
    <w:abstractNumId w:val="7"/>
    <w:lvlOverride w:ilvl="0">
      <w:lvl w:ilvl="0">
        <w:start w:val="1"/>
        <w:numFmt w:val="none"/>
        <w:suff w:val="space"/>
        <w:lvlText w:val="6.1."/>
        <w:lvlJc w:val="left"/>
        <w:pPr>
          <w:ind w:left="0" w:firstLine="1276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6.2."/>
        <w:lvlJc w:val="left"/>
        <w:pPr>
          <w:ind w:left="2569" w:hanging="18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6.3."/>
        <w:lvlJc w:val="left"/>
        <w:pPr>
          <w:ind w:left="3136" w:hanging="186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3136" w:hanging="186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3136" w:hanging="186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136" w:hanging="186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3136" w:hanging="186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3136" w:hanging="186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3136" w:hanging="1860"/>
        </w:pPr>
        <w:rPr>
          <w:rFonts w:hint="default"/>
        </w:rPr>
      </w:lvl>
    </w:lvlOverride>
  </w:num>
  <w:num w:numId="13" w16cid:durableId="886573974">
    <w:abstractNumId w:val="9"/>
  </w:num>
  <w:num w:numId="14" w16cid:durableId="1824470074">
    <w:abstractNumId w:val="17"/>
  </w:num>
  <w:num w:numId="15" w16cid:durableId="934752424">
    <w:abstractNumId w:val="18"/>
  </w:num>
  <w:num w:numId="16" w16cid:durableId="166795645">
    <w:abstractNumId w:val="2"/>
  </w:num>
  <w:num w:numId="17" w16cid:durableId="1332831019">
    <w:abstractNumId w:val="14"/>
    <w:lvlOverride w:ilvl="0">
      <w:lvl w:ilvl="0">
        <w:start w:val="1"/>
        <w:numFmt w:val="none"/>
        <w:lvlText w:val="6.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none"/>
        <w:lvlText w:val="6.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none"/>
        <w:lvlText w:val="6.3."/>
        <w:lvlJc w:val="left"/>
        <w:pPr>
          <w:ind w:left="1071" w:hanging="357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28" w:hanging="357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785" w:hanging="357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42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499" w:hanging="357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56" w:hanging="357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13" w:hanging="357"/>
        </w:pPr>
        <w:rPr>
          <w:rFonts w:hint="default"/>
        </w:rPr>
      </w:lvl>
    </w:lvlOverride>
  </w:num>
  <w:num w:numId="18" w16cid:durableId="350180154">
    <w:abstractNumId w:val="6"/>
  </w:num>
  <w:num w:numId="19" w16cid:durableId="1569027829">
    <w:abstractNumId w:val="6"/>
    <w:lvlOverride w:ilvl="0">
      <w:lvl w:ilvl="0">
        <w:start w:val="1"/>
        <w:numFmt w:val="none"/>
        <w:suff w:val="space"/>
        <w:lvlText w:val="6."/>
        <w:lvlJc w:val="left"/>
        <w:pPr>
          <w:ind w:left="0" w:firstLine="1276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2%16.1."/>
        <w:lvlJc w:val="left"/>
        <w:pPr>
          <w:ind w:left="2569" w:hanging="18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3136" w:hanging="186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3136" w:hanging="186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3136" w:hanging="186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136" w:hanging="186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3136" w:hanging="186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3136" w:hanging="186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3136" w:hanging="1860"/>
        </w:pPr>
        <w:rPr>
          <w:rFonts w:hint="default"/>
        </w:rPr>
      </w:lvl>
    </w:lvlOverride>
  </w:num>
  <w:num w:numId="20" w16cid:durableId="1102840950">
    <w:abstractNumId w:val="4"/>
  </w:num>
  <w:num w:numId="21" w16cid:durableId="651909636">
    <w:abstractNumId w:val="10"/>
  </w:num>
  <w:num w:numId="22" w16cid:durableId="582878716">
    <w:abstractNumId w:val="13"/>
  </w:num>
  <w:num w:numId="23" w16cid:durableId="1354188195">
    <w:abstractNumId w:val="15"/>
  </w:num>
  <w:num w:numId="24" w16cid:durableId="597563753">
    <w:abstractNumId w:val="16"/>
  </w:num>
  <w:num w:numId="25" w16cid:durableId="2113012387">
    <w:abstractNumId w:val="8"/>
  </w:num>
  <w:num w:numId="26" w16cid:durableId="279265896">
    <w:abstractNumId w:val="5"/>
  </w:num>
  <w:num w:numId="27" w16cid:durableId="669330673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Formatting/>
  <w:defaultTabStop w:val="720"/>
  <w:hyphenationZone w:val="396"/>
  <w:defaultTableStyle w:val="prastasis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D7E"/>
    <w:rsid w:val="00000DA0"/>
    <w:rsid w:val="00001B3C"/>
    <w:rsid w:val="00001BAF"/>
    <w:rsid w:val="0000213C"/>
    <w:rsid w:val="00002A36"/>
    <w:rsid w:val="00002A3E"/>
    <w:rsid w:val="000038D9"/>
    <w:rsid w:val="00003A6E"/>
    <w:rsid w:val="00004F7A"/>
    <w:rsid w:val="00005365"/>
    <w:rsid w:val="0000549C"/>
    <w:rsid w:val="00005846"/>
    <w:rsid w:val="0000644F"/>
    <w:rsid w:val="000102DE"/>
    <w:rsid w:val="00010622"/>
    <w:rsid w:val="00012CBC"/>
    <w:rsid w:val="00013427"/>
    <w:rsid w:val="00014FB9"/>
    <w:rsid w:val="00016031"/>
    <w:rsid w:val="0001634B"/>
    <w:rsid w:val="0001661D"/>
    <w:rsid w:val="00020D17"/>
    <w:rsid w:val="00020FEE"/>
    <w:rsid w:val="000221E5"/>
    <w:rsid w:val="00023A99"/>
    <w:rsid w:val="00023B50"/>
    <w:rsid w:val="00023CD3"/>
    <w:rsid w:val="00023D74"/>
    <w:rsid w:val="00023F6B"/>
    <w:rsid w:val="00024235"/>
    <w:rsid w:val="00026A1E"/>
    <w:rsid w:val="00026CC6"/>
    <w:rsid w:val="000271FC"/>
    <w:rsid w:val="0002772C"/>
    <w:rsid w:val="000277A0"/>
    <w:rsid w:val="000316CA"/>
    <w:rsid w:val="000329CD"/>
    <w:rsid w:val="0003326F"/>
    <w:rsid w:val="00033C0E"/>
    <w:rsid w:val="000341D5"/>
    <w:rsid w:val="00034704"/>
    <w:rsid w:val="0003477B"/>
    <w:rsid w:val="000367BA"/>
    <w:rsid w:val="000374B9"/>
    <w:rsid w:val="00040EA6"/>
    <w:rsid w:val="000434FC"/>
    <w:rsid w:val="000445F7"/>
    <w:rsid w:val="00045B3F"/>
    <w:rsid w:val="00045D74"/>
    <w:rsid w:val="000508F9"/>
    <w:rsid w:val="00051365"/>
    <w:rsid w:val="00051BC6"/>
    <w:rsid w:val="00054694"/>
    <w:rsid w:val="00055132"/>
    <w:rsid w:val="000552D6"/>
    <w:rsid w:val="00055E34"/>
    <w:rsid w:val="00057F14"/>
    <w:rsid w:val="00061123"/>
    <w:rsid w:val="0006128D"/>
    <w:rsid w:val="0006132D"/>
    <w:rsid w:val="00061EC3"/>
    <w:rsid w:val="00062E96"/>
    <w:rsid w:val="0006329E"/>
    <w:rsid w:val="000635EB"/>
    <w:rsid w:val="00064403"/>
    <w:rsid w:val="000657DE"/>
    <w:rsid w:val="0006638A"/>
    <w:rsid w:val="0006668E"/>
    <w:rsid w:val="00066EE7"/>
    <w:rsid w:val="00067160"/>
    <w:rsid w:val="00067F55"/>
    <w:rsid w:val="00070D27"/>
    <w:rsid w:val="00071C90"/>
    <w:rsid w:val="000730D3"/>
    <w:rsid w:val="0007399A"/>
    <w:rsid w:val="00075405"/>
    <w:rsid w:val="000763FC"/>
    <w:rsid w:val="00076AF0"/>
    <w:rsid w:val="0008072A"/>
    <w:rsid w:val="000809FF"/>
    <w:rsid w:val="00080E97"/>
    <w:rsid w:val="00081705"/>
    <w:rsid w:val="00081BBA"/>
    <w:rsid w:val="00082850"/>
    <w:rsid w:val="000835EA"/>
    <w:rsid w:val="000837A7"/>
    <w:rsid w:val="00085507"/>
    <w:rsid w:val="00086B95"/>
    <w:rsid w:val="000870BA"/>
    <w:rsid w:val="00087433"/>
    <w:rsid w:val="000914C0"/>
    <w:rsid w:val="00093232"/>
    <w:rsid w:val="000949EF"/>
    <w:rsid w:val="00094DD1"/>
    <w:rsid w:val="00095705"/>
    <w:rsid w:val="00095FD9"/>
    <w:rsid w:val="00096278"/>
    <w:rsid w:val="000977A8"/>
    <w:rsid w:val="000978C8"/>
    <w:rsid w:val="000A2F44"/>
    <w:rsid w:val="000A3075"/>
    <w:rsid w:val="000A34D8"/>
    <w:rsid w:val="000A36FD"/>
    <w:rsid w:val="000A39E2"/>
    <w:rsid w:val="000A3E29"/>
    <w:rsid w:val="000A54A1"/>
    <w:rsid w:val="000A5C4C"/>
    <w:rsid w:val="000A5E43"/>
    <w:rsid w:val="000A62C9"/>
    <w:rsid w:val="000A63D5"/>
    <w:rsid w:val="000B16C6"/>
    <w:rsid w:val="000B1E81"/>
    <w:rsid w:val="000B26FF"/>
    <w:rsid w:val="000B3EBE"/>
    <w:rsid w:val="000B417E"/>
    <w:rsid w:val="000B42F9"/>
    <w:rsid w:val="000B658F"/>
    <w:rsid w:val="000B7A30"/>
    <w:rsid w:val="000B7C5F"/>
    <w:rsid w:val="000C2644"/>
    <w:rsid w:val="000C3D2B"/>
    <w:rsid w:val="000C3EB2"/>
    <w:rsid w:val="000C3F3E"/>
    <w:rsid w:val="000C4A36"/>
    <w:rsid w:val="000C4C21"/>
    <w:rsid w:val="000C4CC2"/>
    <w:rsid w:val="000C5186"/>
    <w:rsid w:val="000C5460"/>
    <w:rsid w:val="000C588F"/>
    <w:rsid w:val="000C62C8"/>
    <w:rsid w:val="000C67C2"/>
    <w:rsid w:val="000C768F"/>
    <w:rsid w:val="000C7C3C"/>
    <w:rsid w:val="000D056E"/>
    <w:rsid w:val="000D09B6"/>
    <w:rsid w:val="000D0ECE"/>
    <w:rsid w:val="000D1214"/>
    <w:rsid w:val="000D158B"/>
    <w:rsid w:val="000D1857"/>
    <w:rsid w:val="000D2891"/>
    <w:rsid w:val="000D3ABB"/>
    <w:rsid w:val="000D416E"/>
    <w:rsid w:val="000D50A4"/>
    <w:rsid w:val="000D52BB"/>
    <w:rsid w:val="000D608F"/>
    <w:rsid w:val="000D66D4"/>
    <w:rsid w:val="000E0AB7"/>
    <w:rsid w:val="000E2A54"/>
    <w:rsid w:val="000E42E0"/>
    <w:rsid w:val="000E5F09"/>
    <w:rsid w:val="000E5F74"/>
    <w:rsid w:val="000E6950"/>
    <w:rsid w:val="000E6D01"/>
    <w:rsid w:val="000E73F5"/>
    <w:rsid w:val="000E7578"/>
    <w:rsid w:val="000E7CDF"/>
    <w:rsid w:val="000E7F91"/>
    <w:rsid w:val="000F102F"/>
    <w:rsid w:val="000F16F3"/>
    <w:rsid w:val="000F1BD9"/>
    <w:rsid w:val="000F27A6"/>
    <w:rsid w:val="000F4212"/>
    <w:rsid w:val="000F482D"/>
    <w:rsid w:val="000F6135"/>
    <w:rsid w:val="000F726F"/>
    <w:rsid w:val="000F72EE"/>
    <w:rsid w:val="000F76DB"/>
    <w:rsid w:val="0010082B"/>
    <w:rsid w:val="00100E88"/>
    <w:rsid w:val="001012D5"/>
    <w:rsid w:val="00101A6A"/>
    <w:rsid w:val="0010284B"/>
    <w:rsid w:val="00103166"/>
    <w:rsid w:val="00103602"/>
    <w:rsid w:val="0010487D"/>
    <w:rsid w:val="0010687D"/>
    <w:rsid w:val="00106CF7"/>
    <w:rsid w:val="001106CC"/>
    <w:rsid w:val="0011184E"/>
    <w:rsid w:val="00112C67"/>
    <w:rsid w:val="00114785"/>
    <w:rsid w:val="00114CCF"/>
    <w:rsid w:val="00114F13"/>
    <w:rsid w:val="00115520"/>
    <w:rsid w:val="00116219"/>
    <w:rsid w:val="00116455"/>
    <w:rsid w:val="00121A15"/>
    <w:rsid w:val="0012285A"/>
    <w:rsid w:val="001235AB"/>
    <w:rsid w:val="0012370F"/>
    <w:rsid w:val="001259C5"/>
    <w:rsid w:val="0012638E"/>
    <w:rsid w:val="00126CF4"/>
    <w:rsid w:val="00126DB5"/>
    <w:rsid w:val="0012799F"/>
    <w:rsid w:val="00130212"/>
    <w:rsid w:val="00131206"/>
    <w:rsid w:val="001315D0"/>
    <w:rsid w:val="00132720"/>
    <w:rsid w:val="00133F2F"/>
    <w:rsid w:val="0013482E"/>
    <w:rsid w:val="00134989"/>
    <w:rsid w:val="00135046"/>
    <w:rsid w:val="00135C37"/>
    <w:rsid w:val="001369DD"/>
    <w:rsid w:val="00136A3E"/>
    <w:rsid w:val="00137268"/>
    <w:rsid w:val="001405AE"/>
    <w:rsid w:val="00141329"/>
    <w:rsid w:val="00142862"/>
    <w:rsid w:val="00142C1C"/>
    <w:rsid w:val="00142D3C"/>
    <w:rsid w:val="001435AD"/>
    <w:rsid w:val="00143D8C"/>
    <w:rsid w:val="0014463A"/>
    <w:rsid w:val="00144ABB"/>
    <w:rsid w:val="00144B9F"/>
    <w:rsid w:val="0014574E"/>
    <w:rsid w:val="00145FD8"/>
    <w:rsid w:val="00146FC5"/>
    <w:rsid w:val="00147890"/>
    <w:rsid w:val="00147C4D"/>
    <w:rsid w:val="00147F63"/>
    <w:rsid w:val="0015118B"/>
    <w:rsid w:val="001511E2"/>
    <w:rsid w:val="00151E60"/>
    <w:rsid w:val="00151E85"/>
    <w:rsid w:val="00152193"/>
    <w:rsid w:val="001531DE"/>
    <w:rsid w:val="00153D7E"/>
    <w:rsid w:val="0015449A"/>
    <w:rsid w:val="001544A3"/>
    <w:rsid w:val="0015602E"/>
    <w:rsid w:val="00156843"/>
    <w:rsid w:val="00161382"/>
    <w:rsid w:val="00161489"/>
    <w:rsid w:val="00166953"/>
    <w:rsid w:val="00166F81"/>
    <w:rsid w:val="00167F12"/>
    <w:rsid w:val="001703BA"/>
    <w:rsid w:val="001709A4"/>
    <w:rsid w:val="00170A19"/>
    <w:rsid w:val="00171438"/>
    <w:rsid w:val="00171467"/>
    <w:rsid w:val="0017188F"/>
    <w:rsid w:val="00171A27"/>
    <w:rsid w:val="00171C09"/>
    <w:rsid w:val="00173742"/>
    <w:rsid w:val="0017434E"/>
    <w:rsid w:val="0017447F"/>
    <w:rsid w:val="00176317"/>
    <w:rsid w:val="0017765A"/>
    <w:rsid w:val="00181882"/>
    <w:rsid w:val="001828AB"/>
    <w:rsid w:val="001848BE"/>
    <w:rsid w:val="001868EE"/>
    <w:rsid w:val="00186DDF"/>
    <w:rsid w:val="0019008F"/>
    <w:rsid w:val="0019157E"/>
    <w:rsid w:val="00191671"/>
    <w:rsid w:val="00193A77"/>
    <w:rsid w:val="001949DE"/>
    <w:rsid w:val="00194A36"/>
    <w:rsid w:val="00195288"/>
    <w:rsid w:val="00196D6A"/>
    <w:rsid w:val="00197AC2"/>
    <w:rsid w:val="001A0C35"/>
    <w:rsid w:val="001A14E7"/>
    <w:rsid w:val="001A1994"/>
    <w:rsid w:val="001A2187"/>
    <w:rsid w:val="001A407F"/>
    <w:rsid w:val="001A4A23"/>
    <w:rsid w:val="001A594A"/>
    <w:rsid w:val="001A6028"/>
    <w:rsid w:val="001A6E15"/>
    <w:rsid w:val="001A745D"/>
    <w:rsid w:val="001A7EF2"/>
    <w:rsid w:val="001B10AA"/>
    <w:rsid w:val="001B1A05"/>
    <w:rsid w:val="001B342C"/>
    <w:rsid w:val="001B4350"/>
    <w:rsid w:val="001B4D32"/>
    <w:rsid w:val="001B5A2D"/>
    <w:rsid w:val="001B6342"/>
    <w:rsid w:val="001B720B"/>
    <w:rsid w:val="001B792F"/>
    <w:rsid w:val="001B7AF6"/>
    <w:rsid w:val="001C07AB"/>
    <w:rsid w:val="001C08B7"/>
    <w:rsid w:val="001C0D2B"/>
    <w:rsid w:val="001C0DC9"/>
    <w:rsid w:val="001C1675"/>
    <w:rsid w:val="001C2598"/>
    <w:rsid w:val="001C2C1A"/>
    <w:rsid w:val="001C3B1D"/>
    <w:rsid w:val="001C504B"/>
    <w:rsid w:val="001C535D"/>
    <w:rsid w:val="001C53FA"/>
    <w:rsid w:val="001C5C7C"/>
    <w:rsid w:val="001C5E21"/>
    <w:rsid w:val="001C66C3"/>
    <w:rsid w:val="001C73B6"/>
    <w:rsid w:val="001D2F20"/>
    <w:rsid w:val="001D2FDA"/>
    <w:rsid w:val="001D3EAD"/>
    <w:rsid w:val="001D47CF"/>
    <w:rsid w:val="001D4D83"/>
    <w:rsid w:val="001D4FF7"/>
    <w:rsid w:val="001D530E"/>
    <w:rsid w:val="001D5E2A"/>
    <w:rsid w:val="001D6DD9"/>
    <w:rsid w:val="001D7E5F"/>
    <w:rsid w:val="001E01AB"/>
    <w:rsid w:val="001E127C"/>
    <w:rsid w:val="001E2A03"/>
    <w:rsid w:val="001E3156"/>
    <w:rsid w:val="001E469A"/>
    <w:rsid w:val="001E482C"/>
    <w:rsid w:val="001E4D01"/>
    <w:rsid w:val="001E51C1"/>
    <w:rsid w:val="001E5ABC"/>
    <w:rsid w:val="001F28A8"/>
    <w:rsid w:val="001F3A35"/>
    <w:rsid w:val="001F741B"/>
    <w:rsid w:val="001F755B"/>
    <w:rsid w:val="001F7E13"/>
    <w:rsid w:val="0020016A"/>
    <w:rsid w:val="0020065E"/>
    <w:rsid w:val="0020192A"/>
    <w:rsid w:val="00201EFD"/>
    <w:rsid w:val="00202296"/>
    <w:rsid w:val="00202324"/>
    <w:rsid w:val="0020319D"/>
    <w:rsid w:val="00203B65"/>
    <w:rsid w:val="002042DD"/>
    <w:rsid w:val="002046D8"/>
    <w:rsid w:val="0020575C"/>
    <w:rsid w:val="00206857"/>
    <w:rsid w:val="00206EC2"/>
    <w:rsid w:val="002070A1"/>
    <w:rsid w:val="0021152C"/>
    <w:rsid w:val="002119E6"/>
    <w:rsid w:val="002120F7"/>
    <w:rsid w:val="00212FB1"/>
    <w:rsid w:val="00216564"/>
    <w:rsid w:val="00217581"/>
    <w:rsid w:val="0021782F"/>
    <w:rsid w:val="002179A6"/>
    <w:rsid w:val="002200B5"/>
    <w:rsid w:val="00220108"/>
    <w:rsid w:val="00220127"/>
    <w:rsid w:val="0022191E"/>
    <w:rsid w:val="002233EF"/>
    <w:rsid w:val="00223828"/>
    <w:rsid w:val="00223C51"/>
    <w:rsid w:val="00225415"/>
    <w:rsid w:val="0022545D"/>
    <w:rsid w:val="00226546"/>
    <w:rsid w:val="002272D6"/>
    <w:rsid w:val="00231989"/>
    <w:rsid w:val="002320F6"/>
    <w:rsid w:val="00232FC0"/>
    <w:rsid w:val="002332B5"/>
    <w:rsid w:val="002336F5"/>
    <w:rsid w:val="00234BD5"/>
    <w:rsid w:val="00234E3E"/>
    <w:rsid w:val="002358D3"/>
    <w:rsid w:val="00237476"/>
    <w:rsid w:val="002379F0"/>
    <w:rsid w:val="00240FC9"/>
    <w:rsid w:val="002413AA"/>
    <w:rsid w:val="002415F5"/>
    <w:rsid w:val="002422D0"/>
    <w:rsid w:val="0024234B"/>
    <w:rsid w:val="00242BB9"/>
    <w:rsid w:val="00242DA8"/>
    <w:rsid w:val="00243C8B"/>
    <w:rsid w:val="0024421D"/>
    <w:rsid w:val="00244257"/>
    <w:rsid w:val="00244EF2"/>
    <w:rsid w:val="00245697"/>
    <w:rsid w:val="00250251"/>
    <w:rsid w:val="00253A48"/>
    <w:rsid w:val="00254B2C"/>
    <w:rsid w:val="00255562"/>
    <w:rsid w:val="002555AC"/>
    <w:rsid w:val="00257375"/>
    <w:rsid w:val="0025791B"/>
    <w:rsid w:val="00257C77"/>
    <w:rsid w:val="0026060B"/>
    <w:rsid w:val="002630B5"/>
    <w:rsid w:val="0026351B"/>
    <w:rsid w:val="00263698"/>
    <w:rsid w:val="00264B44"/>
    <w:rsid w:val="00264C2E"/>
    <w:rsid w:val="002657DD"/>
    <w:rsid w:val="00265A48"/>
    <w:rsid w:val="00265CF5"/>
    <w:rsid w:val="00265D53"/>
    <w:rsid w:val="00266A0E"/>
    <w:rsid w:val="00267636"/>
    <w:rsid w:val="00267672"/>
    <w:rsid w:val="002708DE"/>
    <w:rsid w:val="00271D9F"/>
    <w:rsid w:val="0027200A"/>
    <w:rsid w:val="00273648"/>
    <w:rsid w:val="00274464"/>
    <w:rsid w:val="00274D7E"/>
    <w:rsid w:val="00274F9F"/>
    <w:rsid w:val="00276D1C"/>
    <w:rsid w:val="00277423"/>
    <w:rsid w:val="00281C22"/>
    <w:rsid w:val="00281EB0"/>
    <w:rsid w:val="00282AD4"/>
    <w:rsid w:val="002836A5"/>
    <w:rsid w:val="00283CA7"/>
    <w:rsid w:val="002843A7"/>
    <w:rsid w:val="0028572B"/>
    <w:rsid w:val="0028678C"/>
    <w:rsid w:val="002869FA"/>
    <w:rsid w:val="00287961"/>
    <w:rsid w:val="00287BB8"/>
    <w:rsid w:val="002920FE"/>
    <w:rsid w:val="002930B0"/>
    <w:rsid w:val="0029317C"/>
    <w:rsid w:val="00294635"/>
    <w:rsid w:val="00295059"/>
    <w:rsid w:val="002952C8"/>
    <w:rsid w:val="002957A7"/>
    <w:rsid w:val="002958CB"/>
    <w:rsid w:val="00296921"/>
    <w:rsid w:val="00297983"/>
    <w:rsid w:val="00297F52"/>
    <w:rsid w:val="002A04D1"/>
    <w:rsid w:val="002A1355"/>
    <w:rsid w:val="002A13DE"/>
    <w:rsid w:val="002A164A"/>
    <w:rsid w:val="002A265E"/>
    <w:rsid w:val="002A31DD"/>
    <w:rsid w:val="002A3249"/>
    <w:rsid w:val="002A5AD0"/>
    <w:rsid w:val="002A65B5"/>
    <w:rsid w:val="002A6D92"/>
    <w:rsid w:val="002B12E8"/>
    <w:rsid w:val="002B1AC8"/>
    <w:rsid w:val="002B2E89"/>
    <w:rsid w:val="002B3B81"/>
    <w:rsid w:val="002B404E"/>
    <w:rsid w:val="002B5DA3"/>
    <w:rsid w:val="002B5DC0"/>
    <w:rsid w:val="002B5FE6"/>
    <w:rsid w:val="002B67A1"/>
    <w:rsid w:val="002B6950"/>
    <w:rsid w:val="002B75F6"/>
    <w:rsid w:val="002B769B"/>
    <w:rsid w:val="002C0D48"/>
    <w:rsid w:val="002C27B7"/>
    <w:rsid w:val="002C3F8C"/>
    <w:rsid w:val="002C55A8"/>
    <w:rsid w:val="002C574E"/>
    <w:rsid w:val="002C6386"/>
    <w:rsid w:val="002C7AEB"/>
    <w:rsid w:val="002D0777"/>
    <w:rsid w:val="002D240E"/>
    <w:rsid w:val="002D3110"/>
    <w:rsid w:val="002D475D"/>
    <w:rsid w:val="002D4D33"/>
    <w:rsid w:val="002D5EEF"/>
    <w:rsid w:val="002D6314"/>
    <w:rsid w:val="002D66E1"/>
    <w:rsid w:val="002D6CB3"/>
    <w:rsid w:val="002D6DEF"/>
    <w:rsid w:val="002D7C69"/>
    <w:rsid w:val="002D7ED4"/>
    <w:rsid w:val="002E01AF"/>
    <w:rsid w:val="002E1EB9"/>
    <w:rsid w:val="002E2E7F"/>
    <w:rsid w:val="002E3303"/>
    <w:rsid w:val="002E42CF"/>
    <w:rsid w:val="002E52BA"/>
    <w:rsid w:val="002E6168"/>
    <w:rsid w:val="002E63DB"/>
    <w:rsid w:val="002E7F26"/>
    <w:rsid w:val="002F1483"/>
    <w:rsid w:val="002F20DA"/>
    <w:rsid w:val="002F23D6"/>
    <w:rsid w:val="002F25BA"/>
    <w:rsid w:val="002F324E"/>
    <w:rsid w:val="002F33E5"/>
    <w:rsid w:val="002F3573"/>
    <w:rsid w:val="002F3A6E"/>
    <w:rsid w:val="002F3C7B"/>
    <w:rsid w:val="002F573B"/>
    <w:rsid w:val="003003BD"/>
    <w:rsid w:val="00300A29"/>
    <w:rsid w:val="00303EFE"/>
    <w:rsid w:val="00304A46"/>
    <w:rsid w:val="00304E55"/>
    <w:rsid w:val="00304EBB"/>
    <w:rsid w:val="00305328"/>
    <w:rsid w:val="00305D73"/>
    <w:rsid w:val="00306424"/>
    <w:rsid w:val="00307888"/>
    <w:rsid w:val="00310EAB"/>
    <w:rsid w:val="00312221"/>
    <w:rsid w:val="00312D60"/>
    <w:rsid w:val="0031481D"/>
    <w:rsid w:val="003158B4"/>
    <w:rsid w:val="00316015"/>
    <w:rsid w:val="00316295"/>
    <w:rsid w:val="0031708E"/>
    <w:rsid w:val="003172C6"/>
    <w:rsid w:val="003179FF"/>
    <w:rsid w:val="00317C70"/>
    <w:rsid w:val="00317E76"/>
    <w:rsid w:val="00320FC6"/>
    <w:rsid w:val="003217C1"/>
    <w:rsid w:val="003227AC"/>
    <w:rsid w:val="00322DF9"/>
    <w:rsid w:val="00322FDC"/>
    <w:rsid w:val="00323428"/>
    <w:rsid w:val="00323C7F"/>
    <w:rsid w:val="003241D6"/>
    <w:rsid w:val="00324200"/>
    <w:rsid w:val="003245FF"/>
    <w:rsid w:val="00324C7D"/>
    <w:rsid w:val="00324CAB"/>
    <w:rsid w:val="00324E1E"/>
    <w:rsid w:val="00325993"/>
    <w:rsid w:val="003302DC"/>
    <w:rsid w:val="00330DEF"/>
    <w:rsid w:val="00332C58"/>
    <w:rsid w:val="00332E08"/>
    <w:rsid w:val="00333468"/>
    <w:rsid w:val="00334533"/>
    <w:rsid w:val="003349CA"/>
    <w:rsid w:val="00334C5C"/>
    <w:rsid w:val="00334D73"/>
    <w:rsid w:val="003350DF"/>
    <w:rsid w:val="00335C29"/>
    <w:rsid w:val="00336F08"/>
    <w:rsid w:val="00337FCC"/>
    <w:rsid w:val="00340ED0"/>
    <w:rsid w:val="00341F90"/>
    <w:rsid w:val="00343C0C"/>
    <w:rsid w:val="00343FB3"/>
    <w:rsid w:val="003468EE"/>
    <w:rsid w:val="00347EC6"/>
    <w:rsid w:val="00347F2B"/>
    <w:rsid w:val="003502D9"/>
    <w:rsid w:val="00350320"/>
    <w:rsid w:val="00351D62"/>
    <w:rsid w:val="003523CC"/>
    <w:rsid w:val="003538FD"/>
    <w:rsid w:val="0035430A"/>
    <w:rsid w:val="00356C7C"/>
    <w:rsid w:val="0035780F"/>
    <w:rsid w:val="00360239"/>
    <w:rsid w:val="00361BEC"/>
    <w:rsid w:val="00361D18"/>
    <w:rsid w:val="00362E7D"/>
    <w:rsid w:val="0036363C"/>
    <w:rsid w:val="00364734"/>
    <w:rsid w:val="00364F60"/>
    <w:rsid w:val="00365914"/>
    <w:rsid w:val="003702D2"/>
    <w:rsid w:val="0037231A"/>
    <w:rsid w:val="0037332D"/>
    <w:rsid w:val="00373983"/>
    <w:rsid w:val="00374B76"/>
    <w:rsid w:val="00375F53"/>
    <w:rsid w:val="003770ED"/>
    <w:rsid w:val="0037796C"/>
    <w:rsid w:val="0038017A"/>
    <w:rsid w:val="00380512"/>
    <w:rsid w:val="003809D5"/>
    <w:rsid w:val="00383CAD"/>
    <w:rsid w:val="003847B6"/>
    <w:rsid w:val="00384E9E"/>
    <w:rsid w:val="00385716"/>
    <w:rsid w:val="00385871"/>
    <w:rsid w:val="00386DE0"/>
    <w:rsid w:val="00391247"/>
    <w:rsid w:val="00391D0A"/>
    <w:rsid w:val="00392054"/>
    <w:rsid w:val="0039266E"/>
    <w:rsid w:val="003927F7"/>
    <w:rsid w:val="003934B7"/>
    <w:rsid w:val="0039474B"/>
    <w:rsid w:val="00395337"/>
    <w:rsid w:val="00395888"/>
    <w:rsid w:val="00395E70"/>
    <w:rsid w:val="00396F11"/>
    <w:rsid w:val="003A01B5"/>
    <w:rsid w:val="003A02EF"/>
    <w:rsid w:val="003A03D7"/>
    <w:rsid w:val="003A0421"/>
    <w:rsid w:val="003A08D1"/>
    <w:rsid w:val="003A12E5"/>
    <w:rsid w:val="003A1C7F"/>
    <w:rsid w:val="003A254D"/>
    <w:rsid w:val="003A2C4B"/>
    <w:rsid w:val="003A41FD"/>
    <w:rsid w:val="003A787C"/>
    <w:rsid w:val="003A7885"/>
    <w:rsid w:val="003A7C84"/>
    <w:rsid w:val="003B0FAA"/>
    <w:rsid w:val="003B3D5E"/>
    <w:rsid w:val="003B45DD"/>
    <w:rsid w:val="003B5D28"/>
    <w:rsid w:val="003B6149"/>
    <w:rsid w:val="003B66BE"/>
    <w:rsid w:val="003B6DE5"/>
    <w:rsid w:val="003B799E"/>
    <w:rsid w:val="003B7CA1"/>
    <w:rsid w:val="003C1DDB"/>
    <w:rsid w:val="003C238D"/>
    <w:rsid w:val="003C256D"/>
    <w:rsid w:val="003C2C6B"/>
    <w:rsid w:val="003C3F23"/>
    <w:rsid w:val="003C3F8E"/>
    <w:rsid w:val="003C522A"/>
    <w:rsid w:val="003D092A"/>
    <w:rsid w:val="003D217E"/>
    <w:rsid w:val="003D2B59"/>
    <w:rsid w:val="003D3109"/>
    <w:rsid w:val="003D3BF4"/>
    <w:rsid w:val="003D5603"/>
    <w:rsid w:val="003D6A3A"/>
    <w:rsid w:val="003E28CA"/>
    <w:rsid w:val="003E30FE"/>
    <w:rsid w:val="003E3535"/>
    <w:rsid w:val="003E3C73"/>
    <w:rsid w:val="003E4471"/>
    <w:rsid w:val="003E4FDC"/>
    <w:rsid w:val="003E5251"/>
    <w:rsid w:val="003E5AE6"/>
    <w:rsid w:val="003E5EE9"/>
    <w:rsid w:val="003E5F42"/>
    <w:rsid w:val="003E72AB"/>
    <w:rsid w:val="003E74C8"/>
    <w:rsid w:val="003F0132"/>
    <w:rsid w:val="003F10E0"/>
    <w:rsid w:val="003F1844"/>
    <w:rsid w:val="003F323B"/>
    <w:rsid w:val="003F3B2F"/>
    <w:rsid w:val="003F3FE4"/>
    <w:rsid w:val="003F4E39"/>
    <w:rsid w:val="003F5DBD"/>
    <w:rsid w:val="003F62C6"/>
    <w:rsid w:val="003F6840"/>
    <w:rsid w:val="003F6BE4"/>
    <w:rsid w:val="0040056C"/>
    <w:rsid w:val="00400F58"/>
    <w:rsid w:val="004018EE"/>
    <w:rsid w:val="00404C1D"/>
    <w:rsid w:val="004059B2"/>
    <w:rsid w:val="004074BB"/>
    <w:rsid w:val="004108E5"/>
    <w:rsid w:val="00410F3D"/>
    <w:rsid w:val="00410FE9"/>
    <w:rsid w:val="00413704"/>
    <w:rsid w:val="00414608"/>
    <w:rsid w:val="00415D52"/>
    <w:rsid w:val="00417220"/>
    <w:rsid w:val="00417CA2"/>
    <w:rsid w:val="00421129"/>
    <w:rsid w:val="00421977"/>
    <w:rsid w:val="00422936"/>
    <w:rsid w:val="00422DE8"/>
    <w:rsid w:val="00425B64"/>
    <w:rsid w:val="00425D2D"/>
    <w:rsid w:val="00425F9E"/>
    <w:rsid w:val="00426F1F"/>
    <w:rsid w:val="00427B36"/>
    <w:rsid w:val="00430BB6"/>
    <w:rsid w:val="00431164"/>
    <w:rsid w:val="00431877"/>
    <w:rsid w:val="0043377D"/>
    <w:rsid w:val="00433CEF"/>
    <w:rsid w:val="00433E5D"/>
    <w:rsid w:val="0043474A"/>
    <w:rsid w:val="00434922"/>
    <w:rsid w:val="004358D4"/>
    <w:rsid w:val="00435E09"/>
    <w:rsid w:val="0043674E"/>
    <w:rsid w:val="00436E20"/>
    <w:rsid w:val="00437203"/>
    <w:rsid w:val="00437530"/>
    <w:rsid w:val="004405F8"/>
    <w:rsid w:val="004419A8"/>
    <w:rsid w:val="00441B4A"/>
    <w:rsid w:val="004433BC"/>
    <w:rsid w:val="0044409A"/>
    <w:rsid w:val="00444EE3"/>
    <w:rsid w:val="004450F0"/>
    <w:rsid w:val="00446BB0"/>
    <w:rsid w:val="004471E1"/>
    <w:rsid w:val="00447D70"/>
    <w:rsid w:val="004512DB"/>
    <w:rsid w:val="004538BF"/>
    <w:rsid w:val="00454114"/>
    <w:rsid w:val="00454289"/>
    <w:rsid w:val="00457959"/>
    <w:rsid w:val="00457A36"/>
    <w:rsid w:val="00457C72"/>
    <w:rsid w:val="0046015F"/>
    <w:rsid w:val="0046169F"/>
    <w:rsid w:val="0046313F"/>
    <w:rsid w:val="004634D5"/>
    <w:rsid w:val="00464F5F"/>
    <w:rsid w:val="00470894"/>
    <w:rsid w:val="00470C94"/>
    <w:rsid w:val="004719C9"/>
    <w:rsid w:val="00471ED3"/>
    <w:rsid w:val="00472980"/>
    <w:rsid w:val="00472DF9"/>
    <w:rsid w:val="004734D3"/>
    <w:rsid w:val="004743E8"/>
    <w:rsid w:val="00475DB1"/>
    <w:rsid w:val="004777B4"/>
    <w:rsid w:val="00480056"/>
    <w:rsid w:val="00480795"/>
    <w:rsid w:val="004817F7"/>
    <w:rsid w:val="0048249E"/>
    <w:rsid w:val="004841ED"/>
    <w:rsid w:val="004843C7"/>
    <w:rsid w:val="00485231"/>
    <w:rsid w:val="004852A6"/>
    <w:rsid w:val="0048553F"/>
    <w:rsid w:val="00485691"/>
    <w:rsid w:val="00485A42"/>
    <w:rsid w:val="00485D88"/>
    <w:rsid w:val="00486DC8"/>
    <w:rsid w:val="00487210"/>
    <w:rsid w:val="00487CB0"/>
    <w:rsid w:val="00487F93"/>
    <w:rsid w:val="00490249"/>
    <w:rsid w:val="00490435"/>
    <w:rsid w:val="00490551"/>
    <w:rsid w:val="00490906"/>
    <w:rsid w:val="00491436"/>
    <w:rsid w:val="0049152E"/>
    <w:rsid w:val="00492477"/>
    <w:rsid w:val="004938BD"/>
    <w:rsid w:val="00494A00"/>
    <w:rsid w:val="00495993"/>
    <w:rsid w:val="004965D3"/>
    <w:rsid w:val="004A032D"/>
    <w:rsid w:val="004A0B3E"/>
    <w:rsid w:val="004A2320"/>
    <w:rsid w:val="004A3C40"/>
    <w:rsid w:val="004A4303"/>
    <w:rsid w:val="004A504F"/>
    <w:rsid w:val="004A75CA"/>
    <w:rsid w:val="004B0DF0"/>
    <w:rsid w:val="004B1013"/>
    <w:rsid w:val="004B1242"/>
    <w:rsid w:val="004B20CF"/>
    <w:rsid w:val="004B2B97"/>
    <w:rsid w:val="004B316F"/>
    <w:rsid w:val="004B31D0"/>
    <w:rsid w:val="004B443D"/>
    <w:rsid w:val="004B5872"/>
    <w:rsid w:val="004B6A3C"/>
    <w:rsid w:val="004B7587"/>
    <w:rsid w:val="004B778D"/>
    <w:rsid w:val="004B78A5"/>
    <w:rsid w:val="004C032B"/>
    <w:rsid w:val="004C0F85"/>
    <w:rsid w:val="004C2C28"/>
    <w:rsid w:val="004C4A6C"/>
    <w:rsid w:val="004C4E4D"/>
    <w:rsid w:val="004C4F7D"/>
    <w:rsid w:val="004C5E91"/>
    <w:rsid w:val="004C650A"/>
    <w:rsid w:val="004C6636"/>
    <w:rsid w:val="004C6985"/>
    <w:rsid w:val="004C6CA1"/>
    <w:rsid w:val="004C73D2"/>
    <w:rsid w:val="004D16EE"/>
    <w:rsid w:val="004D23A1"/>
    <w:rsid w:val="004D31F4"/>
    <w:rsid w:val="004D3587"/>
    <w:rsid w:val="004D4404"/>
    <w:rsid w:val="004D4DCB"/>
    <w:rsid w:val="004D7A68"/>
    <w:rsid w:val="004E036F"/>
    <w:rsid w:val="004E119C"/>
    <w:rsid w:val="004E12F7"/>
    <w:rsid w:val="004E2F35"/>
    <w:rsid w:val="004E3286"/>
    <w:rsid w:val="004E3886"/>
    <w:rsid w:val="004E595D"/>
    <w:rsid w:val="004E63D0"/>
    <w:rsid w:val="004E717A"/>
    <w:rsid w:val="004E7441"/>
    <w:rsid w:val="004E744D"/>
    <w:rsid w:val="004F0B7F"/>
    <w:rsid w:val="004F1E50"/>
    <w:rsid w:val="004F357A"/>
    <w:rsid w:val="004F3763"/>
    <w:rsid w:val="004F3947"/>
    <w:rsid w:val="004F413F"/>
    <w:rsid w:val="004F41C7"/>
    <w:rsid w:val="004F49EE"/>
    <w:rsid w:val="004F62B0"/>
    <w:rsid w:val="004F7AB5"/>
    <w:rsid w:val="00500028"/>
    <w:rsid w:val="00500038"/>
    <w:rsid w:val="00500952"/>
    <w:rsid w:val="005017BD"/>
    <w:rsid w:val="005019D0"/>
    <w:rsid w:val="0050439F"/>
    <w:rsid w:val="00504984"/>
    <w:rsid w:val="00504CE1"/>
    <w:rsid w:val="00506354"/>
    <w:rsid w:val="005065CC"/>
    <w:rsid w:val="00507CBB"/>
    <w:rsid w:val="00510F89"/>
    <w:rsid w:val="00513625"/>
    <w:rsid w:val="005144DC"/>
    <w:rsid w:val="00515CB2"/>
    <w:rsid w:val="00517FA2"/>
    <w:rsid w:val="00520DA4"/>
    <w:rsid w:val="005215EC"/>
    <w:rsid w:val="0052275F"/>
    <w:rsid w:val="00522BAD"/>
    <w:rsid w:val="00522DF1"/>
    <w:rsid w:val="005232E6"/>
    <w:rsid w:val="00525AAB"/>
    <w:rsid w:val="0052632D"/>
    <w:rsid w:val="00526C7C"/>
    <w:rsid w:val="00532932"/>
    <w:rsid w:val="00532C80"/>
    <w:rsid w:val="00532E77"/>
    <w:rsid w:val="005333B9"/>
    <w:rsid w:val="00533CA5"/>
    <w:rsid w:val="00534806"/>
    <w:rsid w:val="00535175"/>
    <w:rsid w:val="005351BE"/>
    <w:rsid w:val="0053554D"/>
    <w:rsid w:val="005356A8"/>
    <w:rsid w:val="0053660B"/>
    <w:rsid w:val="00536BB3"/>
    <w:rsid w:val="0054044E"/>
    <w:rsid w:val="0054117A"/>
    <w:rsid w:val="00541436"/>
    <w:rsid w:val="00541469"/>
    <w:rsid w:val="00541AC5"/>
    <w:rsid w:val="005433DF"/>
    <w:rsid w:val="00544176"/>
    <w:rsid w:val="00546D92"/>
    <w:rsid w:val="00546F9F"/>
    <w:rsid w:val="005472E3"/>
    <w:rsid w:val="005479F4"/>
    <w:rsid w:val="0055038E"/>
    <w:rsid w:val="00550831"/>
    <w:rsid w:val="00550A74"/>
    <w:rsid w:val="005512B0"/>
    <w:rsid w:val="00551452"/>
    <w:rsid w:val="005547E9"/>
    <w:rsid w:val="0055692F"/>
    <w:rsid w:val="00560409"/>
    <w:rsid w:val="005614A2"/>
    <w:rsid w:val="005622AF"/>
    <w:rsid w:val="00563AEA"/>
    <w:rsid w:val="0056753F"/>
    <w:rsid w:val="00567DEF"/>
    <w:rsid w:val="00572D4E"/>
    <w:rsid w:val="00573670"/>
    <w:rsid w:val="00574FC8"/>
    <w:rsid w:val="005752BB"/>
    <w:rsid w:val="00575A52"/>
    <w:rsid w:val="00576591"/>
    <w:rsid w:val="00577B24"/>
    <w:rsid w:val="00577F8D"/>
    <w:rsid w:val="00580794"/>
    <w:rsid w:val="005807C7"/>
    <w:rsid w:val="00581240"/>
    <w:rsid w:val="00582287"/>
    <w:rsid w:val="0058344F"/>
    <w:rsid w:val="00584238"/>
    <w:rsid w:val="00584ACC"/>
    <w:rsid w:val="00585DD4"/>
    <w:rsid w:val="005863A0"/>
    <w:rsid w:val="005864F1"/>
    <w:rsid w:val="0058689C"/>
    <w:rsid w:val="00586B56"/>
    <w:rsid w:val="00587E93"/>
    <w:rsid w:val="00590425"/>
    <w:rsid w:val="00590526"/>
    <w:rsid w:val="00590934"/>
    <w:rsid w:val="00591CD2"/>
    <w:rsid w:val="005931D4"/>
    <w:rsid w:val="00593277"/>
    <w:rsid w:val="00593C6F"/>
    <w:rsid w:val="0059608A"/>
    <w:rsid w:val="005960E5"/>
    <w:rsid w:val="00596702"/>
    <w:rsid w:val="005970A7"/>
    <w:rsid w:val="00597912"/>
    <w:rsid w:val="00597AC3"/>
    <w:rsid w:val="00597E75"/>
    <w:rsid w:val="005A0242"/>
    <w:rsid w:val="005A1C91"/>
    <w:rsid w:val="005A31C7"/>
    <w:rsid w:val="005A321A"/>
    <w:rsid w:val="005A33A6"/>
    <w:rsid w:val="005A3495"/>
    <w:rsid w:val="005A39A0"/>
    <w:rsid w:val="005A451E"/>
    <w:rsid w:val="005A4B38"/>
    <w:rsid w:val="005A5824"/>
    <w:rsid w:val="005A5B32"/>
    <w:rsid w:val="005A7190"/>
    <w:rsid w:val="005A7B7F"/>
    <w:rsid w:val="005A7C5B"/>
    <w:rsid w:val="005B042A"/>
    <w:rsid w:val="005B4E0E"/>
    <w:rsid w:val="005B4F89"/>
    <w:rsid w:val="005B5E33"/>
    <w:rsid w:val="005B5F6B"/>
    <w:rsid w:val="005B7F2C"/>
    <w:rsid w:val="005C2A8C"/>
    <w:rsid w:val="005C2E53"/>
    <w:rsid w:val="005C43FE"/>
    <w:rsid w:val="005C49F2"/>
    <w:rsid w:val="005C56AF"/>
    <w:rsid w:val="005C57FB"/>
    <w:rsid w:val="005C6383"/>
    <w:rsid w:val="005C6A85"/>
    <w:rsid w:val="005C7F6B"/>
    <w:rsid w:val="005D0AE9"/>
    <w:rsid w:val="005D1164"/>
    <w:rsid w:val="005D162B"/>
    <w:rsid w:val="005D2ED6"/>
    <w:rsid w:val="005D3086"/>
    <w:rsid w:val="005D30CC"/>
    <w:rsid w:val="005D3E6E"/>
    <w:rsid w:val="005D45C5"/>
    <w:rsid w:val="005D4BEC"/>
    <w:rsid w:val="005D516F"/>
    <w:rsid w:val="005D556F"/>
    <w:rsid w:val="005D5A3F"/>
    <w:rsid w:val="005E190C"/>
    <w:rsid w:val="005E21B6"/>
    <w:rsid w:val="005E277B"/>
    <w:rsid w:val="005E312B"/>
    <w:rsid w:val="005E3B18"/>
    <w:rsid w:val="005E4CD9"/>
    <w:rsid w:val="005E59D6"/>
    <w:rsid w:val="005E60A0"/>
    <w:rsid w:val="005E6803"/>
    <w:rsid w:val="005E69C6"/>
    <w:rsid w:val="005E7EA1"/>
    <w:rsid w:val="005F20C8"/>
    <w:rsid w:val="005F324E"/>
    <w:rsid w:val="005F36E8"/>
    <w:rsid w:val="005F44DF"/>
    <w:rsid w:val="005F4C66"/>
    <w:rsid w:val="005F7E8A"/>
    <w:rsid w:val="006000F6"/>
    <w:rsid w:val="00600893"/>
    <w:rsid w:val="00600F6B"/>
    <w:rsid w:val="00602686"/>
    <w:rsid w:val="0060291D"/>
    <w:rsid w:val="006031D4"/>
    <w:rsid w:val="00603E25"/>
    <w:rsid w:val="00607BDC"/>
    <w:rsid w:val="00607F87"/>
    <w:rsid w:val="00611134"/>
    <w:rsid w:val="00611DA2"/>
    <w:rsid w:val="00612312"/>
    <w:rsid w:val="00613BEF"/>
    <w:rsid w:val="006150F7"/>
    <w:rsid w:val="0061519A"/>
    <w:rsid w:val="0061612F"/>
    <w:rsid w:val="00617BE6"/>
    <w:rsid w:val="00617E16"/>
    <w:rsid w:val="00620998"/>
    <w:rsid w:val="00620C60"/>
    <w:rsid w:val="006213B4"/>
    <w:rsid w:val="006216B8"/>
    <w:rsid w:val="00623485"/>
    <w:rsid w:val="0062398F"/>
    <w:rsid w:val="0062570F"/>
    <w:rsid w:val="00626DF9"/>
    <w:rsid w:val="00630304"/>
    <w:rsid w:val="00630647"/>
    <w:rsid w:val="00631845"/>
    <w:rsid w:val="006322A0"/>
    <w:rsid w:val="00632E78"/>
    <w:rsid w:val="006355EF"/>
    <w:rsid w:val="00640893"/>
    <w:rsid w:val="0064156D"/>
    <w:rsid w:val="006418A1"/>
    <w:rsid w:val="006418AC"/>
    <w:rsid w:val="00644581"/>
    <w:rsid w:val="00644B10"/>
    <w:rsid w:val="00646CA5"/>
    <w:rsid w:val="00646DA3"/>
    <w:rsid w:val="006521A0"/>
    <w:rsid w:val="0065289B"/>
    <w:rsid w:val="0065298D"/>
    <w:rsid w:val="00652B52"/>
    <w:rsid w:val="00653480"/>
    <w:rsid w:val="006543A9"/>
    <w:rsid w:val="00654954"/>
    <w:rsid w:val="00655159"/>
    <w:rsid w:val="006556D5"/>
    <w:rsid w:val="006560DA"/>
    <w:rsid w:val="006564F1"/>
    <w:rsid w:val="006576E0"/>
    <w:rsid w:val="00660D82"/>
    <w:rsid w:val="006619BB"/>
    <w:rsid w:val="00661DD0"/>
    <w:rsid w:val="00662D81"/>
    <w:rsid w:val="00663995"/>
    <w:rsid w:val="00663FF7"/>
    <w:rsid w:val="00664F35"/>
    <w:rsid w:val="00665066"/>
    <w:rsid w:val="00666B72"/>
    <w:rsid w:val="00667871"/>
    <w:rsid w:val="006706E4"/>
    <w:rsid w:val="00670FD8"/>
    <w:rsid w:val="0067233E"/>
    <w:rsid w:val="00672419"/>
    <w:rsid w:val="00673343"/>
    <w:rsid w:val="00673CEE"/>
    <w:rsid w:val="00674FC1"/>
    <w:rsid w:val="0067659E"/>
    <w:rsid w:val="00677A3E"/>
    <w:rsid w:val="00677BB0"/>
    <w:rsid w:val="00677F59"/>
    <w:rsid w:val="006808D3"/>
    <w:rsid w:val="006809D6"/>
    <w:rsid w:val="00680FA7"/>
    <w:rsid w:val="0068145E"/>
    <w:rsid w:val="006817FC"/>
    <w:rsid w:val="00684FDF"/>
    <w:rsid w:val="00686102"/>
    <w:rsid w:val="006861F1"/>
    <w:rsid w:val="00686B84"/>
    <w:rsid w:val="00687363"/>
    <w:rsid w:val="00687F82"/>
    <w:rsid w:val="00690220"/>
    <w:rsid w:val="00690946"/>
    <w:rsid w:val="00691C92"/>
    <w:rsid w:val="0069388E"/>
    <w:rsid w:val="00693AFF"/>
    <w:rsid w:val="006949BF"/>
    <w:rsid w:val="0069546E"/>
    <w:rsid w:val="00695586"/>
    <w:rsid w:val="00695D68"/>
    <w:rsid w:val="006966F9"/>
    <w:rsid w:val="00696FE3"/>
    <w:rsid w:val="00697EA9"/>
    <w:rsid w:val="006A03CD"/>
    <w:rsid w:val="006A0780"/>
    <w:rsid w:val="006A2890"/>
    <w:rsid w:val="006A2F7F"/>
    <w:rsid w:val="006A32EB"/>
    <w:rsid w:val="006A32F6"/>
    <w:rsid w:val="006A5DFB"/>
    <w:rsid w:val="006A5E96"/>
    <w:rsid w:val="006A5FC8"/>
    <w:rsid w:val="006A64F6"/>
    <w:rsid w:val="006A6E7E"/>
    <w:rsid w:val="006A79E7"/>
    <w:rsid w:val="006A7C7A"/>
    <w:rsid w:val="006B0329"/>
    <w:rsid w:val="006B1C21"/>
    <w:rsid w:val="006B2151"/>
    <w:rsid w:val="006B2B3A"/>
    <w:rsid w:val="006B2E6D"/>
    <w:rsid w:val="006B2FDD"/>
    <w:rsid w:val="006B3CC1"/>
    <w:rsid w:val="006B5365"/>
    <w:rsid w:val="006B5C85"/>
    <w:rsid w:val="006B6B39"/>
    <w:rsid w:val="006B7260"/>
    <w:rsid w:val="006C2887"/>
    <w:rsid w:val="006C31BE"/>
    <w:rsid w:val="006C453F"/>
    <w:rsid w:val="006C4639"/>
    <w:rsid w:val="006C5497"/>
    <w:rsid w:val="006C54EE"/>
    <w:rsid w:val="006C6152"/>
    <w:rsid w:val="006C7A7F"/>
    <w:rsid w:val="006D0F85"/>
    <w:rsid w:val="006D20F0"/>
    <w:rsid w:val="006D32A1"/>
    <w:rsid w:val="006D3549"/>
    <w:rsid w:val="006D386C"/>
    <w:rsid w:val="006D56D5"/>
    <w:rsid w:val="006D6EED"/>
    <w:rsid w:val="006D727C"/>
    <w:rsid w:val="006E08D2"/>
    <w:rsid w:val="006E0A81"/>
    <w:rsid w:val="006E0DAB"/>
    <w:rsid w:val="006E15A4"/>
    <w:rsid w:val="006E181C"/>
    <w:rsid w:val="006E1D59"/>
    <w:rsid w:val="006E2A3C"/>
    <w:rsid w:val="006E2B8E"/>
    <w:rsid w:val="006E371E"/>
    <w:rsid w:val="006E3CED"/>
    <w:rsid w:val="006E4C33"/>
    <w:rsid w:val="006E5BD0"/>
    <w:rsid w:val="006F0BF3"/>
    <w:rsid w:val="006F0ED1"/>
    <w:rsid w:val="006F173E"/>
    <w:rsid w:val="006F1C4D"/>
    <w:rsid w:val="006F32C3"/>
    <w:rsid w:val="006F3644"/>
    <w:rsid w:val="006F3E8C"/>
    <w:rsid w:val="006F4987"/>
    <w:rsid w:val="006F5620"/>
    <w:rsid w:val="006F71E7"/>
    <w:rsid w:val="006F7402"/>
    <w:rsid w:val="0070050B"/>
    <w:rsid w:val="00700BC7"/>
    <w:rsid w:val="00701DC8"/>
    <w:rsid w:val="007026EE"/>
    <w:rsid w:val="00703416"/>
    <w:rsid w:val="00704642"/>
    <w:rsid w:val="00704926"/>
    <w:rsid w:val="00705EC4"/>
    <w:rsid w:val="00705F1B"/>
    <w:rsid w:val="007065DD"/>
    <w:rsid w:val="00706C65"/>
    <w:rsid w:val="00707A6F"/>
    <w:rsid w:val="0071147B"/>
    <w:rsid w:val="00712093"/>
    <w:rsid w:val="00712782"/>
    <w:rsid w:val="00712E4F"/>
    <w:rsid w:val="0071425A"/>
    <w:rsid w:val="0071536F"/>
    <w:rsid w:val="00715415"/>
    <w:rsid w:val="00716E8D"/>
    <w:rsid w:val="00721240"/>
    <w:rsid w:val="0072141E"/>
    <w:rsid w:val="00721C33"/>
    <w:rsid w:val="0072252A"/>
    <w:rsid w:val="007233B9"/>
    <w:rsid w:val="007234EC"/>
    <w:rsid w:val="00724122"/>
    <w:rsid w:val="00724643"/>
    <w:rsid w:val="00726078"/>
    <w:rsid w:val="00727302"/>
    <w:rsid w:val="00731F15"/>
    <w:rsid w:val="00732625"/>
    <w:rsid w:val="0073316C"/>
    <w:rsid w:val="0073351A"/>
    <w:rsid w:val="0073473F"/>
    <w:rsid w:val="007347A0"/>
    <w:rsid w:val="00734F93"/>
    <w:rsid w:val="00735AD3"/>
    <w:rsid w:val="00735CF1"/>
    <w:rsid w:val="0073625B"/>
    <w:rsid w:val="007363C5"/>
    <w:rsid w:val="00737167"/>
    <w:rsid w:val="00737597"/>
    <w:rsid w:val="00741147"/>
    <w:rsid w:val="007427B5"/>
    <w:rsid w:val="00745A4D"/>
    <w:rsid w:val="00747E4B"/>
    <w:rsid w:val="00750ED5"/>
    <w:rsid w:val="0075129E"/>
    <w:rsid w:val="007521B0"/>
    <w:rsid w:val="0075223E"/>
    <w:rsid w:val="007529D3"/>
    <w:rsid w:val="00752EAB"/>
    <w:rsid w:val="00752FB1"/>
    <w:rsid w:val="00753852"/>
    <w:rsid w:val="007538D3"/>
    <w:rsid w:val="007539B8"/>
    <w:rsid w:val="00754F12"/>
    <w:rsid w:val="00755112"/>
    <w:rsid w:val="007554CD"/>
    <w:rsid w:val="0075559E"/>
    <w:rsid w:val="007559B1"/>
    <w:rsid w:val="00755A40"/>
    <w:rsid w:val="0075628A"/>
    <w:rsid w:val="007567D1"/>
    <w:rsid w:val="00757570"/>
    <w:rsid w:val="00757ACD"/>
    <w:rsid w:val="00757BDF"/>
    <w:rsid w:val="00760847"/>
    <w:rsid w:val="00760D0B"/>
    <w:rsid w:val="00761526"/>
    <w:rsid w:val="00761EC8"/>
    <w:rsid w:val="00764E8B"/>
    <w:rsid w:val="0076640E"/>
    <w:rsid w:val="00766D90"/>
    <w:rsid w:val="007678FD"/>
    <w:rsid w:val="00767DC0"/>
    <w:rsid w:val="00771030"/>
    <w:rsid w:val="00771F4C"/>
    <w:rsid w:val="00772A29"/>
    <w:rsid w:val="00772EF3"/>
    <w:rsid w:val="0077317C"/>
    <w:rsid w:val="00774286"/>
    <w:rsid w:val="00774785"/>
    <w:rsid w:val="00774D35"/>
    <w:rsid w:val="007754BD"/>
    <w:rsid w:val="00776D2C"/>
    <w:rsid w:val="00777703"/>
    <w:rsid w:val="007807CA"/>
    <w:rsid w:val="00783F38"/>
    <w:rsid w:val="0078524E"/>
    <w:rsid w:val="00785CE4"/>
    <w:rsid w:val="00785F41"/>
    <w:rsid w:val="007878CC"/>
    <w:rsid w:val="00787CB5"/>
    <w:rsid w:val="00787EF7"/>
    <w:rsid w:val="00790DEB"/>
    <w:rsid w:val="00791A91"/>
    <w:rsid w:val="00792EF3"/>
    <w:rsid w:val="00793476"/>
    <w:rsid w:val="0079385B"/>
    <w:rsid w:val="00793B40"/>
    <w:rsid w:val="00794677"/>
    <w:rsid w:val="007969EF"/>
    <w:rsid w:val="0079715E"/>
    <w:rsid w:val="007976C1"/>
    <w:rsid w:val="0079799B"/>
    <w:rsid w:val="007A0508"/>
    <w:rsid w:val="007A0EEF"/>
    <w:rsid w:val="007A20A0"/>
    <w:rsid w:val="007A25A0"/>
    <w:rsid w:val="007A388D"/>
    <w:rsid w:val="007A4873"/>
    <w:rsid w:val="007A48C2"/>
    <w:rsid w:val="007A4BA2"/>
    <w:rsid w:val="007A4DB9"/>
    <w:rsid w:val="007A5EC1"/>
    <w:rsid w:val="007A60B2"/>
    <w:rsid w:val="007A6E30"/>
    <w:rsid w:val="007A72A2"/>
    <w:rsid w:val="007B0DEC"/>
    <w:rsid w:val="007B2B7A"/>
    <w:rsid w:val="007B3C10"/>
    <w:rsid w:val="007B3C4D"/>
    <w:rsid w:val="007B4C4E"/>
    <w:rsid w:val="007B5244"/>
    <w:rsid w:val="007C008D"/>
    <w:rsid w:val="007C1A45"/>
    <w:rsid w:val="007C1AD7"/>
    <w:rsid w:val="007C2011"/>
    <w:rsid w:val="007C3439"/>
    <w:rsid w:val="007C34B8"/>
    <w:rsid w:val="007C3E18"/>
    <w:rsid w:val="007C4A14"/>
    <w:rsid w:val="007C6302"/>
    <w:rsid w:val="007C6DCD"/>
    <w:rsid w:val="007C79DC"/>
    <w:rsid w:val="007C7CF1"/>
    <w:rsid w:val="007C7E70"/>
    <w:rsid w:val="007D49D4"/>
    <w:rsid w:val="007D4D6D"/>
    <w:rsid w:val="007D7D33"/>
    <w:rsid w:val="007E0981"/>
    <w:rsid w:val="007E0C92"/>
    <w:rsid w:val="007E11FD"/>
    <w:rsid w:val="007E1C13"/>
    <w:rsid w:val="007E371A"/>
    <w:rsid w:val="007E46F4"/>
    <w:rsid w:val="007E5290"/>
    <w:rsid w:val="007E56B7"/>
    <w:rsid w:val="007E57EE"/>
    <w:rsid w:val="007E58EC"/>
    <w:rsid w:val="007E78EF"/>
    <w:rsid w:val="007E7932"/>
    <w:rsid w:val="007E7D0F"/>
    <w:rsid w:val="007F01E8"/>
    <w:rsid w:val="007F0563"/>
    <w:rsid w:val="007F1D4B"/>
    <w:rsid w:val="007F23A9"/>
    <w:rsid w:val="007F3681"/>
    <w:rsid w:val="007F37EE"/>
    <w:rsid w:val="007F40B8"/>
    <w:rsid w:val="007F447A"/>
    <w:rsid w:val="007F4A95"/>
    <w:rsid w:val="007F5470"/>
    <w:rsid w:val="007F57AC"/>
    <w:rsid w:val="007F5E36"/>
    <w:rsid w:val="007F6F23"/>
    <w:rsid w:val="007F6FF2"/>
    <w:rsid w:val="008003BC"/>
    <w:rsid w:val="00800782"/>
    <w:rsid w:val="00801524"/>
    <w:rsid w:val="00801552"/>
    <w:rsid w:val="008019CF"/>
    <w:rsid w:val="0080208E"/>
    <w:rsid w:val="0080360D"/>
    <w:rsid w:val="00803729"/>
    <w:rsid w:val="0080487D"/>
    <w:rsid w:val="008048EC"/>
    <w:rsid w:val="0080553A"/>
    <w:rsid w:val="008056A2"/>
    <w:rsid w:val="00805F3B"/>
    <w:rsid w:val="0080662A"/>
    <w:rsid w:val="0080690E"/>
    <w:rsid w:val="00807847"/>
    <w:rsid w:val="00807C25"/>
    <w:rsid w:val="00807FCC"/>
    <w:rsid w:val="008113B4"/>
    <w:rsid w:val="0081677A"/>
    <w:rsid w:val="00816B9C"/>
    <w:rsid w:val="00817855"/>
    <w:rsid w:val="00817D0C"/>
    <w:rsid w:val="00817F4F"/>
    <w:rsid w:val="0082012A"/>
    <w:rsid w:val="00820331"/>
    <w:rsid w:val="00820840"/>
    <w:rsid w:val="0082126D"/>
    <w:rsid w:val="008214A0"/>
    <w:rsid w:val="00822091"/>
    <w:rsid w:val="008225C8"/>
    <w:rsid w:val="00826B85"/>
    <w:rsid w:val="00827A67"/>
    <w:rsid w:val="008305C1"/>
    <w:rsid w:val="00832ED0"/>
    <w:rsid w:val="00833D2F"/>
    <w:rsid w:val="008349FC"/>
    <w:rsid w:val="00835D79"/>
    <w:rsid w:val="00836759"/>
    <w:rsid w:val="0083722F"/>
    <w:rsid w:val="00837774"/>
    <w:rsid w:val="00840EE2"/>
    <w:rsid w:val="00844701"/>
    <w:rsid w:val="00845E3D"/>
    <w:rsid w:val="008473CE"/>
    <w:rsid w:val="00847C91"/>
    <w:rsid w:val="00847E5C"/>
    <w:rsid w:val="0085043D"/>
    <w:rsid w:val="00850543"/>
    <w:rsid w:val="008510A7"/>
    <w:rsid w:val="00851548"/>
    <w:rsid w:val="00851D13"/>
    <w:rsid w:val="00852441"/>
    <w:rsid w:val="00852622"/>
    <w:rsid w:val="00852903"/>
    <w:rsid w:val="00852A86"/>
    <w:rsid w:val="00854232"/>
    <w:rsid w:val="00855E95"/>
    <w:rsid w:val="008565F3"/>
    <w:rsid w:val="00856BAB"/>
    <w:rsid w:val="0085761E"/>
    <w:rsid w:val="00857FC9"/>
    <w:rsid w:val="00860439"/>
    <w:rsid w:val="0086244B"/>
    <w:rsid w:val="008625D3"/>
    <w:rsid w:val="00862C21"/>
    <w:rsid w:val="008645B5"/>
    <w:rsid w:val="00866A9E"/>
    <w:rsid w:val="008675C5"/>
    <w:rsid w:val="00871604"/>
    <w:rsid w:val="00873C59"/>
    <w:rsid w:val="00874B7D"/>
    <w:rsid w:val="008753EB"/>
    <w:rsid w:val="00875E4E"/>
    <w:rsid w:val="00876287"/>
    <w:rsid w:val="00876A83"/>
    <w:rsid w:val="0087750F"/>
    <w:rsid w:val="00884244"/>
    <w:rsid w:val="00885549"/>
    <w:rsid w:val="00885589"/>
    <w:rsid w:val="00885D2A"/>
    <w:rsid w:val="00885F29"/>
    <w:rsid w:val="00887561"/>
    <w:rsid w:val="00890730"/>
    <w:rsid w:val="00891FED"/>
    <w:rsid w:val="008922C2"/>
    <w:rsid w:val="00892942"/>
    <w:rsid w:val="00892B25"/>
    <w:rsid w:val="00893CF4"/>
    <w:rsid w:val="0089405E"/>
    <w:rsid w:val="008940DA"/>
    <w:rsid w:val="00894BD9"/>
    <w:rsid w:val="008966E7"/>
    <w:rsid w:val="008977A7"/>
    <w:rsid w:val="008A06DA"/>
    <w:rsid w:val="008A2C11"/>
    <w:rsid w:val="008A3170"/>
    <w:rsid w:val="008A64EF"/>
    <w:rsid w:val="008A7440"/>
    <w:rsid w:val="008A7C0F"/>
    <w:rsid w:val="008B17B7"/>
    <w:rsid w:val="008B21B4"/>
    <w:rsid w:val="008B6B33"/>
    <w:rsid w:val="008B6B48"/>
    <w:rsid w:val="008B787B"/>
    <w:rsid w:val="008B7F49"/>
    <w:rsid w:val="008C0345"/>
    <w:rsid w:val="008C14FF"/>
    <w:rsid w:val="008C1708"/>
    <w:rsid w:val="008C1A70"/>
    <w:rsid w:val="008C1C16"/>
    <w:rsid w:val="008C1D11"/>
    <w:rsid w:val="008C2975"/>
    <w:rsid w:val="008C406A"/>
    <w:rsid w:val="008C4B3D"/>
    <w:rsid w:val="008C4E99"/>
    <w:rsid w:val="008C5ADF"/>
    <w:rsid w:val="008C5B21"/>
    <w:rsid w:val="008C79C6"/>
    <w:rsid w:val="008D0EFF"/>
    <w:rsid w:val="008D2D41"/>
    <w:rsid w:val="008D2EDF"/>
    <w:rsid w:val="008D34AB"/>
    <w:rsid w:val="008D41D7"/>
    <w:rsid w:val="008D5855"/>
    <w:rsid w:val="008D6749"/>
    <w:rsid w:val="008D734E"/>
    <w:rsid w:val="008D7FDD"/>
    <w:rsid w:val="008E0F95"/>
    <w:rsid w:val="008E13DD"/>
    <w:rsid w:val="008E17DA"/>
    <w:rsid w:val="008E2822"/>
    <w:rsid w:val="008E4821"/>
    <w:rsid w:val="008E4BAB"/>
    <w:rsid w:val="008E6D16"/>
    <w:rsid w:val="008F0044"/>
    <w:rsid w:val="008F0625"/>
    <w:rsid w:val="008F0960"/>
    <w:rsid w:val="008F216F"/>
    <w:rsid w:val="008F21BC"/>
    <w:rsid w:val="008F3413"/>
    <w:rsid w:val="008F4AE7"/>
    <w:rsid w:val="008F5EBA"/>
    <w:rsid w:val="008F76F1"/>
    <w:rsid w:val="008F7F29"/>
    <w:rsid w:val="009019DD"/>
    <w:rsid w:val="009019FA"/>
    <w:rsid w:val="0090383F"/>
    <w:rsid w:val="00904071"/>
    <w:rsid w:val="00904131"/>
    <w:rsid w:val="009044FA"/>
    <w:rsid w:val="00904AE4"/>
    <w:rsid w:val="009067BB"/>
    <w:rsid w:val="00907516"/>
    <w:rsid w:val="009079AE"/>
    <w:rsid w:val="00910C93"/>
    <w:rsid w:val="00912ABC"/>
    <w:rsid w:val="009130F0"/>
    <w:rsid w:val="009141DB"/>
    <w:rsid w:val="0091500D"/>
    <w:rsid w:val="00915A86"/>
    <w:rsid w:val="00916228"/>
    <w:rsid w:val="009171D5"/>
    <w:rsid w:val="00917771"/>
    <w:rsid w:val="00917938"/>
    <w:rsid w:val="009206F0"/>
    <w:rsid w:val="00920FA7"/>
    <w:rsid w:val="00921462"/>
    <w:rsid w:val="009237FF"/>
    <w:rsid w:val="00924418"/>
    <w:rsid w:val="00924741"/>
    <w:rsid w:val="00924B08"/>
    <w:rsid w:val="009259AA"/>
    <w:rsid w:val="009262C8"/>
    <w:rsid w:val="00926FC7"/>
    <w:rsid w:val="009272AD"/>
    <w:rsid w:val="00927EBA"/>
    <w:rsid w:val="009316F3"/>
    <w:rsid w:val="009319CF"/>
    <w:rsid w:val="009319F0"/>
    <w:rsid w:val="00932F75"/>
    <w:rsid w:val="0093472C"/>
    <w:rsid w:val="00934BC8"/>
    <w:rsid w:val="00936E8D"/>
    <w:rsid w:val="00940B9D"/>
    <w:rsid w:val="00941CC6"/>
    <w:rsid w:val="009421A2"/>
    <w:rsid w:val="00942743"/>
    <w:rsid w:val="00943AB8"/>
    <w:rsid w:val="00944E39"/>
    <w:rsid w:val="00945524"/>
    <w:rsid w:val="00945730"/>
    <w:rsid w:val="00945741"/>
    <w:rsid w:val="009459F2"/>
    <w:rsid w:val="00946D07"/>
    <w:rsid w:val="00946D75"/>
    <w:rsid w:val="00947861"/>
    <w:rsid w:val="00947F68"/>
    <w:rsid w:val="0095050A"/>
    <w:rsid w:val="00950B30"/>
    <w:rsid w:val="00951A0E"/>
    <w:rsid w:val="00951A11"/>
    <w:rsid w:val="00952619"/>
    <w:rsid w:val="00952F89"/>
    <w:rsid w:val="009540C5"/>
    <w:rsid w:val="00954827"/>
    <w:rsid w:val="0095522C"/>
    <w:rsid w:val="009564C0"/>
    <w:rsid w:val="00957F70"/>
    <w:rsid w:val="0096170A"/>
    <w:rsid w:val="00961FDA"/>
    <w:rsid w:val="00962233"/>
    <w:rsid w:val="00962428"/>
    <w:rsid w:val="0096274E"/>
    <w:rsid w:val="00962C92"/>
    <w:rsid w:val="0096356C"/>
    <w:rsid w:val="00963766"/>
    <w:rsid w:val="009654CB"/>
    <w:rsid w:val="00965745"/>
    <w:rsid w:val="00965CC0"/>
    <w:rsid w:val="00965E45"/>
    <w:rsid w:val="00967891"/>
    <w:rsid w:val="00967953"/>
    <w:rsid w:val="00970267"/>
    <w:rsid w:val="00970275"/>
    <w:rsid w:val="00970B29"/>
    <w:rsid w:val="00970C3C"/>
    <w:rsid w:val="00971047"/>
    <w:rsid w:val="009710CB"/>
    <w:rsid w:val="0097118F"/>
    <w:rsid w:val="00971531"/>
    <w:rsid w:val="00971931"/>
    <w:rsid w:val="00972F86"/>
    <w:rsid w:val="00973572"/>
    <w:rsid w:val="00974087"/>
    <w:rsid w:val="00974489"/>
    <w:rsid w:val="00975178"/>
    <w:rsid w:val="009755B4"/>
    <w:rsid w:val="00977870"/>
    <w:rsid w:val="00980786"/>
    <w:rsid w:val="009814BF"/>
    <w:rsid w:val="009819B5"/>
    <w:rsid w:val="00981DA4"/>
    <w:rsid w:val="009823C3"/>
    <w:rsid w:val="00982593"/>
    <w:rsid w:val="00982FBD"/>
    <w:rsid w:val="00983B49"/>
    <w:rsid w:val="00984CF4"/>
    <w:rsid w:val="00987C03"/>
    <w:rsid w:val="00987EE3"/>
    <w:rsid w:val="009903E4"/>
    <w:rsid w:val="0099104A"/>
    <w:rsid w:val="00991F20"/>
    <w:rsid w:val="00993765"/>
    <w:rsid w:val="009943AD"/>
    <w:rsid w:val="009969E1"/>
    <w:rsid w:val="00996FD8"/>
    <w:rsid w:val="00997750"/>
    <w:rsid w:val="00997910"/>
    <w:rsid w:val="009A19E0"/>
    <w:rsid w:val="009A1CB2"/>
    <w:rsid w:val="009A241F"/>
    <w:rsid w:val="009A3BF9"/>
    <w:rsid w:val="009A4A8B"/>
    <w:rsid w:val="009A4F27"/>
    <w:rsid w:val="009A519E"/>
    <w:rsid w:val="009A68A5"/>
    <w:rsid w:val="009A7A70"/>
    <w:rsid w:val="009B00D9"/>
    <w:rsid w:val="009B1EF8"/>
    <w:rsid w:val="009B1F13"/>
    <w:rsid w:val="009B2E14"/>
    <w:rsid w:val="009B3DAC"/>
    <w:rsid w:val="009B4DF1"/>
    <w:rsid w:val="009B4E96"/>
    <w:rsid w:val="009C014A"/>
    <w:rsid w:val="009C175B"/>
    <w:rsid w:val="009C1E23"/>
    <w:rsid w:val="009C2F65"/>
    <w:rsid w:val="009C3C24"/>
    <w:rsid w:val="009C4AE9"/>
    <w:rsid w:val="009C4B1C"/>
    <w:rsid w:val="009C5052"/>
    <w:rsid w:val="009C528E"/>
    <w:rsid w:val="009C6401"/>
    <w:rsid w:val="009C70B5"/>
    <w:rsid w:val="009C7789"/>
    <w:rsid w:val="009D1D35"/>
    <w:rsid w:val="009D1D92"/>
    <w:rsid w:val="009D2222"/>
    <w:rsid w:val="009D2B2D"/>
    <w:rsid w:val="009D2B62"/>
    <w:rsid w:val="009D3675"/>
    <w:rsid w:val="009D77BD"/>
    <w:rsid w:val="009E0CCC"/>
    <w:rsid w:val="009E18C4"/>
    <w:rsid w:val="009E2B31"/>
    <w:rsid w:val="009E3BA7"/>
    <w:rsid w:val="009E417B"/>
    <w:rsid w:val="009E4749"/>
    <w:rsid w:val="009E486B"/>
    <w:rsid w:val="009E57D2"/>
    <w:rsid w:val="009E5957"/>
    <w:rsid w:val="009E65B0"/>
    <w:rsid w:val="009E7608"/>
    <w:rsid w:val="009E7F14"/>
    <w:rsid w:val="009F116D"/>
    <w:rsid w:val="009F17E6"/>
    <w:rsid w:val="009F1DD8"/>
    <w:rsid w:val="009F312F"/>
    <w:rsid w:val="009F3347"/>
    <w:rsid w:val="009F5053"/>
    <w:rsid w:val="009F523D"/>
    <w:rsid w:val="009F62D1"/>
    <w:rsid w:val="009F6928"/>
    <w:rsid w:val="00A01AC0"/>
    <w:rsid w:val="00A0331D"/>
    <w:rsid w:val="00A03969"/>
    <w:rsid w:val="00A04223"/>
    <w:rsid w:val="00A067BE"/>
    <w:rsid w:val="00A07472"/>
    <w:rsid w:val="00A07F86"/>
    <w:rsid w:val="00A10236"/>
    <w:rsid w:val="00A10604"/>
    <w:rsid w:val="00A11E0D"/>
    <w:rsid w:val="00A14345"/>
    <w:rsid w:val="00A149DA"/>
    <w:rsid w:val="00A14F49"/>
    <w:rsid w:val="00A17215"/>
    <w:rsid w:val="00A17B31"/>
    <w:rsid w:val="00A20CCB"/>
    <w:rsid w:val="00A212AB"/>
    <w:rsid w:val="00A22642"/>
    <w:rsid w:val="00A238DB"/>
    <w:rsid w:val="00A2397E"/>
    <w:rsid w:val="00A24FDC"/>
    <w:rsid w:val="00A26136"/>
    <w:rsid w:val="00A26902"/>
    <w:rsid w:val="00A27DCF"/>
    <w:rsid w:val="00A27FB6"/>
    <w:rsid w:val="00A30A58"/>
    <w:rsid w:val="00A31D32"/>
    <w:rsid w:val="00A32663"/>
    <w:rsid w:val="00A34956"/>
    <w:rsid w:val="00A35FE6"/>
    <w:rsid w:val="00A3619C"/>
    <w:rsid w:val="00A37697"/>
    <w:rsid w:val="00A37735"/>
    <w:rsid w:val="00A37C5B"/>
    <w:rsid w:val="00A400FE"/>
    <w:rsid w:val="00A4036D"/>
    <w:rsid w:val="00A410AC"/>
    <w:rsid w:val="00A41863"/>
    <w:rsid w:val="00A428CA"/>
    <w:rsid w:val="00A42959"/>
    <w:rsid w:val="00A43CC1"/>
    <w:rsid w:val="00A4424C"/>
    <w:rsid w:val="00A4432C"/>
    <w:rsid w:val="00A44D6D"/>
    <w:rsid w:val="00A45BE9"/>
    <w:rsid w:val="00A46008"/>
    <w:rsid w:val="00A46256"/>
    <w:rsid w:val="00A46AF6"/>
    <w:rsid w:val="00A46DAF"/>
    <w:rsid w:val="00A502DE"/>
    <w:rsid w:val="00A51629"/>
    <w:rsid w:val="00A5293A"/>
    <w:rsid w:val="00A5333A"/>
    <w:rsid w:val="00A540F4"/>
    <w:rsid w:val="00A541BD"/>
    <w:rsid w:val="00A54837"/>
    <w:rsid w:val="00A54F62"/>
    <w:rsid w:val="00A55915"/>
    <w:rsid w:val="00A55B45"/>
    <w:rsid w:val="00A56CEC"/>
    <w:rsid w:val="00A60332"/>
    <w:rsid w:val="00A60B4C"/>
    <w:rsid w:val="00A6320D"/>
    <w:rsid w:val="00A6475C"/>
    <w:rsid w:val="00A65679"/>
    <w:rsid w:val="00A66163"/>
    <w:rsid w:val="00A67388"/>
    <w:rsid w:val="00A702D6"/>
    <w:rsid w:val="00A704FA"/>
    <w:rsid w:val="00A70ADC"/>
    <w:rsid w:val="00A7114C"/>
    <w:rsid w:val="00A7155C"/>
    <w:rsid w:val="00A724E4"/>
    <w:rsid w:val="00A72552"/>
    <w:rsid w:val="00A73A1E"/>
    <w:rsid w:val="00A73BF6"/>
    <w:rsid w:val="00A74C73"/>
    <w:rsid w:val="00A7699B"/>
    <w:rsid w:val="00A8065F"/>
    <w:rsid w:val="00A8097D"/>
    <w:rsid w:val="00A80ED3"/>
    <w:rsid w:val="00A8257C"/>
    <w:rsid w:val="00A82982"/>
    <w:rsid w:val="00A83D33"/>
    <w:rsid w:val="00A83D76"/>
    <w:rsid w:val="00A85328"/>
    <w:rsid w:val="00A85BFD"/>
    <w:rsid w:val="00A85E80"/>
    <w:rsid w:val="00A86857"/>
    <w:rsid w:val="00A87900"/>
    <w:rsid w:val="00A90A66"/>
    <w:rsid w:val="00A91A90"/>
    <w:rsid w:val="00A91F64"/>
    <w:rsid w:val="00A9218E"/>
    <w:rsid w:val="00A92985"/>
    <w:rsid w:val="00A92DA9"/>
    <w:rsid w:val="00A9413E"/>
    <w:rsid w:val="00A9494C"/>
    <w:rsid w:val="00A94B55"/>
    <w:rsid w:val="00A96F78"/>
    <w:rsid w:val="00A97606"/>
    <w:rsid w:val="00A97904"/>
    <w:rsid w:val="00AA0B05"/>
    <w:rsid w:val="00AA16C7"/>
    <w:rsid w:val="00AA1729"/>
    <w:rsid w:val="00AA17F3"/>
    <w:rsid w:val="00AA1A1B"/>
    <w:rsid w:val="00AA2394"/>
    <w:rsid w:val="00AA3556"/>
    <w:rsid w:val="00AA40EA"/>
    <w:rsid w:val="00AA4D9C"/>
    <w:rsid w:val="00AA6C48"/>
    <w:rsid w:val="00AA7570"/>
    <w:rsid w:val="00AA7851"/>
    <w:rsid w:val="00AB01C6"/>
    <w:rsid w:val="00AB1F64"/>
    <w:rsid w:val="00AB39BB"/>
    <w:rsid w:val="00AB43A7"/>
    <w:rsid w:val="00AB53C0"/>
    <w:rsid w:val="00AB5EE9"/>
    <w:rsid w:val="00AB7059"/>
    <w:rsid w:val="00AC1B66"/>
    <w:rsid w:val="00AC22AE"/>
    <w:rsid w:val="00AC4855"/>
    <w:rsid w:val="00AC5495"/>
    <w:rsid w:val="00AC6805"/>
    <w:rsid w:val="00AC7068"/>
    <w:rsid w:val="00AC7D54"/>
    <w:rsid w:val="00AD0E23"/>
    <w:rsid w:val="00AD0E59"/>
    <w:rsid w:val="00AD2C79"/>
    <w:rsid w:val="00AD3334"/>
    <w:rsid w:val="00AD77F0"/>
    <w:rsid w:val="00AD7973"/>
    <w:rsid w:val="00AE0883"/>
    <w:rsid w:val="00AE14EB"/>
    <w:rsid w:val="00AE2193"/>
    <w:rsid w:val="00AE3DDA"/>
    <w:rsid w:val="00AE4012"/>
    <w:rsid w:val="00AE43B2"/>
    <w:rsid w:val="00AE4FD1"/>
    <w:rsid w:val="00AE6341"/>
    <w:rsid w:val="00AE6FAF"/>
    <w:rsid w:val="00AE7901"/>
    <w:rsid w:val="00AE7943"/>
    <w:rsid w:val="00AE7EDC"/>
    <w:rsid w:val="00AE7EFF"/>
    <w:rsid w:val="00AF04A4"/>
    <w:rsid w:val="00AF13B3"/>
    <w:rsid w:val="00AF18B0"/>
    <w:rsid w:val="00AF1F7C"/>
    <w:rsid w:val="00AF2529"/>
    <w:rsid w:val="00AF26D0"/>
    <w:rsid w:val="00AF2911"/>
    <w:rsid w:val="00AF2FD3"/>
    <w:rsid w:val="00AF3C52"/>
    <w:rsid w:val="00AF4008"/>
    <w:rsid w:val="00AF4ACA"/>
    <w:rsid w:val="00AF625C"/>
    <w:rsid w:val="00AF64EF"/>
    <w:rsid w:val="00AF68B2"/>
    <w:rsid w:val="00B0204D"/>
    <w:rsid w:val="00B023C2"/>
    <w:rsid w:val="00B03A21"/>
    <w:rsid w:val="00B05EB5"/>
    <w:rsid w:val="00B06603"/>
    <w:rsid w:val="00B06612"/>
    <w:rsid w:val="00B070E0"/>
    <w:rsid w:val="00B07EAF"/>
    <w:rsid w:val="00B10982"/>
    <w:rsid w:val="00B11527"/>
    <w:rsid w:val="00B11EEC"/>
    <w:rsid w:val="00B121AB"/>
    <w:rsid w:val="00B13137"/>
    <w:rsid w:val="00B138BF"/>
    <w:rsid w:val="00B14CFB"/>
    <w:rsid w:val="00B158E1"/>
    <w:rsid w:val="00B15A74"/>
    <w:rsid w:val="00B21C73"/>
    <w:rsid w:val="00B21FD5"/>
    <w:rsid w:val="00B2249D"/>
    <w:rsid w:val="00B23188"/>
    <w:rsid w:val="00B236C2"/>
    <w:rsid w:val="00B23C97"/>
    <w:rsid w:val="00B24676"/>
    <w:rsid w:val="00B24C54"/>
    <w:rsid w:val="00B253A0"/>
    <w:rsid w:val="00B2616C"/>
    <w:rsid w:val="00B2774F"/>
    <w:rsid w:val="00B30BCA"/>
    <w:rsid w:val="00B31EBB"/>
    <w:rsid w:val="00B35793"/>
    <w:rsid w:val="00B358FF"/>
    <w:rsid w:val="00B40A99"/>
    <w:rsid w:val="00B41D3F"/>
    <w:rsid w:val="00B42709"/>
    <w:rsid w:val="00B42B2E"/>
    <w:rsid w:val="00B43C44"/>
    <w:rsid w:val="00B46249"/>
    <w:rsid w:val="00B46C3C"/>
    <w:rsid w:val="00B508F9"/>
    <w:rsid w:val="00B510BC"/>
    <w:rsid w:val="00B53040"/>
    <w:rsid w:val="00B534FA"/>
    <w:rsid w:val="00B53EB7"/>
    <w:rsid w:val="00B545DD"/>
    <w:rsid w:val="00B5536A"/>
    <w:rsid w:val="00B554ED"/>
    <w:rsid w:val="00B5682A"/>
    <w:rsid w:val="00B625B9"/>
    <w:rsid w:val="00B6293E"/>
    <w:rsid w:val="00B6444A"/>
    <w:rsid w:val="00B65005"/>
    <w:rsid w:val="00B65AFD"/>
    <w:rsid w:val="00B66CAE"/>
    <w:rsid w:val="00B67142"/>
    <w:rsid w:val="00B67C87"/>
    <w:rsid w:val="00B67FB4"/>
    <w:rsid w:val="00B701F7"/>
    <w:rsid w:val="00B72743"/>
    <w:rsid w:val="00B72A06"/>
    <w:rsid w:val="00B73395"/>
    <w:rsid w:val="00B74859"/>
    <w:rsid w:val="00B74E7C"/>
    <w:rsid w:val="00B818CB"/>
    <w:rsid w:val="00B81C7E"/>
    <w:rsid w:val="00B82801"/>
    <w:rsid w:val="00B834A9"/>
    <w:rsid w:val="00B83E9C"/>
    <w:rsid w:val="00B83F8F"/>
    <w:rsid w:val="00B86DDE"/>
    <w:rsid w:val="00B901C1"/>
    <w:rsid w:val="00B90663"/>
    <w:rsid w:val="00B911BD"/>
    <w:rsid w:val="00B91C8A"/>
    <w:rsid w:val="00B91D8F"/>
    <w:rsid w:val="00B9341A"/>
    <w:rsid w:val="00B938C5"/>
    <w:rsid w:val="00B94617"/>
    <w:rsid w:val="00B9494E"/>
    <w:rsid w:val="00B94AC0"/>
    <w:rsid w:val="00B95FA2"/>
    <w:rsid w:val="00B965D8"/>
    <w:rsid w:val="00B96ABF"/>
    <w:rsid w:val="00B96D50"/>
    <w:rsid w:val="00B96E8D"/>
    <w:rsid w:val="00BA0DC9"/>
    <w:rsid w:val="00BA1706"/>
    <w:rsid w:val="00BA2679"/>
    <w:rsid w:val="00BA2DA4"/>
    <w:rsid w:val="00BA335D"/>
    <w:rsid w:val="00BA3553"/>
    <w:rsid w:val="00BA45ED"/>
    <w:rsid w:val="00BA5E5B"/>
    <w:rsid w:val="00BA61F3"/>
    <w:rsid w:val="00BA6F9F"/>
    <w:rsid w:val="00BA709D"/>
    <w:rsid w:val="00BB1462"/>
    <w:rsid w:val="00BB226B"/>
    <w:rsid w:val="00BB294C"/>
    <w:rsid w:val="00BB3DC3"/>
    <w:rsid w:val="00BB3E99"/>
    <w:rsid w:val="00BB5216"/>
    <w:rsid w:val="00BB56B4"/>
    <w:rsid w:val="00BB57C1"/>
    <w:rsid w:val="00BB6741"/>
    <w:rsid w:val="00BB6BE2"/>
    <w:rsid w:val="00BC0FBE"/>
    <w:rsid w:val="00BC1A98"/>
    <w:rsid w:val="00BC1CB6"/>
    <w:rsid w:val="00BC3B78"/>
    <w:rsid w:val="00BC6044"/>
    <w:rsid w:val="00BD0164"/>
    <w:rsid w:val="00BD0A49"/>
    <w:rsid w:val="00BD0D21"/>
    <w:rsid w:val="00BD11D1"/>
    <w:rsid w:val="00BD178C"/>
    <w:rsid w:val="00BD237F"/>
    <w:rsid w:val="00BD3C50"/>
    <w:rsid w:val="00BD4CEF"/>
    <w:rsid w:val="00BD4E91"/>
    <w:rsid w:val="00BD5F12"/>
    <w:rsid w:val="00BD68EC"/>
    <w:rsid w:val="00BD6B3D"/>
    <w:rsid w:val="00BD79E7"/>
    <w:rsid w:val="00BE0FCC"/>
    <w:rsid w:val="00BE14F1"/>
    <w:rsid w:val="00BE1CF9"/>
    <w:rsid w:val="00BE358F"/>
    <w:rsid w:val="00BE498A"/>
    <w:rsid w:val="00BE57E4"/>
    <w:rsid w:val="00BE7DE6"/>
    <w:rsid w:val="00BF0B0C"/>
    <w:rsid w:val="00BF0D40"/>
    <w:rsid w:val="00BF13A9"/>
    <w:rsid w:val="00BF14FA"/>
    <w:rsid w:val="00BF1AB4"/>
    <w:rsid w:val="00BF1E95"/>
    <w:rsid w:val="00BF2915"/>
    <w:rsid w:val="00BF4339"/>
    <w:rsid w:val="00BF56A5"/>
    <w:rsid w:val="00BF5A65"/>
    <w:rsid w:val="00BF6A08"/>
    <w:rsid w:val="00BF7126"/>
    <w:rsid w:val="00BF734A"/>
    <w:rsid w:val="00BF79FE"/>
    <w:rsid w:val="00BF7EEE"/>
    <w:rsid w:val="00C00C7E"/>
    <w:rsid w:val="00C01354"/>
    <w:rsid w:val="00C01754"/>
    <w:rsid w:val="00C0456A"/>
    <w:rsid w:val="00C04687"/>
    <w:rsid w:val="00C0555D"/>
    <w:rsid w:val="00C058AE"/>
    <w:rsid w:val="00C05E14"/>
    <w:rsid w:val="00C067A9"/>
    <w:rsid w:val="00C06E3A"/>
    <w:rsid w:val="00C06FF7"/>
    <w:rsid w:val="00C0735D"/>
    <w:rsid w:val="00C10006"/>
    <w:rsid w:val="00C1000E"/>
    <w:rsid w:val="00C107D9"/>
    <w:rsid w:val="00C10C44"/>
    <w:rsid w:val="00C1298C"/>
    <w:rsid w:val="00C13CDA"/>
    <w:rsid w:val="00C14693"/>
    <w:rsid w:val="00C16342"/>
    <w:rsid w:val="00C16FEC"/>
    <w:rsid w:val="00C171C6"/>
    <w:rsid w:val="00C17BA7"/>
    <w:rsid w:val="00C17EEA"/>
    <w:rsid w:val="00C242D3"/>
    <w:rsid w:val="00C2453B"/>
    <w:rsid w:val="00C25C6C"/>
    <w:rsid w:val="00C26922"/>
    <w:rsid w:val="00C2725C"/>
    <w:rsid w:val="00C278A9"/>
    <w:rsid w:val="00C30A9B"/>
    <w:rsid w:val="00C30F91"/>
    <w:rsid w:val="00C310E7"/>
    <w:rsid w:val="00C327DC"/>
    <w:rsid w:val="00C34576"/>
    <w:rsid w:val="00C34AE0"/>
    <w:rsid w:val="00C34D63"/>
    <w:rsid w:val="00C35434"/>
    <w:rsid w:val="00C35F73"/>
    <w:rsid w:val="00C37160"/>
    <w:rsid w:val="00C407FE"/>
    <w:rsid w:val="00C409E8"/>
    <w:rsid w:val="00C40C52"/>
    <w:rsid w:val="00C415C2"/>
    <w:rsid w:val="00C41846"/>
    <w:rsid w:val="00C41A8C"/>
    <w:rsid w:val="00C425E7"/>
    <w:rsid w:val="00C43DC0"/>
    <w:rsid w:val="00C45F74"/>
    <w:rsid w:val="00C46296"/>
    <w:rsid w:val="00C46765"/>
    <w:rsid w:val="00C46DD4"/>
    <w:rsid w:val="00C505C5"/>
    <w:rsid w:val="00C50C42"/>
    <w:rsid w:val="00C5108F"/>
    <w:rsid w:val="00C52F21"/>
    <w:rsid w:val="00C52F29"/>
    <w:rsid w:val="00C549BE"/>
    <w:rsid w:val="00C55A8F"/>
    <w:rsid w:val="00C575BD"/>
    <w:rsid w:val="00C57F8B"/>
    <w:rsid w:val="00C60B3F"/>
    <w:rsid w:val="00C61518"/>
    <w:rsid w:val="00C62057"/>
    <w:rsid w:val="00C63AF7"/>
    <w:rsid w:val="00C63F48"/>
    <w:rsid w:val="00C643BE"/>
    <w:rsid w:val="00C6624F"/>
    <w:rsid w:val="00C66595"/>
    <w:rsid w:val="00C669CC"/>
    <w:rsid w:val="00C6748B"/>
    <w:rsid w:val="00C67986"/>
    <w:rsid w:val="00C7035D"/>
    <w:rsid w:val="00C708A4"/>
    <w:rsid w:val="00C70DF6"/>
    <w:rsid w:val="00C7104B"/>
    <w:rsid w:val="00C71FA5"/>
    <w:rsid w:val="00C74CC8"/>
    <w:rsid w:val="00C7527C"/>
    <w:rsid w:val="00C75F71"/>
    <w:rsid w:val="00C80319"/>
    <w:rsid w:val="00C814C8"/>
    <w:rsid w:val="00C81E54"/>
    <w:rsid w:val="00C82244"/>
    <w:rsid w:val="00C82656"/>
    <w:rsid w:val="00C82E15"/>
    <w:rsid w:val="00C833F7"/>
    <w:rsid w:val="00C83E01"/>
    <w:rsid w:val="00C83E85"/>
    <w:rsid w:val="00C85981"/>
    <w:rsid w:val="00C85C70"/>
    <w:rsid w:val="00C86BC0"/>
    <w:rsid w:val="00C86E80"/>
    <w:rsid w:val="00C90948"/>
    <w:rsid w:val="00C90A07"/>
    <w:rsid w:val="00C90A83"/>
    <w:rsid w:val="00C90C9B"/>
    <w:rsid w:val="00C92727"/>
    <w:rsid w:val="00C92961"/>
    <w:rsid w:val="00C92C61"/>
    <w:rsid w:val="00C93167"/>
    <w:rsid w:val="00C93588"/>
    <w:rsid w:val="00C940D2"/>
    <w:rsid w:val="00C94B39"/>
    <w:rsid w:val="00C95D25"/>
    <w:rsid w:val="00C96144"/>
    <w:rsid w:val="00C96893"/>
    <w:rsid w:val="00C968FC"/>
    <w:rsid w:val="00C9730E"/>
    <w:rsid w:val="00C97886"/>
    <w:rsid w:val="00C979F5"/>
    <w:rsid w:val="00CA1B63"/>
    <w:rsid w:val="00CA3017"/>
    <w:rsid w:val="00CA32D1"/>
    <w:rsid w:val="00CA3C68"/>
    <w:rsid w:val="00CA3E8F"/>
    <w:rsid w:val="00CA46BA"/>
    <w:rsid w:val="00CA4EBD"/>
    <w:rsid w:val="00CA4FCA"/>
    <w:rsid w:val="00CA598D"/>
    <w:rsid w:val="00CA648F"/>
    <w:rsid w:val="00CA6CB9"/>
    <w:rsid w:val="00CA7325"/>
    <w:rsid w:val="00CA76B1"/>
    <w:rsid w:val="00CB0FA9"/>
    <w:rsid w:val="00CB32F2"/>
    <w:rsid w:val="00CB3DCF"/>
    <w:rsid w:val="00CB469D"/>
    <w:rsid w:val="00CB532D"/>
    <w:rsid w:val="00CB562D"/>
    <w:rsid w:val="00CB6264"/>
    <w:rsid w:val="00CB6596"/>
    <w:rsid w:val="00CC03C2"/>
    <w:rsid w:val="00CC0658"/>
    <w:rsid w:val="00CC0725"/>
    <w:rsid w:val="00CC0CC4"/>
    <w:rsid w:val="00CC12D6"/>
    <w:rsid w:val="00CC132F"/>
    <w:rsid w:val="00CC346A"/>
    <w:rsid w:val="00CC4240"/>
    <w:rsid w:val="00CC44C1"/>
    <w:rsid w:val="00CC483E"/>
    <w:rsid w:val="00CC49E4"/>
    <w:rsid w:val="00CC5618"/>
    <w:rsid w:val="00CD09CD"/>
    <w:rsid w:val="00CD1BE3"/>
    <w:rsid w:val="00CD2001"/>
    <w:rsid w:val="00CD20D9"/>
    <w:rsid w:val="00CD4C89"/>
    <w:rsid w:val="00CD69A9"/>
    <w:rsid w:val="00CD7C92"/>
    <w:rsid w:val="00CE1D76"/>
    <w:rsid w:val="00CE5C7E"/>
    <w:rsid w:val="00CE6D8E"/>
    <w:rsid w:val="00CF08D6"/>
    <w:rsid w:val="00CF0F51"/>
    <w:rsid w:val="00CF19E4"/>
    <w:rsid w:val="00CF1BFE"/>
    <w:rsid w:val="00CF1C7C"/>
    <w:rsid w:val="00CF1F54"/>
    <w:rsid w:val="00CF2517"/>
    <w:rsid w:val="00CF37CD"/>
    <w:rsid w:val="00CF3CAA"/>
    <w:rsid w:val="00CF4C76"/>
    <w:rsid w:val="00CF75E8"/>
    <w:rsid w:val="00CF7FE6"/>
    <w:rsid w:val="00D02DBD"/>
    <w:rsid w:val="00D03494"/>
    <w:rsid w:val="00D03F3C"/>
    <w:rsid w:val="00D042C5"/>
    <w:rsid w:val="00D062E9"/>
    <w:rsid w:val="00D067A1"/>
    <w:rsid w:val="00D10138"/>
    <w:rsid w:val="00D10D89"/>
    <w:rsid w:val="00D11876"/>
    <w:rsid w:val="00D12C29"/>
    <w:rsid w:val="00D12E9B"/>
    <w:rsid w:val="00D136C7"/>
    <w:rsid w:val="00D14022"/>
    <w:rsid w:val="00D1461F"/>
    <w:rsid w:val="00D1508E"/>
    <w:rsid w:val="00D1578E"/>
    <w:rsid w:val="00D176CA"/>
    <w:rsid w:val="00D20683"/>
    <w:rsid w:val="00D207F7"/>
    <w:rsid w:val="00D21E50"/>
    <w:rsid w:val="00D22A54"/>
    <w:rsid w:val="00D24B86"/>
    <w:rsid w:val="00D24DBD"/>
    <w:rsid w:val="00D25AF8"/>
    <w:rsid w:val="00D26592"/>
    <w:rsid w:val="00D3061E"/>
    <w:rsid w:val="00D3079C"/>
    <w:rsid w:val="00D3112B"/>
    <w:rsid w:val="00D31B9B"/>
    <w:rsid w:val="00D323A9"/>
    <w:rsid w:val="00D3691D"/>
    <w:rsid w:val="00D37167"/>
    <w:rsid w:val="00D37AE0"/>
    <w:rsid w:val="00D40E5B"/>
    <w:rsid w:val="00D40FCB"/>
    <w:rsid w:val="00D41224"/>
    <w:rsid w:val="00D41FB2"/>
    <w:rsid w:val="00D43BEC"/>
    <w:rsid w:val="00D448D7"/>
    <w:rsid w:val="00D454B7"/>
    <w:rsid w:val="00D475CB"/>
    <w:rsid w:val="00D47712"/>
    <w:rsid w:val="00D5324D"/>
    <w:rsid w:val="00D53B15"/>
    <w:rsid w:val="00D56B06"/>
    <w:rsid w:val="00D570E8"/>
    <w:rsid w:val="00D5780B"/>
    <w:rsid w:val="00D57EF3"/>
    <w:rsid w:val="00D60AD7"/>
    <w:rsid w:val="00D61056"/>
    <w:rsid w:val="00D618D6"/>
    <w:rsid w:val="00D62D33"/>
    <w:rsid w:val="00D63284"/>
    <w:rsid w:val="00D639A6"/>
    <w:rsid w:val="00D63A0B"/>
    <w:rsid w:val="00D64446"/>
    <w:rsid w:val="00D65F8B"/>
    <w:rsid w:val="00D70229"/>
    <w:rsid w:val="00D70521"/>
    <w:rsid w:val="00D70A3E"/>
    <w:rsid w:val="00D716D0"/>
    <w:rsid w:val="00D71DF4"/>
    <w:rsid w:val="00D7248C"/>
    <w:rsid w:val="00D72B9C"/>
    <w:rsid w:val="00D72D06"/>
    <w:rsid w:val="00D72E04"/>
    <w:rsid w:val="00D74188"/>
    <w:rsid w:val="00D74637"/>
    <w:rsid w:val="00D74836"/>
    <w:rsid w:val="00D74C5D"/>
    <w:rsid w:val="00D75E45"/>
    <w:rsid w:val="00D778C9"/>
    <w:rsid w:val="00D81926"/>
    <w:rsid w:val="00D83DFA"/>
    <w:rsid w:val="00D83E9F"/>
    <w:rsid w:val="00D83EB9"/>
    <w:rsid w:val="00D83EC7"/>
    <w:rsid w:val="00D854C3"/>
    <w:rsid w:val="00D85AC1"/>
    <w:rsid w:val="00D86E00"/>
    <w:rsid w:val="00D87179"/>
    <w:rsid w:val="00D93775"/>
    <w:rsid w:val="00D93C8F"/>
    <w:rsid w:val="00D9403A"/>
    <w:rsid w:val="00D95E3E"/>
    <w:rsid w:val="00D96B2C"/>
    <w:rsid w:val="00D96DBA"/>
    <w:rsid w:val="00D977A9"/>
    <w:rsid w:val="00DA079B"/>
    <w:rsid w:val="00DA1794"/>
    <w:rsid w:val="00DA1872"/>
    <w:rsid w:val="00DA1DA8"/>
    <w:rsid w:val="00DA3552"/>
    <w:rsid w:val="00DA42AD"/>
    <w:rsid w:val="00DA4A1D"/>
    <w:rsid w:val="00DA56CF"/>
    <w:rsid w:val="00DA6143"/>
    <w:rsid w:val="00DA64A9"/>
    <w:rsid w:val="00DA68E2"/>
    <w:rsid w:val="00DA6B9E"/>
    <w:rsid w:val="00DA7C8B"/>
    <w:rsid w:val="00DA7C9C"/>
    <w:rsid w:val="00DA7E34"/>
    <w:rsid w:val="00DB0623"/>
    <w:rsid w:val="00DB1739"/>
    <w:rsid w:val="00DB1E37"/>
    <w:rsid w:val="00DB2095"/>
    <w:rsid w:val="00DB416C"/>
    <w:rsid w:val="00DB47AC"/>
    <w:rsid w:val="00DB4804"/>
    <w:rsid w:val="00DB5658"/>
    <w:rsid w:val="00DB5B73"/>
    <w:rsid w:val="00DB6B71"/>
    <w:rsid w:val="00DB7ADF"/>
    <w:rsid w:val="00DB7CC0"/>
    <w:rsid w:val="00DC03F7"/>
    <w:rsid w:val="00DC29B5"/>
    <w:rsid w:val="00DC66A3"/>
    <w:rsid w:val="00DD1081"/>
    <w:rsid w:val="00DD20C8"/>
    <w:rsid w:val="00DD2202"/>
    <w:rsid w:val="00DD35C3"/>
    <w:rsid w:val="00DD47A2"/>
    <w:rsid w:val="00DD4B58"/>
    <w:rsid w:val="00DD66E0"/>
    <w:rsid w:val="00DD6863"/>
    <w:rsid w:val="00DD6B0B"/>
    <w:rsid w:val="00DD6E47"/>
    <w:rsid w:val="00DE063B"/>
    <w:rsid w:val="00DE1844"/>
    <w:rsid w:val="00DE31CE"/>
    <w:rsid w:val="00DE365C"/>
    <w:rsid w:val="00DE368F"/>
    <w:rsid w:val="00DE425D"/>
    <w:rsid w:val="00DE5E0B"/>
    <w:rsid w:val="00DF0587"/>
    <w:rsid w:val="00DF0C9F"/>
    <w:rsid w:val="00DF1F83"/>
    <w:rsid w:val="00DF2DD4"/>
    <w:rsid w:val="00DF2E6F"/>
    <w:rsid w:val="00DF315C"/>
    <w:rsid w:val="00DF35F2"/>
    <w:rsid w:val="00DF3F79"/>
    <w:rsid w:val="00DF43D2"/>
    <w:rsid w:val="00DF58F7"/>
    <w:rsid w:val="00DF7EEA"/>
    <w:rsid w:val="00E013E6"/>
    <w:rsid w:val="00E02567"/>
    <w:rsid w:val="00E037A7"/>
    <w:rsid w:val="00E0499C"/>
    <w:rsid w:val="00E051DC"/>
    <w:rsid w:val="00E05A01"/>
    <w:rsid w:val="00E05C23"/>
    <w:rsid w:val="00E060AB"/>
    <w:rsid w:val="00E062EC"/>
    <w:rsid w:val="00E107D0"/>
    <w:rsid w:val="00E11141"/>
    <w:rsid w:val="00E11876"/>
    <w:rsid w:val="00E11E61"/>
    <w:rsid w:val="00E150C7"/>
    <w:rsid w:val="00E15D2E"/>
    <w:rsid w:val="00E17733"/>
    <w:rsid w:val="00E203AF"/>
    <w:rsid w:val="00E2062A"/>
    <w:rsid w:val="00E20B2D"/>
    <w:rsid w:val="00E2175A"/>
    <w:rsid w:val="00E21D30"/>
    <w:rsid w:val="00E220E4"/>
    <w:rsid w:val="00E223BF"/>
    <w:rsid w:val="00E225D3"/>
    <w:rsid w:val="00E228CF"/>
    <w:rsid w:val="00E23C55"/>
    <w:rsid w:val="00E253C0"/>
    <w:rsid w:val="00E27B63"/>
    <w:rsid w:val="00E27B75"/>
    <w:rsid w:val="00E30031"/>
    <w:rsid w:val="00E30A14"/>
    <w:rsid w:val="00E30FF4"/>
    <w:rsid w:val="00E31997"/>
    <w:rsid w:val="00E3415F"/>
    <w:rsid w:val="00E3425C"/>
    <w:rsid w:val="00E3459A"/>
    <w:rsid w:val="00E34965"/>
    <w:rsid w:val="00E355C3"/>
    <w:rsid w:val="00E35D96"/>
    <w:rsid w:val="00E36734"/>
    <w:rsid w:val="00E375D7"/>
    <w:rsid w:val="00E37C62"/>
    <w:rsid w:val="00E37CE6"/>
    <w:rsid w:val="00E40950"/>
    <w:rsid w:val="00E40BF5"/>
    <w:rsid w:val="00E40E5C"/>
    <w:rsid w:val="00E41A14"/>
    <w:rsid w:val="00E42205"/>
    <w:rsid w:val="00E42C0B"/>
    <w:rsid w:val="00E42CB3"/>
    <w:rsid w:val="00E43A43"/>
    <w:rsid w:val="00E44307"/>
    <w:rsid w:val="00E475CE"/>
    <w:rsid w:val="00E477B6"/>
    <w:rsid w:val="00E47E71"/>
    <w:rsid w:val="00E5104D"/>
    <w:rsid w:val="00E52D78"/>
    <w:rsid w:val="00E534A1"/>
    <w:rsid w:val="00E53B35"/>
    <w:rsid w:val="00E53B74"/>
    <w:rsid w:val="00E54169"/>
    <w:rsid w:val="00E5512E"/>
    <w:rsid w:val="00E55347"/>
    <w:rsid w:val="00E5569C"/>
    <w:rsid w:val="00E558F4"/>
    <w:rsid w:val="00E55B99"/>
    <w:rsid w:val="00E56668"/>
    <w:rsid w:val="00E569F3"/>
    <w:rsid w:val="00E60D67"/>
    <w:rsid w:val="00E627EB"/>
    <w:rsid w:val="00E62FA3"/>
    <w:rsid w:val="00E64012"/>
    <w:rsid w:val="00E646F1"/>
    <w:rsid w:val="00E64946"/>
    <w:rsid w:val="00E65E59"/>
    <w:rsid w:val="00E66641"/>
    <w:rsid w:val="00E66B3F"/>
    <w:rsid w:val="00E66FB6"/>
    <w:rsid w:val="00E7072C"/>
    <w:rsid w:val="00E70C80"/>
    <w:rsid w:val="00E727AB"/>
    <w:rsid w:val="00E7296F"/>
    <w:rsid w:val="00E72E30"/>
    <w:rsid w:val="00E74198"/>
    <w:rsid w:val="00E74292"/>
    <w:rsid w:val="00E75138"/>
    <w:rsid w:val="00E75951"/>
    <w:rsid w:val="00E766FF"/>
    <w:rsid w:val="00E769A0"/>
    <w:rsid w:val="00E76F26"/>
    <w:rsid w:val="00E80016"/>
    <w:rsid w:val="00E80817"/>
    <w:rsid w:val="00E82D15"/>
    <w:rsid w:val="00E83AF9"/>
    <w:rsid w:val="00E83B5F"/>
    <w:rsid w:val="00E84E9B"/>
    <w:rsid w:val="00E84F0A"/>
    <w:rsid w:val="00E8552D"/>
    <w:rsid w:val="00E87781"/>
    <w:rsid w:val="00E90107"/>
    <w:rsid w:val="00E90E41"/>
    <w:rsid w:val="00E929DE"/>
    <w:rsid w:val="00E93B9B"/>
    <w:rsid w:val="00E94FFE"/>
    <w:rsid w:val="00E966EE"/>
    <w:rsid w:val="00E97170"/>
    <w:rsid w:val="00E97B07"/>
    <w:rsid w:val="00EA127E"/>
    <w:rsid w:val="00EA1718"/>
    <w:rsid w:val="00EA1719"/>
    <w:rsid w:val="00EA26F6"/>
    <w:rsid w:val="00EA2CB9"/>
    <w:rsid w:val="00EA2EE4"/>
    <w:rsid w:val="00EA4641"/>
    <w:rsid w:val="00EA74F8"/>
    <w:rsid w:val="00EA7948"/>
    <w:rsid w:val="00EB0380"/>
    <w:rsid w:val="00EB0C78"/>
    <w:rsid w:val="00EB11C4"/>
    <w:rsid w:val="00EB37B0"/>
    <w:rsid w:val="00EB3EF4"/>
    <w:rsid w:val="00EB51CE"/>
    <w:rsid w:val="00EB5EEE"/>
    <w:rsid w:val="00EB648E"/>
    <w:rsid w:val="00EB695E"/>
    <w:rsid w:val="00EB7778"/>
    <w:rsid w:val="00EC099C"/>
    <w:rsid w:val="00EC13D7"/>
    <w:rsid w:val="00EC23F5"/>
    <w:rsid w:val="00EC276D"/>
    <w:rsid w:val="00EC36AA"/>
    <w:rsid w:val="00EC44D9"/>
    <w:rsid w:val="00EC58F5"/>
    <w:rsid w:val="00EC6C31"/>
    <w:rsid w:val="00EC6FAA"/>
    <w:rsid w:val="00EC7D28"/>
    <w:rsid w:val="00EC7D73"/>
    <w:rsid w:val="00EC7DF1"/>
    <w:rsid w:val="00ED0709"/>
    <w:rsid w:val="00ED57E9"/>
    <w:rsid w:val="00ED5C06"/>
    <w:rsid w:val="00ED6123"/>
    <w:rsid w:val="00ED62BE"/>
    <w:rsid w:val="00ED630F"/>
    <w:rsid w:val="00ED7F63"/>
    <w:rsid w:val="00ED7F97"/>
    <w:rsid w:val="00EE0442"/>
    <w:rsid w:val="00EE0C59"/>
    <w:rsid w:val="00EE1583"/>
    <w:rsid w:val="00EE204C"/>
    <w:rsid w:val="00EE5EF1"/>
    <w:rsid w:val="00EE6167"/>
    <w:rsid w:val="00EE6405"/>
    <w:rsid w:val="00EE645B"/>
    <w:rsid w:val="00EE6806"/>
    <w:rsid w:val="00EE6FA2"/>
    <w:rsid w:val="00EE75DE"/>
    <w:rsid w:val="00EF32A0"/>
    <w:rsid w:val="00EF34F7"/>
    <w:rsid w:val="00EF55AF"/>
    <w:rsid w:val="00EF649F"/>
    <w:rsid w:val="00EF6D84"/>
    <w:rsid w:val="00EF74B8"/>
    <w:rsid w:val="00F001B8"/>
    <w:rsid w:val="00F004EE"/>
    <w:rsid w:val="00F00A29"/>
    <w:rsid w:val="00F00EE0"/>
    <w:rsid w:val="00F01ABD"/>
    <w:rsid w:val="00F01E3E"/>
    <w:rsid w:val="00F024FB"/>
    <w:rsid w:val="00F0325E"/>
    <w:rsid w:val="00F03AA4"/>
    <w:rsid w:val="00F041AE"/>
    <w:rsid w:val="00F04880"/>
    <w:rsid w:val="00F04952"/>
    <w:rsid w:val="00F05111"/>
    <w:rsid w:val="00F06214"/>
    <w:rsid w:val="00F06AA8"/>
    <w:rsid w:val="00F11AA7"/>
    <w:rsid w:val="00F11C8D"/>
    <w:rsid w:val="00F13894"/>
    <w:rsid w:val="00F14A5E"/>
    <w:rsid w:val="00F154FC"/>
    <w:rsid w:val="00F163E9"/>
    <w:rsid w:val="00F1773B"/>
    <w:rsid w:val="00F20BFC"/>
    <w:rsid w:val="00F214BD"/>
    <w:rsid w:val="00F2259C"/>
    <w:rsid w:val="00F2395A"/>
    <w:rsid w:val="00F23CFF"/>
    <w:rsid w:val="00F25C68"/>
    <w:rsid w:val="00F264C9"/>
    <w:rsid w:val="00F26C6C"/>
    <w:rsid w:val="00F274A8"/>
    <w:rsid w:val="00F27711"/>
    <w:rsid w:val="00F300F5"/>
    <w:rsid w:val="00F31914"/>
    <w:rsid w:val="00F31C23"/>
    <w:rsid w:val="00F32206"/>
    <w:rsid w:val="00F33D08"/>
    <w:rsid w:val="00F34F3E"/>
    <w:rsid w:val="00F36FC0"/>
    <w:rsid w:val="00F404EF"/>
    <w:rsid w:val="00F40AC3"/>
    <w:rsid w:val="00F40DB6"/>
    <w:rsid w:val="00F416B1"/>
    <w:rsid w:val="00F41812"/>
    <w:rsid w:val="00F41903"/>
    <w:rsid w:val="00F41F84"/>
    <w:rsid w:val="00F43A86"/>
    <w:rsid w:val="00F43BC0"/>
    <w:rsid w:val="00F4458D"/>
    <w:rsid w:val="00F45475"/>
    <w:rsid w:val="00F455B4"/>
    <w:rsid w:val="00F4591D"/>
    <w:rsid w:val="00F45E97"/>
    <w:rsid w:val="00F477AD"/>
    <w:rsid w:val="00F47DBA"/>
    <w:rsid w:val="00F50521"/>
    <w:rsid w:val="00F508BA"/>
    <w:rsid w:val="00F509F1"/>
    <w:rsid w:val="00F519D5"/>
    <w:rsid w:val="00F541A8"/>
    <w:rsid w:val="00F54F3E"/>
    <w:rsid w:val="00F5536D"/>
    <w:rsid w:val="00F556D6"/>
    <w:rsid w:val="00F55D32"/>
    <w:rsid w:val="00F60650"/>
    <w:rsid w:val="00F60ED7"/>
    <w:rsid w:val="00F61583"/>
    <w:rsid w:val="00F631D4"/>
    <w:rsid w:val="00F64AB2"/>
    <w:rsid w:val="00F65568"/>
    <w:rsid w:val="00F65CEC"/>
    <w:rsid w:val="00F66521"/>
    <w:rsid w:val="00F665DF"/>
    <w:rsid w:val="00F668DE"/>
    <w:rsid w:val="00F67028"/>
    <w:rsid w:val="00F67832"/>
    <w:rsid w:val="00F67B95"/>
    <w:rsid w:val="00F67DB0"/>
    <w:rsid w:val="00F703A9"/>
    <w:rsid w:val="00F70CAB"/>
    <w:rsid w:val="00F70FCA"/>
    <w:rsid w:val="00F71299"/>
    <w:rsid w:val="00F71714"/>
    <w:rsid w:val="00F7181D"/>
    <w:rsid w:val="00F71D32"/>
    <w:rsid w:val="00F72B01"/>
    <w:rsid w:val="00F739C1"/>
    <w:rsid w:val="00F74A47"/>
    <w:rsid w:val="00F77802"/>
    <w:rsid w:val="00F8290B"/>
    <w:rsid w:val="00F8416F"/>
    <w:rsid w:val="00F85810"/>
    <w:rsid w:val="00F8621C"/>
    <w:rsid w:val="00F8637B"/>
    <w:rsid w:val="00F87B6A"/>
    <w:rsid w:val="00F87E45"/>
    <w:rsid w:val="00F900F6"/>
    <w:rsid w:val="00F90431"/>
    <w:rsid w:val="00F93D72"/>
    <w:rsid w:val="00F94D6C"/>
    <w:rsid w:val="00F95174"/>
    <w:rsid w:val="00F9544F"/>
    <w:rsid w:val="00F95F9B"/>
    <w:rsid w:val="00F9645D"/>
    <w:rsid w:val="00F96E7B"/>
    <w:rsid w:val="00F9790D"/>
    <w:rsid w:val="00F9793D"/>
    <w:rsid w:val="00F97959"/>
    <w:rsid w:val="00FA1028"/>
    <w:rsid w:val="00FA1115"/>
    <w:rsid w:val="00FA33A3"/>
    <w:rsid w:val="00FA3A95"/>
    <w:rsid w:val="00FA5CD9"/>
    <w:rsid w:val="00FA6D6A"/>
    <w:rsid w:val="00FB09A6"/>
    <w:rsid w:val="00FB2841"/>
    <w:rsid w:val="00FB2849"/>
    <w:rsid w:val="00FB4574"/>
    <w:rsid w:val="00FB52FF"/>
    <w:rsid w:val="00FB5A4A"/>
    <w:rsid w:val="00FB5E12"/>
    <w:rsid w:val="00FB6049"/>
    <w:rsid w:val="00FB63C8"/>
    <w:rsid w:val="00FB6675"/>
    <w:rsid w:val="00FC1121"/>
    <w:rsid w:val="00FC1F7F"/>
    <w:rsid w:val="00FC252C"/>
    <w:rsid w:val="00FC308C"/>
    <w:rsid w:val="00FC3B4E"/>
    <w:rsid w:val="00FC4E66"/>
    <w:rsid w:val="00FC63F7"/>
    <w:rsid w:val="00FC6F6B"/>
    <w:rsid w:val="00FC720D"/>
    <w:rsid w:val="00FD00AB"/>
    <w:rsid w:val="00FD0FF6"/>
    <w:rsid w:val="00FD14C1"/>
    <w:rsid w:val="00FD1F99"/>
    <w:rsid w:val="00FD2377"/>
    <w:rsid w:val="00FD419D"/>
    <w:rsid w:val="00FD450B"/>
    <w:rsid w:val="00FD45C2"/>
    <w:rsid w:val="00FD6053"/>
    <w:rsid w:val="00FD6565"/>
    <w:rsid w:val="00FD6C57"/>
    <w:rsid w:val="00FD71F8"/>
    <w:rsid w:val="00FE1702"/>
    <w:rsid w:val="00FE23DA"/>
    <w:rsid w:val="00FE2708"/>
    <w:rsid w:val="00FE2908"/>
    <w:rsid w:val="00FE3810"/>
    <w:rsid w:val="00FE3984"/>
    <w:rsid w:val="00FE4EDA"/>
    <w:rsid w:val="00FE5BE1"/>
    <w:rsid w:val="00FE5EBE"/>
    <w:rsid w:val="00FE6485"/>
    <w:rsid w:val="00FE6ACC"/>
    <w:rsid w:val="00FE793E"/>
    <w:rsid w:val="00FE7B47"/>
    <w:rsid w:val="00FF0583"/>
    <w:rsid w:val="00FF1494"/>
    <w:rsid w:val="00FF3433"/>
    <w:rsid w:val="00FF3B26"/>
    <w:rsid w:val="00FF42AB"/>
    <w:rsid w:val="00FF5482"/>
    <w:rsid w:val="00FF6559"/>
    <w:rsid w:val="00FF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FE4A42C"/>
  <w15:docId w15:val="{FE578842-2200-4D14-8F20-22409C3D4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062EC"/>
    <w:pPr>
      <w:suppressAutoHyphens/>
      <w:ind w:firstLine="720"/>
      <w:jc w:val="both"/>
    </w:pPr>
    <w:rPr>
      <w:sz w:val="24"/>
      <w:lang w:eastAsia="ar-SA"/>
    </w:rPr>
  </w:style>
  <w:style w:type="paragraph" w:styleId="Antrat1">
    <w:name w:val="heading 1"/>
    <w:basedOn w:val="prastasis"/>
    <w:next w:val="prastasis"/>
    <w:link w:val="Antrat1Diagrama"/>
    <w:qFormat/>
    <w:rsid w:val="00D31B9B"/>
    <w:pPr>
      <w:keepNext/>
      <w:spacing w:line="100" w:lineRule="atLeast"/>
      <w:ind w:firstLine="0"/>
      <w:jc w:val="center"/>
      <w:textAlignment w:val="baseline"/>
      <w:outlineLvl w:val="0"/>
    </w:pPr>
    <w:rPr>
      <w:kern w:val="1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rsid w:val="00E062EC"/>
    <w:rPr>
      <w:color w:val="auto"/>
    </w:rPr>
  </w:style>
  <w:style w:type="character" w:customStyle="1" w:styleId="WW8Num1z1">
    <w:name w:val="WW8Num1z1"/>
    <w:rsid w:val="00E062EC"/>
    <w:rPr>
      <w:kern w:val="1"/>
    </w:rPr>
  </w:style>
  <w:style w:type="character" w:customStyle="1" w:styleId="Absatz-Standardschriftart">
    <w:name w:val="Absatz-Standardschriftart"/>
    <w:rsid w:val="00E062EC"/>
  </w:style>
  <w:style w:type="character" w:customStyle="1" w:styleId="WW-Absatz-Standardschriftart">
    <w:name w:val="WW-Absatz-Standardschriftart"/>
    <w:rsid w:val="00E062EC"/>
  </w:style>
  <w:style w:type="character" w:customStyle="1" w:styleId="WW-Absatz-Standardschriftart1">
    <w:name w:val="WW-Absatz-Standardschriftart1"/>
    <w:rsid w:val="00E062EC"/>
  </w:style>
  <w:style w:type="character" w:customStyle="1" w:styleId="WW-Absatz-Standardschriftart11">
    <w:name w:val="WW-Absatz-Standardschriftart11"/>
    <w:rsid w:val="00E062EC"/>
  </w:style>
  <w:style w:type="character" w:customStyle="1" w:styleId="WW-Absatz-Standardschriftart111">
    <w:name w:val="WW-Absatz-Standardschriftart111"/>
    <w:rsid w:val="00E062EC"/>
  </w:style>
  <w:style w:type="character" w:customStyle="1" w:styleId="WW-Absatz-Standardschriftart1111">
    <w:name w:val="WW-Absatz-Standardschriftart1111"/>
    <w:rsid w:val="00E062EC"/>
  </w:style>
  <w:style w:type="character" w:customStyle="1" w:styleId="WW-Absatz-Standardschriftart11111">
    <w:name w:val="WW-Absatz-Standardschriftart11111"/>
    <w:rsid w:val="00E062EC"/>
  </w:style>
  <w:style w:type="character" w:customStyle="1" w:styleId="WW-Absatz-Standardschriftart111111">
    <w:name w:val="WW-Absatz-Standardschriftart111111"/>
    <w:rsid w:val="00E062EC"/>
  </w:style>
  <w:style w:type="character" w:customStyle="1" w:styleId="WW-Absatz-Standardschriftart1111111">
    <w:name w:val="WW-Absatz-Standardschriftart1111111"/>
    <w:rsid w:val="00E062EC"/>
  </w:style>
  <w:style w:type="character" w:customStyle="1" w:styleId="WW-Absatz-Standardschriftart11111111">
    <w:name w:val="WW-Absatz-Standardschriftart11111111"/>
    <w:rsid w:val="00E062EC"/>
  </w:style>
  <w:style w:type="character" w:customStyle="1" w:styleId="WW-Absatz-Standardschriftart111111111">
    <w:name w:val="WW-Absatz-Standardschriftart111111111"/>
    <w:rsid w:val="00E062EC"/>
  </w:style>
  <w:style w:type="character" w:customStyle="1" w:styleId="WW-Absatz-Standardschriftart1111111111">
    <w:name w:val="WW-Absatz-Standardschriftart1111111111"/>
    <w:rsid w:val="00E062EC"/>
  </w:style>
  <w:style w:type="character" w:customStyle="1" w:styleId="WW-Absatz-Standardschriftart11111111111">
    <w:name w:val="WW-Absatz-Standardschriftart11111111111"/>
    <w:rsid w:val="00E062EC"/>
  </w:style>
  <w:style w:type="character" w:customStyle="1" w:styleId="WW-Absatz-Standardschriftart111111111111">
    <w:name w:val="WW-Absatz-Standardschriftart111111111111"/>
    <w:rsid w:val="00E062EC"/>
  </w:style>
  <w:style w:type="character" w:customStyle="1" w:styleId="WW-Absatz-Standardschriftart1111111111111">
    <w:name w:val="WW-Absatz-Standardschriftart1111111111111"/>
    <w:rsid w:val="00E062EC"/>
  </w:style>
  <w:style w:type="character" w:customStyle="1" w:styleId="WW-Absatz-Standardschriftart11111111111111">
    <w:name w:val="WW-Absatz-Standardschriftart11111111111111"/>
    <w:rsid w:val="00E062EC"/>
  </w:style>
  <w:style w:type="character" w:customStyle="1" w:styleId="WW-Absatz-Standardschriftart111111111111111">
    <w:name w:val="WW-Absatz-Standardschriftart111111111111111"/>
    <w:rsid w:val="00E062EC"/>
  </w:style>
  <w:style w:type="character" w:customStyle="1" w:styleId="WW-Absatz-Standardschriftart1111111111111111">
    <w:name w:val="WW-Absatz-Standardschriftart1111111111111111"/>
    <w:rsid w:val="00E062EC"/>
  </w:style>
  <w:style w:type="character" w:customStyle="1" w:styleId="WW-Absatz-Standardschriftart11111111111111111">
    <w:name w:val="WW-Absatz-Standardschriftart11111111111111111"/>
    <w:rsid w:val="00E062EC"/>
  </w:style>
  <w:style w:type="character" w:customStyle="1" w:styleId="WW-Absatz-Standardschriftart111111111111111111">
    <w:name w:val="WW-Absatz-Standardschriftart111111111111111111"/>
    <w:rsid w:val="00E062EC"/>
  </w:style>
  <w:style w:type="character" w:customStyle="1" w:styleId="WW-Absatz-Standardschriftart1111111111111111111">
    <w:name w:val="WW-Absatz-Standardschriftart1111111111111111111"/>
    <w:rsid w:val="00E062EC"/>
  </w:style>
  <w:style w:type="character" w:customStyle="1" w:styleId="WW-Absatz-Standardschriftart11111111111111111111">
    <w:name w:val="WW-Absatz-Standardschriftart11111111111111111111"/>
    <w:rsid w:val="00E062EC"/>
  </w:style>
  <w:style w:type="character" w:customStyle="1" w:styleId="WW8Num2z0">
    <w:name w:val="WW8Num2z0"/>
    <w:rsid w:val="00E062EC"/>
    <w:rPr>
      <w:color w:val="auto"/>
    </w:rPr>
  </w:style>
  <w:style w:type="character" w:customStyle="1" w:styleId="WW8Num2z1">
    <w:name w:val="WW8Num2z1"/>
    <w:rsid w:val="00E062EC"/>
    <w:rPr>
      <w:kern w:val="1"/>
    </w:rPr>
  </w:style>
  <w:style w:type="character" w:customStyle="1" w:styleId="WW-Absatz-Standardschriftart111111111111111111111">
    <w:name w:val="WW-Absatz-Standardschriftart111111111111111111111"/>
    <w:rsid w:val="00E062EC"/>
  </w:style>
  <w:style w:type="character" w:customStyle="1" w:styleId="WW8Num5z0">
    <w:name w:val="WW8Num5z0"/>
    <w:rsid w:val="00E062EC"/>
    <w:rPr>
      <w:color w:val="auto"/>
    </w:rPr>
  </w:style>
  <w:style w:type="character" w:customStyle="1" w:styleId="WW8Num5z1">
    <w:name w:val="WW8Num5z1"/>
    <w:rsid w:val="00E062EC"/>
    <w:rPr>
      <w:kern w:val="1"/>
    </w:rPr>
  </w:style>
  <w:style w:type="character" w:customStyle="1" w:styleId="WW8Num10z0">
    <w:name w:val="WW8Num10z0"/>
    <w:rsid w:val="00E062EC"/>
    <w:rPr>
      <w:color w:val="auto"/>
    </w:rPr>
  </w:style>
  <w:style w:type="character" w:customStyle="1" w:styleId="WW8Num10z1">
    <w:name w:val="WW8Num10z1"/>
    <w:rsid w:val="00E062EC"/>
    <w:rPr>
      <w:kern w:val="1"/>
    </w:rPr>
  </w:style>
  <w:style w:type="character" w:customStyle="1" w:styleId="WW8Num11z0">
    <w:name w:val="WW8Num11z0"/>
    <w:rsid w:val="00E062EC"/>
    <w:rPr>
      <w:color w:val="auto"/>
    </w:rPr>
  </w:style>
  <w:style w:type="character" w:customStyle="1" w:styleId="WW8Num11z1">
    <w:name w:val="WW8Num11z1"/>
    <w:rsid w:val="00E062EC"/>
    <w:rPr>
      <w:kern w:val="1"/>
    </w:rPr>
  </w:style>
  <w:style w:type="character" w:customStyle="1" w:styleId="WW8Num12z0">
    <w:name w:val="WW8Num12z0"/>
    <w:rsid w:val="00E062EC"/>
    <w:rPr>
      <w:color w:val="auto"/>
    </w:rPr>
  </w:style>
  <w:style w:type="character" w:customStyle="1" w:styleId="WW8Num12z1">
    <w:name w:val="WW8Num12z1"/>
    <w:rsid w:val="00E062EC"/>
    <w:rPr>
      <w:kern w:val="1"/>
    </w:rPr>
  </w:style>
  <w:style w:type="character" w:customStyle="1" w:styleId="WW8Num15z0">
    <w:name w:val="WW8Num15z0"/>
    <w:rsid w:val="00E062EC"/>
    <w:rPr>
      <w:color w:val="auto"/>
    </w:rPr>
  </w:style>
  <w:style w:type="character" w:customStyle="1" w:styleId="WW8Num15z1">
    <w:name w:val="WW8Num15z1"/>
    <w:rsid w:val="00E062EC"/>
    <w:rPr>
      <w:kern w:val="1"/>
    </w:rPr>
  </w:style>
  <w:style w:type="character" w:customStyle="1" w:styleId="WW8Num16z0">
    <w:name w:val="WW8Num16z0"/>
    <w:rsid w:val="00E062EC"/>
    <w:rPr>
      <w:color w:val="auto"/>
    </w:rPr>
  </w:style>
  <w:style w:type="character" w:customStyle="1" w:styleId="WW8Num16z1">
    <w:name w:val="WW8Num16z1"/>
    <w:rsid w:val="00E062EC"/>
    <w:rPr>
      <w:kern w:val="1"/>
    </w:rPr>
  </w:style>
  <w:style w:type="character" w:customStyle="1" w:styleId="WW8Num17z0">
    <w:name w:val="WW8Num17z0"/>
    <w:rsid w:val="00E062EC"/>
    <w:rPr>
      <w:color w:val="auto"/>
    </w:rPr>
  </w:style>
  <w:style w:type="character" w:customStyle="1" w:styleId="WW8Num17z1">
    <w:name w:val="WW8Num17z1"/>
    <w:rsid w:val="00E062EC"/>
    <w:rPr>
      <w:kern w:val="1"/>
    </w:rPr>
  </w:style>
  <w:style w:type="character" w:customStyle="1" w:styleId="WW8Num18z0">
    <w:name w:val="WW8Num18z0"/>
    <w:rsid w:val="00E062EC"/>
    <w:rPr>
      <w:color w:val="auto"/>
    </w:rPr>
  </w:style>
  <w:style w:type="character" w:customStyle="1" w:styleId="WW8Num18z1">
    <w:name w:val="WW8Num18z1"/>
    <w:rsid w:val="00E062EC"/>
    <w:rPr>
      <w:kern w:val="1"/>
    </w:rPr>
  </w:style>
  <w:style w:type="character" w:customStyle="1" w:styleId="WW8Num20z0">
    <w:name w:val="WW8Num20z0"/>
    <w:rsid w:val="00E062EC"/>
    <w:rPr>
      <w:b w:val="0"/>
    </w:rPr>
  </w:style>
  <w:style w:type="character" w:customStyle="1" w:styleId="WW8Num22z0">
    <w:name w:val="WW8Num22z0"/>
    <w:rsid w:val="00E062EC"/>
    <w:rPr>
      <w:color w:val="auto"/>
    </w:rPr>
  </w:style>
  <w:style w:type="character" w:customStyle="1" w:styleId="WW8Num22z1">
    <w:name w:val="WW8Num22z1"/>
    <w:rsid w:val="00E062EC"/>
    <w:rPr>
      <w:kern w:val="1"/>
    </w:rPr>
  </w:style>
  <w:style w:type="character" w:customStyle="1" w:styleId="Numatytasispastraiposriftas1">
    <w:name w:val="Numatytasis pastraipos šriftas1"/>
    <w:rsid w:val="00E062EC"/>
  </w:style>
  <w:style w:type="character" w:styleId="Puslapionumeris">
    <w:name w:val="page number"/>
    <w:basedOn w:val="Numatytasispastraiposriftas1"/>
    <w:rsid w:val="00E062EC"/>
  </w:style>
  <w:style w:type="character" w:customStyle="1" w:styleId="Komentaronuoroda1">
    <w:name w:val="Komentaro nuoroda1"/>
    <w:rsid w:val="00E062EC"/>
    <w:rPr>
      <w:sz w:val="16"/>
      <w:szCs w:val="16"/>
    </w:rPr>
  </w:style>
  <w:style w:type="character" w:customStyle="1" w:styleId="KomentarotekstasDiagrama">
    <w:name w:val="Komentaro tekstas Diagrama"/>
    <w:uiPriority w:val="99"/>
    <w:rsid w:val="00E062EC"/>
    <w:rPr>
      <w:lang w:val="lt-LT"/>
    </w:rPr>
  </w:style>
  <w:style w:type="character" w:customStyle="1" w:styleId="KomentarotemaDiagrama">
    <w:name w:val="Komentaro tema Diagrama"/>
    <w:rsid w:val="00E062EC"/>
    <w:rPr>
      <w:b/>
      <w:bCs/>
      <w:lang w:val="lt-LT"/>
    </w:rPr>
  </w:style>
  <w:style w:type="character" w:customStyle="1" w:styleId="Numeravimosimboliai">
    <w:name w:val="Numeravimo simboliai"/>
    <w:rsid w:val="00E062EC"/>
  </w:style>
  <w:style w:type="paragraph" w:customStyle="1" w:styleId="Antrat10">
    <w:name w:val="Antraštė1"/>
    <w:basedOn w:val="prastasis"/>
    <w:next w:val="Pagrindinistekstas"/>
    <w:rsid w:val="00E062EC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Pagrindinistekstas">
    <w:name w:val="Body Text"/>
    <w:basedOn w:val="prastasis"/>
    <w:rsid w:val="00E062EC"/>
    <w:pPr>
      <w:ind w:firstLine="0"/>
    </w:pPr>
    <w:rPr>
      <w:sz w:val="22"/>
      <w:szCs w:val="22"/>
    </w:rPr>
  </w:style>
  <w:style w:type="paragraph" w:styleId="Sraas">
    <w:name w:val="List"/>
    <w:basedOn w:val="Pagrindinistekstas"/>
    <w:rsid w:val="00E062EC"/>
    <w:rPr>
      <w:rFonts w:cs="Tahoma"/>
    </w:rPr>
  </w:style>
  <w:style w:type="paragraph" w:customStyle="1" w:styleId="Pavadinimas1">
    <w:name w:val="Pavadinimas1"/>
    <w:basedOn w:val="prastasis"/>
    <w:rsid w:val="00E062EC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Rodykl">
    <w:name w:val="Rodyklė"/>
    <w:basedOn w:val="prastasis"/>
    <w:rsid w:val="00E062EC"/>
    <w:pPr>
      <w:suppressLineNumbers/>
    </w:pPr>
    <w:rPr>
      <w:rFonts w:cs="Tahoma"/>
    </w:rPr>
  </w:style>
  <w:style w:type="paragraph" w:styleId="Porat">
    <w:name w:val="footer"/>
    <w:basedOn w:val="prastasis"/>
    <w:rsid w:val="00E062EC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rsid w:val="00E062E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E062EC"/>
    <w:pPr>
      <w:tabs>
        <w:tab w:val="center" w:pos="4819"/>
        <w:tab w:val="right" w:pos="9638"/>
      </w:tabs>
    </w:pPr>
  </w:style>
  <w:style w:type="paragraph" w:customStyle="1" w:styleId="Komentarotekstas1">
    <w:name w:val="Komentaro tekstas1"/>
    <w:basedOn w:val="prastasis"/>
    <w:rsid w:val="00E062EC"/>
    <w:rPr>
      <w:sz w:val="20"/>
    </w:rPr>
  </w:style>
  <w:style w:type="paragraph" w:styleId="Komentarotema">
    <w:name w:val="annotation subject"/>
    <w:basedOn w:val="Komentarotekstas1"/>
    <w:next w:val="Komentarotekstas1"/>
    <w:rsid w:val="00E062EC"/>
    <w:rPr>
      <w:b/>
      <w:bCs/>
    </w:rPr>
  </w:style>
  <w:style w:type="paragraph" w:customStyle="1" w:styleId="Lentelsturinys">
    <w:name w:val="Lentelės turinys"/>
    <w:basedOn w:val="prastasis"/>
    <w:rsid w:val="00E062EC"/>
    <w:pPr>
      <w:suppressLineNumbers/>
    </w:pPr>
  </w:style>
  <w:style w:type="paragraph" w:customStyle="1" w:styleId="Lentelsantrat">
    <w:name w:val="Lentelės antraštė"/>
    <w:basedOn w:val="Lentelsturinys"/>
    <w:rsid w:val="00E062EC"/>
    <w:pPr>
      <w:jc w:val="center"/>
    </w:pPr>
    <w:rPr>
      <w:b/>
      <w:bCs/>
    </w:rPr>
  </w:style>
  <w:style w:type="paragraph" w:customStyle="1" w:styleId="Kadroturinys">
    <w:name w:val="Kadro turinys"/>
    <w:basedOn w:val="Pagrindinistekstas"/>
    <w:rsid w:val="00E062EC"/>
  </w:style>
  <w:style w:type="paragraph" w:customStyle="1" w:styleId="Nurodytoformatotekstas">
    <w:name w:val="Nurodyto formato tekstas"/>
    <w:basedOn w:val="prastasis"/>
    <w:rsid w:val="00E062EC"/>
    <w:rPr>
      <w:rFonts w:ascii="Courier New" w:eastAsia="NSimSun" w:hAnsi="Courier New" w:cs="Courier New"/>
      <w:sz w:val="20"/>
    </w:rPr>
  </w:style>
  <w:style w:type="paragraph" w:styleId="Sraopastraipa">
    <w:name w:val="List Paragraph"/>
    <w:basedOn w:val="prastasis"/>
    <w:uiPriority w:val="34"/>
    <w:qFormat/>
    <w:rsid w:val="00433CEF"/>
    <w:pPr>
      <w:ind w:left="1296"/>
    </w:pPr>
  </w:style>
  <w:style w:type="paragraph" w:customStyle="1" w:styleId="Standard">
    <w:name w:val="Standard"/>
    <w:rsid w:val="00BB3E99"/>
    <w:pPr>
      <w:widowControl w:val="0"/>
      <w:suppressAutoHyphens/>
      <w:autoSpaceDN w:val="0"/>
      <w:textAlignment w:val="baseline"/>
    </w:pPr>
    <w:rPr>
      <w:rFonts w:eastAsia="SimSun" w:cs="Tahoma"/>
      <w:kern w:val="3"/>
      <w:sz w:val="24"/>
      <w:szCs w:val="24"/>
      <w:lang w:eastAsia="zh-CN" w:bidi="hi-IN"/>
    </w:rPr>
  </w:style>
  <w:style w:type="table" w:styleId="Lentelstinklelis">
    <w:name w:val="Table Grid"/>
    <w:basedOn w:val="prastojilentel"/>
    <w:uiPriority w:val="59"/>
    <w:rsid w:val="003B3D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link w:val="Antrats"/>
    <w:uiPriority w:val="99"/>
    <w:rsid w:val="009130F0"/>
    <w:rPr>
      <w:sz w:val="24"/>
      <w:lang w:eastAsia="ar-SA"/>
    </w:rPr>
  </w:style>
  <w:style w:type="character" w:styleId="Komentaronuoroda">
    <w:name w:val="annotation reference"/>
    <w:uiPriority w:val="99"/>
    <w:semiHidden/>
    <w:unhideWhenUsed/>
    <w:rsid w:val="00CF37CD"/>
    <w:rPr>
      <w:sz w:val="16"/>
      <w:szCs w:val="16"/>
    </w:rPr>
  </w:style>
  <w:style w:type="paragraph" w:styleId="Komentarotekstas">
    <w:name w:val="annotation text"/>
    <w:basedOn w:val="prastasis"/>
    <w:link w:val="KomentarotekstasDiagrama1"/>
    <w:uiPriority w:val="99"/>
    <w:unhideWhenUsed/>
    <w:rsid w:val="00CF37CD"/>
    <w:rPr>
      <w:sz w:val="20"/>
    </w:rPr>
  </w:style>
  <w:style w:type="character" w:customStyle="1" w:styleId="KomentarotekstasDiagrama1">
    <w:name w:val="Komentaro tekstas Diagrama1"/>
    <w:link w:val="Komentarotekstas"/>
    <w:uiPriority w:val="99"/>
    <w:rsid w:val="00CF37CD"/>
    <w:rPr>
      <w:lang w:eastAsia="ar-SA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D31B9B"/>
    <w:pPr>
      <w:spacing w:after="120"/>
      <w:ind w:left="283"/>
    </w:pPr>
  </w:style>
  <w:style w:type="character" w:customStyle="1" w:styleId="PagrindiniotekstotraukaDiagrama">
    <w:name w:val="Pagrindinio teksto įtrauka Diagrama"/>
    <w:link w:val="Pagrindiniotekstotrauka"/>
    <w:uiPriority w:val="99"/>
    <w:semiHidden/>
    <w:rsid w:val="00D31B9B"/>
    <w:rPr>
      <w:sz w:val="24"/>
      <w:lang w:eastAsia="ar-SA"/>
    </w:rPr>
  </w:style>
  <w:style w:type="character" w:customStyle="1" w:styleId="Antrat1Diagrama">
    <w:name w:val="Antraštė 1 Diagrama"/>
    <w:link w:val="Antrat1"/>
    <w:rsid w:val="00D31B9B"/>
    <w:rPr>
      <w:kern w:val="1"/>
      <w:sz w:val="24"/>
      <w:lang w:val="en-GB" w:eastAsia="ar-SA"/>
    </w:rPr>
  </w:style>
  <w:style w:type="paragraph" w:customStyle="1" w:styleId="prastasistinklapis1">
    <w:name w:val="Įprastasis (tinklapis)1"/>
    <w:basedOn w:val="prastasis"/>
    <w:rsid w:val="00D31B9B"/>
    <w:pPr>
      <w:suppressAutoHyphens w:val="0"/>
      <w:spacing w:before="100" w:after="119" w:line="100" w:lineRule="atLeast"/>
      <w:ind w:firstLine="0"/>
      <w:jc w:val="left"/>
    </w:pPr>
    <w:rPr>
      <w:kern w:val="1"/>
      <w:szCs w:val="24"/>
    </w:rPr>
  </w:style>
  <w:style w:type="paragraph" w:styleId="Dokumentostruktra">
    <w:name w:val="Document Map"/>
    <w:basedOn w:val="prastasis"/>
    <w:link w:val="DokumentostruktraDiagrama"/>
    <w:uiPriority w:val="99"/>
    <w:semiHidden/>
    <w:unhideWhenUsed/>
    <w:rsid w:val="009D1D92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uiPriority w:val="99"/>
    <w:semiHidden/>
    <w:rsid w:val="009D1D92"/>
    <w:rPr>
      <w:rFonts w:ascii="Tahoma" w:hAnsi="Tahoma" w:cs="Tahoma"/>
      <w:sz w:val="16"/>
      <w:szCs w:val="16"/>
      <w:lang w:eastAsia="ar-SA"/>
    </w:rPr>
  </w:style>
  <w:style w:type="paragraph" w:styleId="Pataisymai">
    <w:name w:val="Revision"/>
    <w:hidden/>
    <w:uiPriority w:val="99"/>
    <w:semiHidden/>
    <w:rsid w:val="008F0960"/>
    <w:rPr>
      <w:sz w:val="24"/>
      <w:lang w:eastAsia="ar-SA"/>
    </w:rPr>
  </w:style>
  <w:style w:type="character" w:styleId="Hipersaitas">
    <w:name w:val="Hyperlink"/>
    <w:basedOn w:val="Numatytasispastraiposriftas"/>
    <w:uiPriority w:val="99"/>
    <w:unhideWhenUsed/>
    <w:rsid w:val="009E18C4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E18C4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6274E"/>
    <w:rPr>
      <w:color w:val="800080" w:themeColor="followedHyperlink"/>
      <w:u w:val="single"/>
    </w:rPr>
  </w:style>
  <w:style w:type="paragraph" w:customStyle="1" w:styleId="tajtip">
    <w:name w:val="tajtip"/>
    <w:basedOn w:val="prastasis"/>
    <w:rsid w:val="00CB532D"/>
    <w:pPr>
      <w:suppressAutoHyphens w:val="0"/>
      <w:spacing w:before="100" w:beforeAutospacing="1" w:after="100" w:afterAutospacing="1"/>
      <w:ind w:firstLine="0"/>
      <w:jc w:val="left"/>
    </w:pPr>
    <w:rPr>
      <w:szCs w:val="24"/>
      <w:lang w:val="en-US" w:eastAsia="en-US"/>
    </w:rPr>
  </w:style>
  <w:style w:type="numbering" w:customStyle="1" w:styleId="Stilius1">
    <w:name w:val="Stilius1"/>
    <w:uiPriority w:val="99"/>
    <w:rsid w:val="00695D68"/>
    <w:pPr>
      <w:numPr>
        <w:numId w:val="13"/>
      </w:numPr>
    </w:pPr>
  </w:style>
  <w:style w:type="numbering" w:customStyle="1" w:styleId="Stilius2">
    <w:name w:val="Stilius2"/>
    <w:uiPriority w:val="99"/>
    <w:rsid w:val="00695D68"/>
    <w:pPr>
      <w:numPr>
        <w:numId w:val="15"/>
      </w:numPr>
    </w:pPr>
  </w:style>
  <w:style w:type="character" w:styleId="Eilutsnumeris">
    <w:name w:val="line number"/>
    <w:basedOn w:val="Numatytasispastraiposriftas"/>
    <w:uiPriority w:val="99"/>
    <w:semiHidden/>
    <w:unhideWhenUsed/>
    <w:rsid w:val="009F1DD8"/>
  </w:style>
  <w:style w:type="character" w:customStyle="1" w:styleId="cf01">
    <w:name w:val="cf01"/>
    <w:basedOn w:val="Numatytasispastraiposriftas"/>
    <w:rsid w:val="00137268"/>
    <w:rPr>
      <w:rFonts w:ascii="Segoe UI" w:hAnsi="Segoe UI" w:cs="Segoe UI" w:hint="default"/>
      <w:sz w:val="18"/>
      <w:szCs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7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1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1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28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4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7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53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1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5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8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8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E295D9FCC47E842A2D9F454EBC75A26" ma:contentTypeVersion="4" ma:contentTypeDescription="Kurkite naują dokumentą." ma:contentTypeScope="" ma:versionID="6e4b4bb3b79499e480923a72598d4c09">
  <xsd:schema xmlns:xsd="http://www.w3.org/2001/XMLSchema" xmlns:xs="http://www.w3.org/2001/XMLSchema" xmlns:p="http://schemas.microsoft.com/office/2006/metadata/properties" xmlns:ns3="fc7e8a05-aa48-4dcd-baa7-66f349825da3" targetNamespace="http://schemas.microsoft.com/office/2006/metadata/properties" ma:root="true" ma:fieldsID="95d0af9fca6191b1bf376af9c56bf3b1" ns3:_="">
    <xsd:import namespace="fc7e8a05-aa48-4dcd-baa7-66f349825da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7e8a05-aa48-4dcd-baa7-66f349825d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3F4D9E-07E8-4FAA-BC92-768A94D8AD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7e8a05-aa48-4dcd-baa7-66f349825d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2F9226-74F7-40E7-A6C8-32B89AD1A5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1FDEF3-B487-47F1-8340-520591D2E6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532692F-FC51-4275-BDBB-BFC114F0B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2749</Words>
  <Characters>1568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A. Kokorina</dc:creator>
  <cp:keywords/>
  <dc:description/>
  <cp:lastModifiedBy>bendras17</cp:lastModifiedBy>
  <cp:revision>2</cp:revision>
  <cp:lastPrinted>2025-03-13T08:52:00Z</cp:lastPrinted>
  <dcterms:created xsi:type="dcterms:W3CDTF">2025-12-02T08:32:00Z</dcterms:created>
  <dcterms:modified xsi:type="dcterms:W3CDTF">2025-12-02T08:32:00Z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0x010100EE295D9FCC47E842A2D9F454EBC75A26</vt:lpwstr>
  </property>
</Properties>
</file>