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7AD1FF73"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FC0CAA">
        <w:rPr>
          <w:rFonts w:ascii="Times New Roman" w:hAnsi="Times New Roman" w:cs="Times New Roman"/>
          <w:b/>
        </w:rPr>
        <w:t xml:space="preserve">5-01-13 </w:t>
      </w:r>
      <w:r w:rsidRPr="00EE6C3D">
        <w:rPr>
          <w:rFonts w:ascii="Times New Roman" w:hAnsi="Times New Roman" w:cs="Times New Roman"/>
          <w:b/>
        </w:rPr>
        <w:t xml:space="preserve">Nr. </w:t>
      </w:r>
      <w:r w:rsidR="00596660">
        <w:rPr>
          <w:rFonts w:ascii="Times New Roman" w:hAnsi="Times New Roman" w:cs="Times New Roman"/>
          <w:b/>
        </w:rPr>
        <w:t>AV-</w:t>
      </w:r>
      <w:r w:rsidR="00FC0CAA">
        <w:rPr>
          <w:rFonts w:ascii="Times New Roman" w:hAnsi="Times New Roman" w:cs="Times New Roman"/>
          <w:b/>
        </w:rPr>
        <w:t>2</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F83A74" w:rsidRDefault="00922426" w:rsidP="00402282">
      <w:pPr>
        <w:rPr>
          <w:rFonts w:ascii="Times New Roman" w:hAnsi="Times New Roman" w:cs="Times New Roman"/>
        </w:rPr>
      </w:pPr>
      <w:r w:rsidRPr="00F83A74">
        <w:rPr>
          <w:rFonts w:ascii="Times New Roman" w:hAnsi="Times New Roman" w:cs="Times New Roman"/>
        </w:rPr>
        <w:t xml:space="preserve">Teisės akto projekto pavadinimas: </w:t>
      </w:r>
    </w:p>
    <w:p w14:paraId="47822309" w14:textId="77777777" w:rsidR="00FC0CAA" w:rsidRPr="00FC0CAA" w:rsidRDefault="00FC0CAA" w:rsidP="00FC0CAA">
      <w:pPr>
        <w:jc w:val="both"/>
        <w:rPr>
          <w:rFonts w:ascii="Times New Roman" w:hAnsi="Times New Roman" w:cs="Times New Roman"/>
          <w:b/>
          <w:bCs/>
        </w:rPr>
      </w:pPr>
      <w:r w:rsidRPr="00FC0CAA">
        <w:rPr>
          <w:rFonts w:ascii="Times New Roman" w:hAnsi="Times New Roman" w:cs="Times New Roman"/>
          <w:b/>
          <w:bCs/>
        </w:rPr>
        <w:t xml:space="preserve">DĖL VISAGINO SAVIVALDYBĖS TARYBOS </w:t>
      </w:r>
      <w:bookmarkStart w:id="0" w:name="_Hlk185840786"/>
      <w:r w:rsidRPr="00FC0CAA">
        <w:rPr>
          <w:rFonts w:ascii="Times New Roman" w:hAnsi="Times New Roman" w:cs="Times New Roman"/>
          <w:b/>
          <w:bCs/>
        </w:rPr>
        <w:t>2022 M. GRUODŽIO 22 D. SPRENDIMO Nr. TS-217 „DĖL ASMENŲ PRIĖMIMO Į VISAGINO SAVIVALDYBĖS ŠVIETIMO IR SPORTO ĮSTAIGAS TVARKOS APRAŠO PATVIRTINIMO</w:t>
      </w:r>
      <w:bookmarkEnd w:id="0"/>
      <w:r w:rsidRPr="00FC0CAA">
        <w:rPr>
          <w:rFonts w:ascii="Times New Roman" w:hAnsi="Times New Roman" w:cs="Times New Roman"/>
          <w:b/>
          <w:bCs/>
        </w:rPr>
        <w:t>“ PRIPAŽINIMO NETEKUSIU GALIOS</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w:t>
            </w:r>
            <w:r w:rsidRPr="00EE6C3D">
              <w:rPr>
                <w:rFonts w:ascii="Times New Roman" w:hAnsi="Times New Roman" w:cs="Times New Roman"/>
              </w:rPr>
              <w:lastRenderedPageBreak/>
              <w:t>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4C4AE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7DD68882"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9D60FBD" w:rsidR="00504325" w:rsidRPr="00EE6C3D" w:rsidRDefault="00F120B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sidR="008E6434">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4694B48B" w:rsidR="00746296" w:rsidRPr="00EE6C3D" w:rsidRDefault="00FC0CAA"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55C4969F" w:rsidR="00746296" w:rsidRPr="00EE6C3D" w:rsidRDefault="009053C9"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711E6F4C" w:rsidR="00AA05F0" w:rsidRPr="00EE6C3D" w:rsidRDefault="00F120B3"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sidR="008E6434">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41414E"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Default="00F402A1" w:rsidP="00F402A1">
                  <w:pPr>
                    <w:ind w:firstLine="0"/>
                    <w:textAlignment w:val="baseline"/>
                    <w:rPr>
                      <w:rFonts w:ascii="Times New Roman" w:hAnsi="Times New Roman" w:cs="Times New Roman"/>
                    </w:rPr>
                  </w:pPr>
                  <w:r w:rsidRPr="0041414E">
                    <w:rPr>
                      <w:rFonts w:ascii="Times New Roman" w:hAnsi="Times New Roman" w:cs="Times New Roman"/>
                    </w:rPr>
                    <w:t xml:space="preserve">Visagino savivaldybės </w:t>
                  </w:r>
                </w:p>
                <w:p w14:paraId="2CFA1094" w14:textId="43868CBA" w:rsidR="00144BE3" w:rsidRDefault="00144BE3" w:rsidP="00F402A1">
                  <w:pPr>
                    <w:ind w:firstLine="0"/>
                    <w:textAlignment w:val="baseline"/>
                    <w:rPr>
                      <w:rFonts w:ascii="Times New Roman" w:hAnsi="Times New Roman" w:cs="Times New Roman"/>
                    </w:rPr>
                  </w:pPr>
                  <w:r>
                    <w:rPr>
                      <w:rFonts w:ascii="Times New Roman" w:hAnsi="Times New Roman" w:cs="Times New Roman"/>
                    </w:rPr>
                    <w:t>Švietimo, kultūros, sporto ir</w:t>
                  </w:r>
                </w:p>
                <w:p w14:paraId="25EEA981" w14:textId="286F2E2B" w:rsidR="00144BE3" w:rsidRDefault="00144BE3" w:rsidP="00F402A1">
                  <w:pPr>
                    <w:ind w:firstLine="0"/>
                    <w:textAlignment w:val="baseline"/>
                    <w:rPr>
                      <w:rFonts w:ascii="Times New Roman" w:hAnsi="Times New Roman" w:cs="Times New Roman"/>
                    </w:rPr>
                  </w:pPr>
                  <w:r>
                    <w:rPr>
                      <w:rFonts w:ascii="Times New Roman" w:hAnsi="Times New Roman" w:cs="Times New Roman"/>
                    </w:rPr>
                    <w:t xml:space="preserve">valstybinės kalbos kontrolės </w:t>
                  </w:r>
                </w:p>
                <w:p w14:paraId="66464A0D" w14:textId="1CE1AAD9" w:rsidR="00F402A1" w:rsidRDefault="00144BE3" w:rsidP="00F402A1">
                  <w:pPr>
                    <w:ind w:firstLine="0"/>
                    <w:textAlignment w:val="baseline"/>
                    <w:rPr>
                      <w:rFonts w:ascii="Times New Roman" w:hAnsi="Times New Roman" w:cs="Times New Roman"/>
                    </w:rPr>
                  </w:pPr>
                  <w:r>
                    <w:rPr>
                      <w:rFonts w:ascii="Times New Roman" w:hAnsi="Times New Roman" w:cs="Times New Roman"/>
                    </w:rPr>
                    <w:t>skyriaus vyriausioji specialistė</w:t>
                  </w:r>
                </w:p>
                <w:p w14:paraId="5226F099" w14:textId="03B1C001" w:rsidR="00144BE3" w:rsidRDefault="00FC0CAA" w:rsidP="00F402A1">
                  <w:pPr>
                    <w:ind w:firstLine="0"/>
                    <w:textAlignment w:val="baseline"/>
                    <w:rPr>
                      <w:rFonts w:ascii="Times New Roman" w:hAnsi="Times New Roman" w:cs="Times New Roman"/>
                    </w:rPr>
                  </w:pPr>
                  <w:r>
                    <w:rPr>
                      <w:rFonts w:ascii="Times New Roman" w:hAnsi="Times New Roman" w:cs="Times New Roman"/>
                    </w:rPr>
                    <w:t>Irena Rokickaitė</w:t>
                  </w:r>
                </w:p>
                <w:p w14:paraId="4A3F7EDF" w14:textId="3AE90296" w:rsidR="00F402A1" w:rsidRPr="0041414E" w:rsidRDefault="00F402A1" w:rsidP="00F402A1">
                  <w:pPr>
                    <w:ind w:firstLine="0"/>
                    <w:textAlignment w:val="baseline"/>
                    <w:rPr>
                      <w:rFonts w:ascii="Times New Roman" w:hAnsi="Times New Roman" w:cs="Times New Roman"/>
                    </w:rPr>
                  </w:pPr>
                </w:p>
              </w:tc>
            </w:tr>
          </w:tbl>
          <w:p w14:paraId="53044CF7" w14:textId="4602835E" w:rsidR="00AD3EB9" w:rsidRPr="00EE6C3D" w:rsidRDefault="00AD3EB9" w:rsidP="00962D6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66095" w14:textId="77777777" w:rsidR="00843962" w:rsidRDefault="00843962">
      <w:r>
        <w:separator/>
      </w:r>
    </w:p>
  </w:endnote>
  <w:endnote w:type="continuationSeparator" w:id="0">
    <w:p w14:paraId="30840297" w14:textId="77777777" w:rsidR="00843962" w:rsidRDefault="0084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624A0" w14:textId="77777777" w:rsidR="00843962" w:rsidRDefault="00843962">
      <w:r>
        <w:rPr>
          <w:color w:val="000000"/>
        </w:rPr>
        <w:separator/>
      </w:r>
    </w:p>
  </w:footnote>
  <w:footnote w:type="continuationSeparator" w:id="0">
    <w:p w14:paraId="0FE2FA58" w14:textId="77777777" w:rsidR="00843962" w:rsidRDefault="0084396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21AA7"/>
    <w:rsid w:val="00033C85"/>
    <w:rsid w:val="00053A6E"/>
    <w:rsid w:val="000A65A4"/>
    <w:rsid w:val="000D4CD1"/>
    <w:rsid w:val="000F442E"/>
    <w:rsid w:val="00121586"/>
    <w:rsid w:val="00144BE3"/>
    <w:rsid w:val="001673B9"/>
    <w:rsid w:val="00192ED7"/>
    <w:rsid w:val="001C18AC"/>
    <w:rsid w:val="002015B3"/>
    <w:rsid w:val="0032539F"/>
    <w:rsid w:val="0034336F"/>
    <w:rsid w:val="003B32CC"/>
    <w:rsid w:val="00402282"/>
    <w:rsid w:val="004C0BF9"/>
    <w:rsid w:val="00504325"/>
    <w:rsid w:val="00545BED"/>
    <w:rsid w:val="00561F9A"/>
    <w:rsid w:val="0057764E"/>
    <w:rsid w:val="00596660"/>
    <w:rsid w:val="005A615C"/>
    <w:rsid w:val="005D68B7"/>
    <w:rsid w:val="0062538E"/>
    <w:rsid w:val="006307E4"/>
    <w:rsid w:val="006361BE"/>
    <w:rsid w:val="00637B16"/>
    <w:rsid w:val="00682E27"/>
    <w:rsid w:val="006F5B2F"/>
    <w:rsid w:val="00746296"/>
    <w:rsid w:val="007559DE"/>
    <w:rsid w:val="00793668"/>
    <w:rsid w:val="007B7080"/>
    <w:rsid w:val="007D065C"/>
    <w:rsid w:val="00843962"/>
    <w:rsid w:val="00847A44"/>
    <w:rsid w:val="00851566"/>
    <w:rsid w:val="00856937"/>
    <w:rsid w:val="00876589"/>
    <w:rsid w:val="0089623E"/>
    <w:rsid w:val="008C1D94"/>
    <w:rsid w:val="008D7F88"/>
    <w:rsid w:val="008E6434"/>
    <w:rsid w:val="009053C9"/>
    <w:rsid w:val="00922426"/>
    <w:rsid w:val="00960801"/>
    <w:rsid w:val="00962D65"/>
    <w:rsid w:val="00981396"/>
    <w:rsid w:val="00981B04"/>
    <w:rsid w:val="00A31BAF"/>
    <w:rsid w:val="00A346F1"/>
    <w:rsid w:val="00A73F6A"/>
    <w:rsid w:val="00A95D68"/>
    <w:rsid w:val="00AA05F0"/>
    <w:rsid w:val="00AB65E4"/>
    <w:rsid w:val="00AD25EA"/>
    <w:rsid w:val="00AD3EB9"/>
    <w:rsid w:val="00B34F23"/>
    <w:rsid w:val="00B40B04"/>
    <w:rsid w:val="00B77A46"/>
    <w:rsid w:val="00BF582F"/>
    <w:rsid w:val="00C16BB3"/>
    <w:rsid w:val="00C26AB9"/>
    <w:rsid w:val="00C868C7"/>
    <w:rsid w:val="00C951AB"/>
    <w:rsid w:val="00CC13A8"/>
    <w:rsid w:val="00D5398A"/>
    <w:rsid w:val="00DA554D"/>
    <w:rsid w:val="00DB1FC4"/>
    <w:rsid w:val="00E33CCB"/>
    <w:rsid w:val="00E405F1"/>
    <w:rsid w:val="00E650D7"/>
    <w:rsid w:val="00E9507F"/>
    <w:rsid w:val="00ED6709"/>
    <w:rsid w:val="00EE6C3D"/>
    <w:rsid w:val="00F120B3"/>
    <w:rsid w:val="00F402A1"/>
    <w:rsid w:val="00F45506"/>
    <w:rsid w:val="00F83A74"/>
    <w:rsid w:val="00FA34E5"/>
    <w:rsid w:val="00FC0CA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072494">
      <w:bodyDiv w:val="1"/>
      <w:marLeft w:val="0"/>
      <w:marRight w:val="0"/>
      <w:marTop w:val="0"/>
      <w:marBottom w:val="0"/>
      <w:divBdr>
        <w:top w:val="none" w:sz="0" w:space="0" w:color="auto"/>
        <w:left w:val="none" w:sz="0" w:space="0" w:color="auto"/>
        <w:bottom w:val="none" w:sz="0" w:space="0" w:color="auto"/>
        <w:right w:val="none" w:sz="0" w:space="0" w:color="auto"/>
      </w:divBdr>
    </w:div>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4475</Words>
  <Characters>2551</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2025-01-13T09:26:00Z</dcterms:created>
  <dcterms:modified xsi:type="dcterms:W3CDTF">2025-01-13T09:26:00Z</dcterms:modified>
</cp:coreProperties>
</file>